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688" w:rsidRPr="004F5069" w:rsidRDefault="00934688" w:rsidP="00DA7474">
      <w:pPr>
        <w:tabs>
          <w:tab w:val="left" w:pos="567"/>
        </w:tabs>
        <w:spacing w:after="60"/>
        <w:jc w:val="both"/>
        <w:rPr>
          <w:sz w:val="22"/>
          <w:szCs w:val="22"/>
          <w:lang w:val="ru-RU"/>
        </w:rPr>
      </w:pPr>
    </w:p>
    <w:p w:rsidR="008E770D" w:rsidRPr="00491993" w:rsidRDefault="008E770D" w:rsidP="008E770D">
      <w:pPr>
        <w:tabs>
          <w:tab w:val="left" w:pos="567"/>
        </w:tabs>
        <w:spacing w:after="60"/>
        <w:jc w:val="both"/>
        <w:rPr>
          <w:b/>
        </w:rPr>
      </w:pPr>
    </w:p>
    <w:p w:rsidR="008E770D" w:rsidRPr="008E770D" w:rsidRDefault="008E770D" w:rsidP="008E770D">
      <w:r w:rsidRPr="003D7D7E">
        <w:rPr>
          <w:b/>
          <w:bCs/>
        </w:rPr>
        <w:t>Табела 9.1.а.</w:t>
      </w:r>
      <w:r w:rsidRPr="003D7D7E">
        <w:rPr>
          <w:b/>
          <w:bCs/>
          <w:u w:val="single"/>
        </w:rPr>
        <w:t xml:space="preserve"> </w:t>
      </w:r>
      <w:r w:rsidRPr="00A5284A">
        <w:rPr>
          <w:bCs/>
        </w:rPr>
        <w:t>K</w:t>
      </w:r>
      <w:r w:rsidRPr="00A5284A">
        <w:rPr>
          <w:bCs/>
          <w:lang w:val="sr-Cyrl-CS"/>
        </w:rPr>
        <w:t>њига наставника - студијски програм</w:t>
      </w:r>
      <w:r>
        <w:rPr>
          <w:bCs/>
          <w:lang w:val="sr-Cyrl-CS"/>
        </w:rPr>
        <w:t xml:space="preserve"> хемијско инжењерство</w:t>
      </w:r>
      <w:r w:rsidRPr="00A5284A">
        <w:t xml:space="preserve"> </w:t>
      </w:r>
    </w:p>
    <w:tbl>
      <w:tblPr>
        <w:tblW w:w="34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7"/>
        <w:gridCol w:w="3130"/>
        <w:gridCol w:w="3601"/>
        <w:gridCol w:w="2971"/>
      </w:tblGrid>
      <w:tr w:rsidR="008E770D" w:rsidRPr="00490246" w:rsidTr="00B35334">
        <w:trPr>
          <w:trHeight w:val="340"/>
          <w:tblHeader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E770D" w:rsidRPr="00490246" w:rsidRDefault="008E770D" w:rsidP="00DA7474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490246">
              <w:rPr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E770D" w:rsidRPr="00490246" w:rsidRDefault="008E770D" w:rsidP="00DA7474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490246">
              <w:rPr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E770D" w:rsidRPr="00490246" w:rsidRDefault="008E770D" w:rsidP="00DA7474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490246">
              <w:rPr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E770D" w:rsidRPr="00490246" w:rsidRDefault="008E770D" w:rsidP="00DA7474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490246">
              <w:rPr>
                <w:sz w:val="16"/>
                <w:szCs w:val="16"/>
              </w:rPr>
              <w:t>З</w:t>
            </w:r>
            <w:r w:rsidRPr="00490246">
              <w:rPr>
                <w:sz w:val="16"/>
                <w:szCs w:val="16"/>
                <w:lang w:val="sr-Cyrl-CS"/>
              </w:rPr>
              <w:t>вање</w:t>
            </w:r>
          </w:p>
        </w:tc>
      </w:tr>
      <w:tr w:rsidR="008E770D" w:rsidRPr="00B562F8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>
            <w:r>
              <w:rPr>
                <w:rFonts w:eastAsia="Times New Roman"/>
                <w:sz w:val="18"/>
              </w:rPr>
              <w:t>Јелена Б Бајат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943628" w:rsidP="0022016B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B562F8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EA04AE" w:rsidRDefault="008E770D" w:rsidP="0022016B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EA04AE" w:rsidRDefault="008E770D" w:rsidP="0022016B">
            <w:r w:rsidRPr="00EA04AE">
              <w:rPr>
                <w:rFonts w:eastAsia="Times New Roman"/>
                <w:sz w:val="18"/>
              </w:rPr>
              <w:t>Дејан И Безбрадица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EA04AE" w:rsidRDefault="00943628" w:rsidP="0022016B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B562F8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>
            <w:r>
              <w:rPr>
                <w:rFonts w:eastAsia="Times New Roman"/>
                <w:sz w:val="18"/>
              </w:rPr>
              <w:t>Невенка М Бошковић-Враголовић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943628" w:rsidP="0022016B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B562F8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>
            <w:r>
              <w:rPr>
                <w:rFonts w:eastAsia="Times New Roman"/>
                <w:sz w:val="18"/>
              </w:rPr>
              <w:t>Бранко М Бугарски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943628" w:rsidP="0022016B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B562F8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>
            <w:r>
              <w:rPr>
                <w:rFonts w:eastAsia="Times New Roman"/>
                <w:sz w:val="18"/>
              </w:rPr>
              <w:t>Милица М Гвозденовић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943628" w:rsidP="0022016B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B562F8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>
            <w:r>
              <w:rPr>
                <w:rFonts w:eastAsia="Times New Roman"/>
                <w:sz w:val="18"/>
              </w:rPr>
              <w:t>Снежана Љ Гојковић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943628" w:rsidP="0022016B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B562F8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>
            <w:r>
              <w:rPr>
                <w:rFonts w:eastAsia="Times New Roman"/>
                <w:sz w:val="18"/>
              </w:rPr>
              <w:t>Бранимир Н Гргур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943628" w:rsidP="0022016B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>
            <w:r>
              <w:rPr>
                <w:rFonts w:eastAsia="Times New Roman"/>
                <w:sz w:val="18"/>
              </w:rPr>
              <w:t>Снежана Р Грујић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943628" w:rsidP="0022016B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EA04AE" w:rsidRDefault="008E770D" w:rsidP="0022016B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EA04AE" w:rsidRDefault="008E770D" w:rsidP="0022016B">
            <w:r w:rsidRPr="00EA04AE">
              <w:rPr>
                <w:rFonts w:eastAsia="Times New Roman"/>
                <w:sz w:val="18"/>
              </w:rPr>
              <w:t>Татјана М Ђуркић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EA04AE" w:rsidRDefault="00943628" w:rsidP="0022016B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>
            <w:r>
              <w:rPr>
                <w:rFonts w:eastAsia="Times New Roman"/>
                <w:sz w:val="18"/>
              </w:rPr>
              <w:t>Емила М Живковић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943628" w:rsidP="0022016B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EA04AE" w:rsidRDefault="008E770D" w:rsidP="0022016B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EA04AE" w:rsidRDefault="008E770D" w:rsidP="0022016B">
            <w:r w:rsidRPr="00EA04AE">
              <w:rPr>
                <w:rFonts w:eastAsia="Times New Roman"/>
                <w:sz w:val="18"/>
              </w:rPr>
              <w:t>Ђорђе Т Јанаћковић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EA04AE" w:rsidRDefault="00943628" w:rsidP="0022016B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E21A00" w:rsidRDefault="008E770D" w:rsidP="0022016B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E21A00" w:rsidRDefault="008E770D" w:rsidP="0022016B">
            <w:r w:rsidRPr="00E21A00">
              <w:rPr>
                <w:rFonts w:eastAsia="Times New Roman"/>
                <w:sz w:val="18"/>
              </w:rPr>
              <w:t>Радмила М Јанчић-Heinemann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E21A00" w:rsidRDefault="00943628" w:rsidP="0022016B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>
            <w:r>
              <w:rPr>
                <w:rFonts w:eastAsia="Times New Roman"/>
                <w:sz w:val="18"/>
              </w:rPr>
              <w:t>Мелина Т Калагасидис Крушић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943628" w:rsidP="0022016B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>
            <w:r>
              <w:rPr>
                <w:rFonts w:eastAsia="Times New Roman"/>
                <w:sz w:val="18"/>
              </w:rPr>
              <w:t>Мирјана Љ Кијевчанин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943628" w:rsidP="0022016B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E21A00" w:rsidRDefault="008E770D" w:rsidP="0022016B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E21A00" w:rsidRDefault="008E770D" w:rsidP="0022016B">
            <w:r w:rsidRPr="00E21A00">
              <w:rPr>
                <w:rFonts w:eastAsia="Times New Roman"/>
                <w:sz w:val="18"/>
              </w:rPr>
              <w:t>Зорица Д Кнежевић-Југовић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E21A00" w:rsidRDefault="00943628" w:rsidP="0022016B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>
            <w:r>
              <w:rPr>
                <w:rFonts w:eastAsia="Times New Roman"/>
                <w:sz w:val="18"/>
              </w:rPr>
              <w:t>Гордана Л Кокеза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943628" w:rsidP="0022016B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>
            <w:r>
              <w:rPr>
                <w:rFonts w:eastAsia="Times New Roman"/>
                <w:sz w:val="18"/>
              </w:rPr>
              <w:t>Мирјана М Костић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943628" w:rsidP="0022016B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>
            <w:r>
              <w:rPr>
                <w:rFonts w:eastAsia="Times New Roman"/>
                <w:sz w:val="18"/>
              </w:rPr>
              <w:t>Саша Љ Кочинац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943628" w:rsidP="0022016B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>
            <w:r>
              <w:rPr>
                <w:rFonts w:eastAsia="Times New Roman"/>
                <w:sz w:val="18"/>
              </w:rPr>
              <w:t>Борис Б Лончар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943628" w:rsidP="0022016B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>
            <w:r>
              <w:rPr>
                <w:rFonts w:eastAsia="Times New Roman"/>
                <w:sz w:val="18"/>
              </w:rPr>
              <w:t>Бобан М Маринковић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943628" w:rsidP="0022016B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>
            <w:r>
              <w:rPr>
                <w:rFonts w:eastAsia="Times New Roman"/>
                <w:sz w:val="18"/>
              </w:rPr>
              <w:t>Душан Ж Мијин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943628" w:rsidP="0022016B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F02968">
        <w:trPr>
          <w:trHeight w:val="37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>
            <w:r>
              <w:rPr>
                <w:rFonts w:eastAsia="Times New Roman"/>
                <w:sz w:val="18"/>
              </w:rPr>
              <w:t>Јелена М Миладиновић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943628" w:rsidP="0022016B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>
            <w:r>
              <w:rPr>
                <w:rFonts w:eastAsia="Times New Roman"/>
                <w:sz w:val="18"/>
              </w:rPr>
              <w:t>Љубица П Миловић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A40BFC" w:rsidP="0022016B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>
            <w:r>
              <w:rPr>
                <w:rFonts w:eastAsia="Times New Roman"/>
                <w:sz w:val="18"/>
              </w:rPr>
              <w:t>Весна Б Мишковић-Станковић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A40BFC" w:rsidP="0022016B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EA04AE" w:rsidRDefault="008E770D" w:rsidP="0022016B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EA04AE" w:rsidRDefault="008E770D" w:rsidP="0022016B">
            <w:r w:rsidRPr="00EA04AE">
              <w:rPr>
                <w:rFonts w:eastAsia="Times New Roman"/>
                <w:sz w:val="18"/>
              </w:rPr>
              <w:t>Љиљана В Мојовић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EA04AE" w:rsidRDefault="00A40BFC" w:rsidP="0022016B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>
            <w:r>
              <w:rPr>
                <w:rFonts w:eastAsia="Times New Roman"/>
                <w:sz w:val="18"/>
              </w:rPr>
              <w:t>Никола М Никачевић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A40BFC" w:rsidP="0022016B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>
            <w:r>
              <w:rPr>
                <w:rFonts w:eastAsia="Times New Roman"/>
                <w:sz w:val="18"/>
              </w:rPr>
              <w:t>Бојана М Обрадовић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A40BFC" w:rsidP="0022016B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2016B">
            <w:r>
              <w:rPr>
                <w:rFonts w:eastAsia="Times New Roman"/>
                <w:sz w:val="18"/>
              </w:rPr>
              <w:t>Александар М Орловић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A40BFC" w:rsidP="0022016B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>
            <w:r>
              <w:rPr>
                <w:rFonts w:eastAsia="Times New Roman"/>
                <w:sz w:val="18"/>
              </w:rPr>
              <w:t>Александра А Перић-Грујић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A40BFC" w:rsidP="00862BA4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>
            <w:r>
              <w:rPr>
                <w:rFonts w:eastAsia="Times New Roman"/>
                <w:sz w:val="18"/>
              </w:rPr>
              <w:t>Менка Т Петковска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A40BFC" w:rsidP="00862BA4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240237" w:rsidRDefault="008E770D" w:rsidP="00862BA4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240237" w:rsidRDefault="008E770D" w:rsidP="00862BA4">
            <w:r w:rsidRPr="00240237">
              <w:rPr>
                <w:rFonts w:eastAsia="Times New Roman"/>
                <w:sz w:val="18"/>
              </w:rPr>
              <w:t>Рада Д Петровић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240237" w:rsidRDefault="00A40BFC" w:rsidP="00862BA4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>
            <w:r>
              <w:rPr>
                <w:rFonts w:eastAsia="Times New Roman"/>
                <w:sz w:val="18"/>
              </w:rPr>
              <w:t>Иванка Г Поповић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A40BFC" w:rsidP="00862BA4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>
            <w:r>
              <w:rPr>
                <w:rFonts w:eastAsia="Times New Roman"/>
                <w:sz w:val="18"/>
              </w:rPr>
              <w:t>Славиша С Путић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A40BFC" w:rsidP="00862BA4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240237" w:rsidRDefault="008E770D" w:rsidP="00862BA4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240237" w:rsidRDefault="008E770D" w:rsidP="00862BA4">
            <w:r w:rsidRPr="00240237">
              <w:rPr>
                <w:rFonts w:eastAsia="Times New Roman"/>
                <w:sz w:val="18"/>
              </w:rPr>
              <w:t>Маја М Радетић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240237" w:rsidRDefault="00A40BFC" w:rsidP="00862BA4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>
            <w:r>
              <w:rPr>
                <w:rFonts w:eastAsia="Times New Roman"/>
                <w:sz w:val="18"/>
              </w:rPr>
              <w:t>Ивона Р Радовић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A40BFC" w:rsidP="00862BA4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>
            <w:r>
              <w:rPr>
                <w:rFonts w:eastAsia="Times New Roman"/>
                <w:sz w:val="18"/>
              </w:rPr>
              <w:t>Весна Ј Радојевић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A40BFC" w:rsidP="00862BA4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>
            <w:r>
              <w:rPr>
                <w:rFonts w:eastAsia="Times New Roman"/>
                <w:sz w:val="18"/>
              </w:rPr>
              <w:t>Невенка З Рајић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A40BFC" w:rsidP="00862BA4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>
            <w:r>
              <w:rPr>
                <w:rFonts w:eastAsia="Times New Roman"/>
                <w:sz w:val="18"/>
              </w:rPr>
              <w:t>Марко П Ракин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A40BFC" w:rsidP="00862BA4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>
            <w:r>
              <w:rPr>
                <w:rFonts w:eastAsia="Times New Roman"/>
                <w:sz w:val="18"/>
              </w:rPr>
              <w:t>Мирјана Ђ Ристић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A40BFC" w:rsidP="00862BA4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>
            <w:r>
              <w:rPr>
                <w:rFonts w:eastAsia="Times New Roman"/>
                <w:sz w:val="18"/>
              </w:rPr>
              <w:t>Симонида Љ Томић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A40BFC" w:rsidP="00862BA4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EA04AE" w:rsidRDefault="008E770D" w:rsidP="00862BA4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EA04AE" w:rsidRDefault="008E770D" w:rsidP="00862BA4">
            <w:r w:rsidRPr="00EA04AE">
              <w:rPr>
                <w:rFonts w:eastAsia="Times New Roman"/>
                <w:sz w:val="18"/>
              </w:rPr>
              <w:t>Петар С Ускоковић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EA04AE" w:rsidRDefault="00A40BFC" w:rsidP="00862BA4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A027C8" w:rsidRPr="00AA4E39" w:rsidTr="00A027C8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B21CF8" w:rsidRDefault="00A027C8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Default="00A027C8" w:rsidP="00A027C8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Default="00A027C8" w:rsidP="00A027C8">
            <w:r>
              <w:rPr>
                <w:rFonts w:eastAsia="Times New Roman"/>
                <w:sz w:val="18"/>
              </w:rPr>
              <w:t>Рајко М Шашић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Default="00A027C8" w:rsidP="00A027C8">
            <w:r>
              <w:rPr>
                <w:rFonts w:eastAsia="Times New Roman"/>
                <w:sz w:val="18"/>
              </w:rPr>
              <w:t>Редовни професор</w:t>
            </w:r>
          </w:p>
        </w:tc>
      </w:tr>
      <w:tr w:rsidR="00A027C8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B21CF8" w:rsidRDefault="00A027C8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  <w:lang/>
              </w:rPr>
            </w:pPr>
            <w:r w:rsidRPr="00FC24E3">
              <w:rPr>
                <w:sz w:val="18"/>
                <w:szCs w:val="18"/>
                <w:lang/>
              </w:rPr>
              <w:t>Ненад Цакић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  <w:lang/>
              </w:rPr>
            </w:pPr>
            <w:r w:rsidRPr="00FC24E3">
              <w:rPr>
                <w:sz w:val="18"/>
                <w:szCs w:val="18"/>
                <w:lang/>
              </w:rPr>
              <w:t>Редовни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>
            <w:r>
              <w:rPr>
                <w:rFonts w:eastAsia="Times New Roman"/>
                <w:sz w:val="18"/>
              </w:rPr>
              <w:t>Наташа В Валентић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A40BFC" w:rsidP="00862BA4">
            <w:r>
              <w:rPr>
                <w:rFonts w:eastAsia="Times New Roman"/>
                <w:sz w:val="18"/>
              </w:rPr>
              <w:t>Ванредни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EA04AE" w:rsidRDefault="008E770D" w:rsidP="00862BA4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EA04AE" w:rsidRDefault="008E770D" w:rsidP="00862BA4">
            <w:r w:rsidRPr="00EA04AE">
              <w:rPr>
                <w:rFonts w:eastAsia="Times New Roman"/>
                <w:sz w:val="18"/>
              </w:rPr>
              <w:t>Маја С Вукашиновић-Секулић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EA04AE" w:rsidRDefault="00A40BFC" w:rsidP="00862BA4">
            <w:r>
              <w:rPr>
                <w:rFonts w:eastAsia="Times New Roman"/>
                <w:sz w:val="18"/>
              </w:rPr>
              <w:t>Ванредни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>
            <w:r>
              <w:rPr>
                <w:rFonts w:eastAsia="Times New Roman"/>
                <w:sz w:val="18"/>
              </w:rPr>
              <w:t>Светлана Д Грујић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A40BFC" w:rsidP="00862BA4">
            <w:r>
              <w:rPr>
                <w:rFonts w:eastAsia="Times New Roman"/>
                <w:sz w:val="18"/>
              </w:rPr>
              <w:t>Ванредни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>
            <w:r>
              <w:rPr>
                <w:rFonts w:eastAsia="Times New Roman"/>
                <w:sz w:val="18"/>
              </w:rPr>
              <w:t>Александра Х Дапчевић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A40BFC" w:rsidP="00862BA4">
            <w:r>
              <w:rPr>
                <w:rFonts w:eastAsia="Times New Roman"/>
                <w:sz w:val="18"/>
              </w:rPr>
              <w:t>Ванредни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>
            <w:r>
              <w:rPr>
                <w:rFonts w:eastAsia="Times New Roman"/>
                <w:sz w:val="18"/>
              </w:rPr>
              <w:t>Марина Б Дојчиновић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A40BFC" w:rsidP="00862BA4">
            <w:r>
              <w:rPr>
                <w:rFonts w:eastAsia="Times New Roman"/>
                <w:sz w:val="18"/>
              </w:rPr>
              <w:t>Ванредни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>
            <w:r>
              <w:rPr>
                <w:rFonts w:eastAsia="Times New Roman"/>
                <w:sz w:val="18"/>
              </w:rPr>
              <w:t>Саша Ж Дрманић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A40BFC" w:rsidP="00862BA4">
            <w:r>
              <w:rPr>
                <w:rFonts w:eastAsia="Times New Roman"/>
                <w:sz w:val="18"/>
              </w:rPr>
              <w:t>Ванредни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EA04AE" w:rsidRDefault="008E770D" w:rsidP="00862BA4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EA04AE" w:rsidRDefault="008E770D" w:rsidP="00862BA4">
            <w:r w:rsidRPr="00EA04AE">
              <w:rPr>
                <w:rFonts w:eastAsia="Times New Roman"/>
                <w:sz w:val="18"/>
              </w:rPr>
              <w:t>Предраг М Живковић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EA04AE" w:rsidRDefault="00A40BFC" w:rsidP="00862BA4">
            <w:r>
              <w:rPr>
                <w:rFonts w:eastAsia="Times New Roman"/>
                <w:sz w:val="18"/>
              </w:rPr>
              <w:t>Ванредни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>
            <w:r>
              <w:rPr>
                <w:rFonts w:eastAsia="Times New Roman"/>
                <w:sz w:val="18"/>
              </w:rPr>
              <w:t>Татјана С Калуђеровић Радоичић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A40BFC" w:rsidP="00862BA4">
            <w:r>
              <w:rPr>
                <w:rFonts w:eastAsia="Times New Roman"/>
                <w:sz w:val="18"/>
              </w:rPr>
              <w:t>Ванредни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>
            <w:r>
              <w:rPr>
                <w:rFonts w:eastAsia="Times New Roman"/>
                <w:sz w:val="18"/>
              </w:rPr>
              <w:t>Александар М Којовић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A40BFC" w:rsidP="00862BA4">
            <w:r>
              <w:rPr>
                <w:rFonts w:eastAsia="Times New Roman"/>
                <w:sz w:val="18"/>
              </w:rPr>
              <w:t>Ванредни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>
            <w:r>
              <w:rPr>
                <w:rFonts w:eastAsia="Times New Roman"/>
                <w:sz w:val="18"/>
              </w:rPr>
              <w:t>Александар Д Маринковић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A40BFC" w:rsidP="00862BA4">
            <w:r>
              <w:rPr>
                <w:rFonts w:eastAsia="Times New Roman"/>
                <w:sz w:val="18"/>
              </w:rPr>
              <w:t>Ванредни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>
            <w:r>
              <w:rPr>
                <w:rFonts w:eastAsia="Times New Roman"/>
                <w:sz w:val="18"/>
              </w:rPr>
              <w:t>Милан М Миливојевић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A40BFC" w:rsidP="00862BA4">
            <w:r>
              <w:rPr>
                <w:rFonts w:eastAsia="Times New Roman"/>
                <w:sz w:val="18"/>
              </w:rPr>
              <w:t>Ванредни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>
            <w:r>
              <w:rPr>
                <w:rFonts w:eastAsia="Times New Roman"/>
                <w:sz w:val="18"/>
              </w:rPr>
              <w:t>Марија С Николић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A40BFC" w:rsidP="00862BA4">
            <w:r>
              <w:rPr>
                <w:rFonts w:eastAsia="Times New Roman"/>
                <w:sz w:val="18"/>
              </w:rPr>
              <w:t>Ванредни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>
            <w:r>
              <w:rPr>
                <w:rFonts w:eastAsia="Times New Roman"/>
                <w:sz w:val="18"/>
              </w:rPr>
              <w:t>Антоније Е Оњиа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A40BFC" w:rsidP="00862BA4">
            <w:r>
              <w:rPr>
                <w:rFonts w:eastAsia="Times New Roman"/>
                <w:sz w:val="18"/>
              </w:rPr>
              <w:t>Ванредни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>
            <w:r>
              <w:rPr>
                <w:rFonts w:eastAsia="Times New Roman"/>
                <w:sz w:val="18"/>
              </w:rPr>
              <w:t>Рада В Пјановић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A40BFC" w:rsidP="00862BA4">
            <w:r>
              <w:rPr>
                <w:rFonts w:eastAsia="Times New Roman"/>
                <w:sz w:val="18"/>
              </w:rPr>
              <w:t>Ванредни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>
            <w:r>
              <w:rPr>
                <w:rFonts w:eastAsia="Times New Roman"/>
                <w:sz w:val="18"/>
              </w:rPr>
              <w:t>Дарко М Радосављевић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A40BFC" w:rsidP="00862BA4">
            <w:r>
              <w:rPr>
                <w:rFonts w:eastAsia="Times New Roman"/>
                <w:sz w:val="18"/>
              </w:rPr>
              <w:t>Ванредни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>
            <w:r>
              <w:rPr>
                <w:rFonts w:eastAsia="Times New Roman"/>
                <w:sz w:val="18"/>
              </w:rPr>
              <w:t>Јелена Р Роган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A40BFC" w:rsidP="00862BA4">
            <w:r>
              <w:rPr>
                <w:rFonts w:eastAsia="Times New Roman"/>
                <w:sz w:val="18"/>
              </w:rPr>
              <w:t>Ванредни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>
            <w:r>
              <w:rPr>
                <w:rFonts w:eastAsia="Times New Roman"/>
                <w:sz w:val="18"/>
              </w:rPr>
              <w:t>Енис С Џунузовић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A40BFC" w:rsidP="00862BA4">
            <w:r>
              <w:rPr>
                <w:rFonts w:eastAsia="Times New Roman"/>
                <w:sz w:val="18"/>
              </w:rPr>
              <w:t>Ванредни професор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862BA4">
            <w:r>
              <w:rPr>
                <w:rFonts w:eastAsia="Times New Roman"/>
                <w:sz w:val="18"/>
              </w:rPr>
              <w:t>Даница В Брзић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A40BFC" w:rsidP="00862BA4">
            <w:r>
              <w:rPr>
                <w:rFonts w:eastAsia="Times New Roman"/>
                <w:sz w:val="18"/>
              </w:rPr>
              <w:t>Доцент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17313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17313">
            <w:r>
              <w:rPr>
                <w:rFonts w:eastAsia="Times New Roman"/>
                <w:sz w:val="18"/>
              </w:rPr>
              <w:t>Ђорђе Н Вељовић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A40BFC" w:rsidP="00217313">
            <w:r>
              <w:rPr>
                <w:rFonts w:eastAsia="Times New Roman"/>
                <w:sz w:val="18"/>
              </w:rPr>
              <w:t>Доцент</w:t>
            </w:r>
          </w:p>
        </w:tc>
      </w:tr>
      <w:tr w:rsidR="00A40BFC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B21CF8" w:rsidRDefault="00A40BFC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217313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217313">
            <w:r>
              <w:rPr>
                <w:rFonts w:eastAsia="Times New Roman"/>
                <w:sz w:val="18"/>
              </w:rPr>
              <w:t>Сандра Б Глишић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943628">
            <w:r>
              <w:rPr>
                <w:rFonts w:eastAsia="Times New Roman"/>
                <w:sz w:val="18"/>
              </w:rPr>
              <w:t>Доцент</w:t>
            </w:r>
          </w:p>
        </w:tc>
      </w:tr>
      <w:tr w:rsidR="00A40BFC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B21CF8" w:rsidRDefault="00A40BFC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217313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217313">
            <w:r>
              <w:rPr>
                <w:rFonts w:eastAsia="Times New Roman"/>
                <w:sz w:val="18"/>
              </w:rPr>
              <w:t>Драгана З Живојиновић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943628">
            <w:r>
              <w:rPr>
                <w:rFonts w:eastAsia="Times New Roman"/>
                <w:sz w:val="18"/>
              </w:rPr>
              <w:t>Доцент</w:t>
            </w:r>
          </w:p>
        </w:tc>
      </w:tr>
      <w:tr w:rsidR="00A40BFC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B21CF8" w:rsidRDefault="00A40BFC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217313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217313">
            <w:r>
              <w:rPr>
                <w:rFonts w:eastAsia="Times New Roman"/>
                <w:sz w:val="18"/>
              </w:rPr>
              <w:t>Ана З Зекић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943628">
            <w:r>
              <w:rPr>
                <w:rFonts w:eastAsia="Times New Roman"/>
                <w:sz w:val="18"/>
              </w:rPr>
              <w:t>Доцент</w:t>
            </w:r>
          </w:p>
        </w:tc>
      </w:tr>
      <w:tr w:rsidR="00A40BFC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B21CF8" w:rsidRDefault="00A40BFC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217313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217313">
            <w:r>
              <w:rPr>
                <w:rFonts w:eastAsia="Times New Roman"/>
                <w:sz w:val="18"/>
              </w:rPr>
              <w:t>Сања О Јевтић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943628">
            <w:r>
              <w:rPr>
                <w:rFonts w:eastAsia="Times New Roman"/>
                <w:sz w:val="18"/>
              </w:rPr>
              <w:t>Доцент</w:t>
            </w:r>
          </w:p>
        </w:tc>
      </w:tr>
      <w:tr w:rsidR="00A40BFC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B21CF8" w:rsidRDefault="00A40BFC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217313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217313">
            <w:r>
              <w:rPr>
                <w:rFonts w:eastAsia="Times New Roman"/>
                <w:sz w:val="18"/>
              </w:rPr>
              <w:t>Јован Д Јовановић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943628">
            <w:r>
              <w:rPr>
                <w:rFonts w:eastAsia="Times New Roman"/>
                <w:sz w:val="18"/>
              </w:rPr>
              <w:t>Доцент</w:t>
            </w:r>
          </w:p>
        </w:tc>
      </w:tr>
      <w:tr w:rsidR="00A40BFC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B21CF8" w:rsidRDefault="00A40BFC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217313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217313">
            <w:r>
              <w:rPr>
                <w:rFonts w:eastAsia="Times New Roman"/>
                <w:sz w:val="18"/>
              </w:rPr>
              <w:t>Бојан И Међо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943628">
            <w:r>
              <w:rPr>
                <w:rFonts w:eastAsia="Times New Roman"/>
                <w:sz w:val="18"/>
              </w:rPr>
              <w:t>Доцент</w:t>
            </w:r>
          </w:p>
        </w:tc>
      </w:tr>
      <w:tr w:rsidR="00A40BFC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B21CF8" w:rsidRDefault="00A40BFC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217313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217313">
            <w:r>
              <w:rPr>
                <w:rFonts w:eastAsia="Times New Roman"/>
                <w:sz w:val="18"/>
              </w:rPr>
              <w:t>Јасмина Б Николић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943628">
            <w:r>
              <w:rPr>
                <w:rFonts w:eastAsia="Times New Roman"/>
                <w:sz w:val="18"/>
              </w:rPr>
              <w:t>Доцент</w:t>
            </w:r>
          </w:p>
        </w:tc>
      </w:tr>
      <w:tr w:rsidR="00A40BFC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B21CF8" w:rsidRDefault="00A40BFC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EA04AE" w:rsidRDefault="00A40BFC" w:rsidP="00217313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EA04AE" w:rsidRDefault="00A40BFC" w:rsidP="00217313">
            <w:r w:rsidRPr="00EA04AE">
              <w:rPr>
                <w:rFonts w:eastAsia="Times New Roman"/>
                <w:sz w:val="18"/>
              </w:rPr>
              <w:t>Владимир П Павићевић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943628">
            <w:r>
              <w:rPr>
                <w:rFonts w:eastAsia="Times New Roman"/>
                <w:sz w:val="18"/>
              </w:rPr>
              <w:t>Доцент</w:t>
            </w:r>
          </w:p>
        </w:tc>
      </w:tr>
      <w:tr w:rsidR="00A40BFC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B21CF8" w:rsidRDefault="00A40BFC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217313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217313">
            <w:r>
              <w:rPr>
                <w:rFonts w:eastAsia="Times New Roman"/>
                <w:sz w:val="18"/>
              </w:rPr>
              <w:t>Милош М Петровић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943628">
            <w:r>
              <w:rPr>
                <w:rFonts w:eastAsia="Times New Roman"/>
                <w:sz w:val="18"/>
              </w:rPr>
              <w:t>Доцент</w:t>
            </w:r>
          </w:p>
        </w:tc>
      </w:tr>
      <w:tr w:rsidR="00A40BFC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B21CF8" w:rsidRDefault="00A40BFC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217313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217313">
            <w:r>
              <w:rPr>
                <w:rFonts w:eastAsia="Times New Roman"/>
                <w:sz w:val="18"/>
              </w:rPr>
              <w:t>Радојица Д Пешић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943628">
            <w:r>
              <w:rPr>
                <w:rFonts w:eastAsia="Times New Roman"/>
                <w:sz w:val="18"/>
              </w:rPr>
              <w:t>Доцент</w:t>
            </w:r>
          </w:p>
        </w:tc>
      </w:tr>
      <w:tr w:rsidR="00A40BFC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B21CF8" w:rsidRDefault="00A40BFC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EA04AE" w:rsidRDefault="00A40BFC" w:rsidP="00217313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EA04AE" w:rsidRDefault="00A40BFC" w:rsidP="00217313">
            <w:r w:rsidRPr="00EA04AE">
              <w:rPr>
                <w:rFonts w:eastAsia="Times New Roman"/>
                <w:sz w:val="18"/>
              </w:rPr>
              <w:t>Невена Ж Прлаиновић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943628">
            <w:r>
              <w:rPr>
                <w:rFonts w:eastAsia="Times New Roman"/>
                <w:sz w:val="18"/>
              </w:rPr>
              <w:t>Доцент</w:t>
            </w:r>
          </w:p>
        </w:tc>
      </w:tr>
      <w:tr w:rsidR="00A40BFC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B21CF8" w:rsidRDefault="00A40BFC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EA04AE" w:rsidRDefault="00A40BFC" w:rsidP="00217313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EA04AE" w:rsidRDefault="00A40BFC" w:rsidP="00217313">
            <w:r w:rsidRPr="00EA04AE">
              <w:rPr>
                <w:rFonts w:eastAsia="Times New Roman"/>
                <w:sz w:val="18"/>
              </w:rPr>
              <w:t>Вук В Радмиловић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943628">
            <w:r>
              <w:rPr>
                <w:rFonts w:eastAsia="Times New Roman"/>
                <w:sz w:val="18"/>
              </w:rPr>
              <w:t>Доцент</w:t>
            </w:r>
          </w:p>
        </w:tc>
      </w:tr>
      <w:tr w:rsidR="00A40BFC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B21CF8" w:rsidRDefault="00A40BFC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217313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217313">
            <w:r>
              <w:rPr>
                <w:rFonts w:eastAsia="Times New Roman"/>
                <w:sz w:val="18"/>
              </w:rPr>
              <w:t>Марко Д Стаменић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943628">
            <w:r>
              <w:rPr>
                <w:rFonts w:eastAsia="Times New Roman"/>
                <w:sz w:val="18"/>
              </w:rPr>
              <w:t>Доцент</w:t>
            </w:r>
          </w:p>
        </w:tc>
      </w:tr>
      <w:tr w:rsidR="00A40BFC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B21CF8" w:rsidRDefault="00A40BFC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217313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217313">
            <w:r>
              <w:rPr>
                <w:rFonts w:eastAsia="Times New Roman"/>
                <w:sz w:val="18"/>
              </w:rPr>
              <w:t>Мирко З Стијеповић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943628">
            <w:r>
              <w:rPr>
                <w:rFonts w:eastAsia="Times New Roman"/>
                <w:sz w:val="18"/>
              </w:rPr>
              <w:t>Доцент</w:t>
            </w:r>
          </w:p>
        </w:tc>
      </w:tr>
      <w:tr w:rsidR="00A40BFC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B21CF8" w:rsidRDefault="00A40BFC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217313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217313">
            <w:r>
              <w:rPr>
                <w:rFonts w:eastAsia="Times New Roman"/>
                <w:sz w:val="18"/>
              </w:rPr>
              <w:t>Катарина В Тривунац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943628">
            <w:r>
              <w:rPr>
                <w:rFonts w:eastAsia="Times New Roman"/>
                <w:sz w:val="18"/>
              </w:rPr>
              <w:t>Доцент</w:t>
            </w:r>
          </w:p>
        </w:tc>
      </w:tr>
      <w:tr w:rsidR="00A40BFC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B21CF8" w:rsidRDefault="00A40BFC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217313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217313">
            <w:r>
              <w:rPr>
                <w:rFonts w:eastAsia="Times New Roman"/>
                <w:sz w:val="18"/>
              </w:rPr>
              <w:t>Немања П Тришовић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Default="00A40BFC" w:rsidP="00943628">
            <w:r>
              <w:rPr>
                <w:rFonts w:eastAsia="Times New Roman"/>
                <w:sz w:val="18"/>
              </w:rPr>
              <w:t>Доцент</w:t>
            </w:r>
          </w:p>
        </w:tc>
      </w:tr>
      <w:tr w:rsidR="008E770D" w:rsidRPr="00AA4E39" w:rsidTr="00B35334">
        <w:trPr>
          <w:trHeight w:val="34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B21CF8" w:rsidRDefault="008E770D" w:rsidP="0071004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Default="008E770D" w:rsidP="00217313"/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48058B" w:rsidRDefault="008E770D" w:rsidP="00217313">
            <w:pPr>
              <w:rPr>
                <w:sz w:val="16"/>
                <w:szCs w:val="16"/>
              </w:rPr>
            </w:pPr>
            <w:r>
              <w:rPr>
                <w:rFonts w:eastAsia="Times New Roman"/>
                <w:sz w:val="18"/>
              </w:rPr>
              <w:t>Вера В Ошмјански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70D" w:rsidRPr="00A40BFC" w:rsidRDefault="00A40BFC" w:rsidP="00217313">
            <w:pPr>
              <w:rPr>
                <w:lang/>
              </w:rPr>
            </w:pPr>
            <w:r>
              <w:rPr>
                <w:rFonts w:eastAsia="Times New Roman"/>
                <w:sz w:val="18"/>
              </w:rPr>
              <w:t>Н</w:t>
            </w:r>
            <w:r>
              <w:rPr>
                <w:rFonts w:eastAsia="Times New Roman"/>
                <w:sz w:val="18"/>
                <w:lang/>
              </w:rPr>
              <w:t>аставник страног језика</w:t>
            </w:r>
          </w:p>
        </w:tc>
      </w:tr>
    </w:tbl>
    <w:p w:rsidR="00033C6F" w:rsidRDefault="00033C6F" w:rsidP="002760C2"/>
    <w:p w:rsidR="00033C6F" w:rsidRPr="004F5069" w:rsidRDefault="00033C6F" w:rsidP="00033C6F">
      <w:pPr>
        <w:tabs>
          <w:tab w:val="left" w:pos="567"/>
        </w:tabs>
        <w:spacing w:after="60"/>
        <w:jc w:val="both"/>
        <w:rPr>
          <w:sz w:val="22"/>
          <w:szCs w:val="22"/>
          <w:lang w:val="ru-RU"/>
        </w:rPr>
      </w:pPr>
      <w:r>
        <w:br w:type="page"/>
      </w:r>
    </w:p>
    <w:p w:rsidR="00033C6F" w:rsidRPr="00FC24E3" w:rsidRDefault="00033C6F" w:rsidP="00033C6F">
      <w:pPr>
        <w:spacing w:after="60"/>
        <w:rPr>
          <w:lang w:val="sr-Cyrl-CS"/>
        </w:rPr>
      </w:pPr>
      <w:r w:rsidRPr="00FC24E3">
        <w:rPr>
          <w:b/>
          <w:lang w:val="sr-Cyrl-CS"/>
        </w:rPr>
        <w:lastRenderedPageBreak/>
        <w:t xml:space="preserve">Табела </w:t>
      </w:r>
      <w:r w:rsidRPr="00FC24E3">
        <w:rPr>
          <w:b/>
          <w:lang w:val="ru-RU"/>
        </w:rPr>
        <w:t>9</w:t>
      </w:r>
      <w:r w:rsidRPr="00FC24E3">
        <w:rPr>
          <w:b/>
          <w:lang w:val="sr-Cyrl-CS"/>
        </w:rPr>
        <w:t>.</w:t>
      </w:r>
      <w:r w:rsidRPr="00FC24E3">
        <w:rPr>
          <w:b/>
          <w:lang w:val="ru-RU"/>
        </w:rPr>
        <w:t>2.</w:t>
      </w:r>
      <w:r w:rsidRPr="00FC24E3">
        <w:rPr>
          <w:lang w:val="ru-RU"/>
        </w:rPr>
        <w:t xml:space="preserve"> </w:t>
      </w:r>
      <w:r w:rsidRPr="00FC24E3">
        <w:rPr>
          <w:lang w:val="sr-Cyrl-CS"/>
        </w:rPr>
        <w:t xml:space="preserve">Листа </w:t>
      </w:r>
      <w:r w:rsidRPr="00FC24E3">
        <w:rPr>
          <w:lang w:val="ru-RU"/>
        </w:rPr>
        <w:t xml:space="preserve">ангажованих наставника </w:t>
      </w:r>
      <w:r w:rsidRPr="00FC24E3">
        <w:rPr>
          <w:lang w:val="sr-Cyrl-CS"/>
        </w:rPr>
        <w:t>са пуним радним в</w:t>
      </w:r>
      <w:r w:rsidRPr="00FC24E3">
        <w:t xml:space="preserve">ременом </w:t>
      </w:r>
      <w:r w:rsidRPr="00FC24E3">
        <w:rPr>
          <w:bCs/>
          <w:iCs/>
          <w:lang w:val="sr-Cyrl-CS"/>
        </w:rPr>
        <w:t>на студијском програму</w:t>
      </w:r>
      <w:r w:rsidRPr="00FC24E3">
        <w:rPr>
          <w:bCs/>
          <w:iCs/>
          <w:lang/>
        </w:rPr>
        <w:t xml:space="preserve"> хемијско инжењерство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8"/>
        <w:gridCol w:w="1423"/>
        <w:gridCol w:w="1712"/>
        <w:gridCol w:w="1230"/>
        <w:gridCol w:w="1071"/>
        <w:gridCol w:w="1671"/>
        <w:gridCol w:w="1878"/>
        <w:gridCol w:w="1594"/>
        <w:gridCol w:w="1213"/>
        <w:gridCol w:w="1502"/>
        <w:gridCol w:w="1006"/>
      </w:tblGrid>
      <w:tr w:rsidR="00033C6F" w:rsidRPr="00FC24E3" w:rsidTr="00943628">
        <w:trPr>
          <w:trHeight w:val="340"/>
          <w:tblHeader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/>
              </w:rPr>
              <w:t>З</w:t>
            </w:r>
            <w:r w:rsidRPr="00FC24E3">
              <w:rPr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 w:val="sr-Cyrl-CS"/>
              </w:rPr>
              <w:t>Датум</w:t>
            </w:r>
          </w:p>
          <w:p w:rsidR="00033C6F" w:rsidRPr="00FC24E3" w:rsidRDefault="00033C6F" w:rsidP="00B35334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/>
              </w:rPr>
              <w:t>Редни број Извода (ЕБР – ПУРС) и број у изводу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sz w:val="16"/>
                <w:szCs w:val="16"/>
                <w:lang w:val="ru-RU"/>
              </w:rPr>
            </w:pPr>
            <w:r w:rsidRPr="00FC24E3">
              <w:rPr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sz w:val="16"/>
                <w:szCs w:val="16"/>
                <w:lang w:val="ru-RU"/>
              </w:rPr>
            </w:pPr>
            <w:r w:rsidRPr="00FC24E3">
              <w:rPr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A027C8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Јелена Б Бајат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13.05.2015.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Електрохемијa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7,30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1,50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8,80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A027C8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Дејан И Безбрадица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20.06.2018.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Биохемијско инжењерство и биотехнологија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11,16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11,16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A027C8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Невенка М Бошковић-Враголовић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22.06.2016.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Хемијско инжењерство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8,01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8,01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A027C8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Бранко М Бугарски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09.02.2006.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Хемијско инжењерство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6,40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6,40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A027C8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Милица М Гвозденовић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20.06.2018.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Електрохемијa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1582949903656/41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11,78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11,78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A027C8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Снежана Љ Гојковић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06.07.2007.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Електрохемијa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1582949903656/37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9,02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9,02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A027C8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Бранимир Н Гргур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19.05.2010.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Електрохемијa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1582949903656/38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10,11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1,50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11,61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A027C8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Снежана Р Грујић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20.09.2017.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Инжењерство неорганских хемијских производа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1582949903656/39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7,04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7,04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A027C8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Татјана М Ђуркић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22.09.2015.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Инжењерство заштите животне средине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1582949903656/31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7,04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7,04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A027C8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Емила М Живковић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20.06.2018.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Хемијско инжењерство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1582949903656/177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8,24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8,24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A027C8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Ђорђе Т Јанаћковић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15.07.2009.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Инжењерство неорганских хемијских производа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1582949903656/48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6,40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6,40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Радмила М Јанчић-Heinemann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23.12.2015.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Инжењерство материјала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1582949903656/49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8,94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2,00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10,94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Мелина Т Калагасидис Крушић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25.10.2017.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Полимерно инжењерство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1582949903656/55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9,58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9,58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Мирјана Љ Кијевчанин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16.01.2013.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Хемијско инжењерство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1582949903656/59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8,64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8,64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Зорица Д Кнежевић-Југовић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22.01.2014.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Биохемијско инжењерство и биотехнологија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1582949903656/61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10,93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10,93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Гордана Л Кокеза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06.07.2007.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Економија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1582949903656/64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9,77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2,00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11,77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Мирјана М Костић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16.07.2014.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Текстилно инжењерство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1582949903656/65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6,95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7,95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Саша Љ Кочинац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15.05.2013.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Техничка физика и физичка електроника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1582949903656/62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9,26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9,26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Борис Б Лончар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30.10.2013.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Техничка физика и физичка електроника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1582949903656/70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9,75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1,25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11,00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Бобан М Маринковић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12.06.2019.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Математика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1582949903656/75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11,69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11,69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Душан Ж Мијин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09.11.2011.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Органска хемија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1582949903656/81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10,19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1,50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11,69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659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Јелена М Миладиновић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10.06.2015.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Инжењерство неорганских хемијских производа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1582949903656/82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7,26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7,26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Љубица П Миловић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22.04.2019.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Машинство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pStyle w:val="EMPTYCELLSTYLE"/>
              <w:rPr>
                <w:sz w:val="20"/>
              </w:rPr>
            </w:pPr>
            <w:r w:rsidRPr="00FC24E3">
              <w:rPr>
                <w:sz w:val="20"/>
                <w:lang w:val="sr-Latn-CS"/>
              </w:rPr>
              <w:t>1582949903656/88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5,97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  <w:lang w:val="en-US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  <w:lang w:val="en-US"/>
              </w:rPr>
            </w:pPr>
            <w:r w:rsidRPr="00FC24E3">
              <w:rPr>
                <w:sz w:val="18"/>
                <w:szCs w:val="18"/>
              </w:rPr>
              <w:t>5,97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Весна Б Мишковић-Станковић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27.06.2002.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Физичка хемија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1582949903656/90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7,96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7,96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Љиљана В Мојовић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15.07.2009.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Биохемијско инжењерство и биотехнологија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1582949903656/95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9,02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9,02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Никола М Никачевић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17.04.2019.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Хемијско инжењерство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1582949903656/97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7,21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7,21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Бојана М Обрадовић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19.05.2010.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Хемијско инжењерство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1582949903656/101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3,50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3,50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Александар М Орловић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22.01.2014.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Хемијско инжењерство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1582949903656/103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8,24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8,24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Александра А Перић-Грујић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16.07.2013.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Контрола квалитета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1582949903656/111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8,49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8,49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Менка Т Петковска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12.05.2004.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Хемијско инжењерство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1582949903656/113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3,13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3,13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Рада Д Петровић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17.10.2012.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Инжењерство неорганских хемијских производа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1582949903656/116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6,94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6,94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Иванка Г Поповић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20.10.2001.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Полимерно инжењерство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1582949903656/121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10,80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10,80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Славиша С Путић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17.10.2012.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Инжењерство материјала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1582949903656/125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5,04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5,04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Маја М Радетић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10.06.2015.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Текстилно инжењерство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1582949903656/126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9,18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10,18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Ивона Р Радовић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12.12.2018.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Хемијско инжењерство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1582949903656/131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8,21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8,21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Весна Ј Радојевић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22.09.2015.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Инжењерство материјала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1582949903656/128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7,44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7,44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Невенка З Рајић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13.09.2001.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Неорганска хемија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1582949903656/133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9,47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1,50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10,97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Марко П Ракин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10.06.2015.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Инжењерство материјала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1582949903656/136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7,32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7,32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Мирјана Ђ Ристић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27.06.2012.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Инжењерство заштите животне средине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1582949903656/140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11,90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11,90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Симонида Љ Томић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18.01.2017.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Полимерно инжењерство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1582949903656/162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11,03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11,03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Петар С Ускоковић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10.11.2010.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Инжењерство материјала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1582949903656/166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8,68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8,68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Рајко М Шашић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21.02.2007.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Техничка физика и физичка електроника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1582949903656/158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8,53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8,53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Наташа В Валентић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ВП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26.11.2015.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Органска хемија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1582949903656/167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5,75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5,75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Маја С Вукашиновић-Секулић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ВП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22.04.2019.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Биохемијско инжењерство и биотехнологија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1582949903656/174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8,88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8,88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Светлана Д Грујић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ВП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26.11.2015.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Аналитичка хемија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1582949903656/40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4,71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4,71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Александра Х Дапчевић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ВП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30.01.2020.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Неорганска хемија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7,29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7,29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Марина Б Дојчиновић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ВП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23.11.2015.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Инжењерство материјала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1582949903656/21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3,59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3,59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Саша Ж Дрманић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ВП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31.05.2018.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Органска хемија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1582949903656/22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7,97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2,00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9,97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Предраг М Живковић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ВП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22.04.2019.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Инжењерство материјала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1582949903656/178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8,58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9,58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 xml:space="preserve">Татјана С </w:t>
            </w:r>
            <w:r w:rsidRPr="00FC24E3">
              <w:rPr>
                <w:rFonts w:eastAsia="Times New Roman"/>
                <w:sz w:val="18"/>
              </w:rPr>
              <w:lastRenderedPageBreak/>
              <w:t>Калуђеровић Радоичић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lastRenderedPageBreak/>
              <w:t>ВП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19.09.2016.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 xml:space="preserve">Хемијско </w:t>
            </w:r>
            <w:r w:rsidRPr="00FC24E3">
              <w:rPr>
                <w:rFonts w:eastAsia="Times New Roman"/>
                <w:sz w:val="18"/>
              </w:rPr>
              <w:lastRenderedPageBreak/>
              <w:t>инжењерство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lastRenderedPageBreak/>
              <w:t>1582949903656/56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4,56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4,56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Александар М Којовић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ВП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16.05.2016.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Електротехника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1582949903656/63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7,98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1,50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9,48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Александар Д Маринковић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ВП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01.02.2018.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Органска хемија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1582949903656/74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6,73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2,50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9,23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Милан М Миливојевић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ВП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11.07.2017.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Хемијско инжењерство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1582949903656/85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3,44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3,44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Марија С Николић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ВП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25.02.2016.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Хемија Макромолекула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1582949903656/100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9,04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9,04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Антоније Е Оњиа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ВП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21.09.2017.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Аналитичка хемија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1582949903656/102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8,26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8,26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Рада В Пјановић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ВП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16.05.2016.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Хемијско инжењерство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1582949903656/119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8,03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8,03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Дарко М Радосављевић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ВП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26.12.2017.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Социологија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1582949903656/129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7,34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4,25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11,59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Јелена Р Роган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ВП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31.05.2018.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Неорганска хемија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1582949903656/142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8,46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8,46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Енис С Џунузовић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ВП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15.09.2016.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Физичка хемија макромолекула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1582949903656/24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10,31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10,31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Даница В Брзић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Д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25.09.2017.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Хемијско инжењерство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4,63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4,63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Ђорђе Н Вељовић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Д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26.12.2016.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Инжењерство неорганских хемијских производа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1582949903656/170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6,83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6,83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Сандра Б Глишић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Д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25.09.2017.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Хемијско инжењерство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1582949903656/36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5,95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5,95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Драгана З Живојиновић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Д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28.03.2019.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Аналитичка хемија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1582949903656/179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7,72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2,00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9,72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Ана З Зекић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Д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01.11.2017.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Математика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1582949903656/176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11,19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11,19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Сања О Јевтић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Д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25.02.2016.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Неорганска хемија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1582949903656/51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6,70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1,50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8,20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Јован Д Јовановић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Д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11.07.2017.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Хемијско инжењерство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1582949903656/53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6,73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6,73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Бојан И Међо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Д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25.09.2017.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Инжењерство материјала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1582949903656/79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5,88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5,88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Јасмина Б Николић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Д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26.05.2016.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Органска хемија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1582949903656/99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7,77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7,77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Владимир П Павићевић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Д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25.09.2017.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Инжењерство заштите животне средине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1582949903656/107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10,34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10,34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Милош М Петровић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Д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27.11.2017.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Електротехника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1582949903656/115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10,41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10,41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Радојица Д Пешић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Д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25.09.2017.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Хемијско инжењерство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1582949903656/112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7,94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7,94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Невена Ж Прлаиновић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Д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31.05.2018.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Органска хемија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rPr>
                <w:lang/>
              </w:rPr>
              <w:t>Породиљско одсуство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10,53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1,25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11,78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Вук В Радмиловић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Д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22.04.2019.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Инжењерство материјала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1582949903656/127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6,64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6,64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Марко Д Стаменић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Д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22.04.2019.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Хемијско инжењерство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1582949903656/148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8,79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8,79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Мирко З Стијеповић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Д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01.09.2016.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Хемијско инжењерство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1582949903656/154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9,74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9,74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Катарина В Тривунац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Д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26.11.2018.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Контрола квалитета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1582949903656/164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7,90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7,90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Немања П Тришовић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Д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25.09.2017.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Органска хемија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1582949903656/163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7,96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7,96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71004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6"/>
                <w:szCs w:val="16"/>
              </w:rPr>
            </w:pPr>
            <w:r w:rsidRPr="00FC24E3">
              <w:rPr>
                <w:rFonts w:eastAsia="Times New Roman"/>
                <w:sz w:val="18"/>
              </w:rPr>
              <w:t>Вера В Ошмјански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lang/>
              </w:rPr>
            </w:pPr>
            <w:r w:rsidRPr="00FC24E3">
              <w:rPr>
                <w:rFonts w:eastAsia="Times New Roman"/>
                <w:sz w:val="18"/>
                <w:lang/>
              </w:rPr>
              <w:t>НСЈ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13.05.2019.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Енглески језик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1582949903656/104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8,00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1,50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C8" w:rsidRPr="00FC24E3" w:rsidRDefault="00A027C8" w:rsidP="00A027C8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9,50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C8" w:rsidRPr="00FC24E3" w:rsidRDefault="00A027C8" w:rsidP="00A027C8">
            <w:r w:rsidRPr="00FC24E3">
              <w:rPr>
                <w:rFonts w:eastAsia="Times New Roman"/>
                <w:sz w:val="18"/>
              </w:rPr>
              <w:t>100.00</w:t>
            </w:r>
          </w:p>
        </w:tc>
      </w:tr>
      <w:tr w:rsidR="00A027C8" w:rsidRPr="00FC24E3" w:rsidTr="00943628">
        <w:trPr>
          <w:trHeight w:val="340"/>
        </w:trPr>
        <w:tc>
          <w:tcPr>
            <w:tcW w:w="16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tabs>
                <w:tab w:val="left" w:pos="567"/>
              </w:tabs>
              <w:jc w:val="left"/>
              <w:rPr>
                <w:b/>
                <w:sz w:val="18"/>
                <w:szCs w:val="18"/>
                <w:lang w:val="sr-Cyrl-CS"/>
              </w:rPr>
            </w:pPr>
            <w:r w:rsidRPr="00FC24E3">
              <w:rPr>
                <w:b/>
                <w:sz w:val="18"/>
                <w:szCs w:val="18"/>
                <w:lang w:val="sr-Cyrl-CS"/>
              </w:rPr>
              <w:t>Број наставника: 78</w:t>
            </w:r>
          </w:p>
        </w:tc>
        <w:tc>
          <w:tcPr>
            <w:tcW w:w="1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>
            <w:pPr>
              <w:tabs>
                <w:tab w:val="left" w:pos="567"/>
              </w:tabs>
              <w:jc w:val="right"/>
              <w:rPr>
                <w:b/>
                <w:sz w:val="18"/>
                <w:szCs w:val="18"/>
                <w:lang w:val="sr-Cyrl-CS"/>
              </w:rPr>
            </w:pPr>
            <w:r w:rsidRPr="00FC24E3">
              <w:rPr>
                <w:b/>
                <w:sz w:val="18"/>
                <w:szCs w:val="18"/>
                <w:lang w:val="sr-Cyrl-CS"/>
              </w:rPr>
              <w:t>Укупно часова активне наставе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5773FA" w:rsidRDefault="005773FA" w:rsidP="005773FA">
            <w:pPr>
              <w:tabs>
                <w:tab w:val="left" w:pos="567"/>
              </w:tabs>
              <w:rPr>
                <w:b/>
                <w:sz w:val="18"/>
                <w:szCs w:val="18"/>
                <w:lang w:val="en-GB"/>
              </w:rPr>
            </w:pPr>
            <w:r w:rsidRPr="005773FA">
              <w:rPr>
                <w:b/>
                <w:sz w:val="18"/>
                <w:szCs w:val="18"/>
                <w:lang w:val="en-GB"/>
              </w:rPr>
              <w:t>626,09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5773FA" w:rsidRDefault="005773FA" w:rsidP="005773FA">
            <w:pPr>
              <w:rPr>
                <w:b/>
                <w:lang w:val="en-GB"/>
              </w:rPr>
            </w:pPr>
            <w:r w:rsidRPr="005773FA">
              <w:rPr>
                <w:b/>
                <w:lang w:val="en-GB"/>
              </w:rPr>
              <w:t>30,75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5773FA" w:rsidRDefault="005773FA" w:rsidP="005773FA">
            <w:pPr>
              <w:rPr>
                <w:b/>
                <w:lang w:val="en-GB"/>
              </w:rPr>
            </w:pPr>
            <w:r w:rsidRPr="005773FA">
              <w:rPr>
                <w:b/>
                <w:lang w:val="en-GB"/>
              </w:rPr>
              <w:t>656,84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7C8" w:rsidRPr="00FC24E3" w:rsidRDefault="00A027C8" w:rsidP="00A027C8"/>
        </w:tc>
      </w:tr>
      <w:tr w:rsidR="00A027C8" w:rsidRPr="00FC24E3" w:rsidTr="00943628">
        <w:trPr>
          <w:trHeight w:val="1516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908"/>
              <w:gridCol w:w="1111"/>
              <w:gridCol w:w="980"/>
              <w:gridCol w:w="697"/>
              <w:gridCol w:w="1258"/>
              <w:gridCol w:w="1113"/>
              <w:gridCol w:w="980"/>
              <w:gridCol w:w="700"/>
              <w:gridCol w:w="836"/>
              <w:gridCol w:w="838"/>
              <w:gridCol w:w="833"/>
              <w:gridCol w:w="630"/>
              <w:gridCol w:w="766"/>
              <w:gridCol w:w="700"/>
            </w:tblGrid>
            <w:tr w:rsidR="00A027C8" w:rsidRPr="00FC24E3" w:rsidTr="00B35334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:rsidR="00A027C8" w:rsidRPr="00FC24E3" w:rsidRDefault="00A027C8" w:rsidP="00A027C8">
                  <w:pPr>
                    <w:rPr>
                      <w:lang w:val="sr-Cyrl-CS"/>
                    </w:rPr>
                  </w:pPr>
                  <w:r w:rsidRPr="00FC24E3">
                    <w:rPr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:rsidR="00A027C8" w:rsidRPr="00FC24E3" w:rsidRDefault="00A027C8" w:rsidP="00A027C8">
                  <w:pPr>
                    <w:ind w:left="113" w:right="113"/>
                    <w:rPr>
                      <w:lang w:val="sr-Cyrl-CS"/>
                    </w:rPr>
                  </w:pPr>
                  <w:r w:rsidRPr="00FC24E3">
                    <w:rPr>
                      <w:lang w:val="sr-Cyrl-CS"/>
                    </w:rPr>
                    <w:t>Наставник страног  језика-НСЈ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A027C8" w:rsidRPr="00FC24E3" w:rsidRDefault="00A027C8" w:rsidP="00A027C8">
                  <w:pPr>
                    <w:rPr>
                      <w:lang w:val="en-US"/>
                    </w:rPr>
                  </w:pPr>
                  <w:r w:rsidRPr="00FC24E3">
                    <w:rPr>
                      <w:lang w:val="sr-Cyrl-CS"/>
                    </w:rPr>
                    <w:t>Наставник вештина-НВ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A027C8" w:rsidRPr="00FC24E3" w:rsidRDefault="00A027C8" w:rsidP="00A027C8">
                  <w:pPr>
                    <w:rPr>
                      <w:lang/>
                    </w:rPr>
                  </w:pPr>
                  <w:r w:rsidRPr="00FC24E3">
                    <w:rPr>
                      <w:lang/>
                    </w:rPr>
                    <w:t>Предавач-П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:rsidR="00A027C8" w:rsidRPr="00FC24E3" w:rsidRDefault="00A027C8" w:rsidP="00A027C8">
                  <w:pPr>
                    <w:ind w:left="113" w:right="113"/>
                    <w:rPr>
                      <w:lang/>
                    </w:rPr>
                  </w:pPr>
                  <w:r w:rsidRPr="00FC24E3">
                    <w:rPr>
                      <w:lang/>
                    </w:rPr>
                    <w:t xml:space="preserve">Предавач </w:t>
                  </w:r>
                </w:p>
                <w:p w:rsidR="00A027C8" w:rsidRPr="00FC24E3" w:rsidRDefault="00A027C8" w:rsidP="00A027C8">
                  <w:pPr>
                    <w:ind w:left="113" w:right="113"/>
                    <w:rPr>
                      <w:lang/>
                    </w:rPr>
                  </w:pPr>
                  <w:r w:rsidRPr="00FC24E3">
                    <w:rPr>
                      <w:lang/>
                    </w:rPr>
                    <w:t>ван радног односаПРО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:rsidR="00A027C8" w:rsidRPr="00FC24E3" w:rsidRDefault="00A027C8" w:rsidP="00A027C8">
                  <w:pPr>
                    <w:ind w:left="113" w:right="113"/>
                    <w:rPr>
                      <w:lang/>
                    </w:rPr>
                  </w:pPr>
                  <w:r w:rsidRPr="00FC24E3">
                    <w:t>Виши</w:t>
                  </w:r>
                </w:p>
                <w:p w:rsidR="00A027C8" w:rsidRPr="00FC24E3" w:rsidRDefault="00A027C8" w:rsidP="00A027C8">
                  <w:pPr>
                    <w:ind w:left="113" w:right="113"/>
                    <w:rPr>
                      <w:lang/>
                    </w:rPr>
                  </w:pPr>
                  <w:r w:rsidRPr="00FC24E3">
                    <w:t>Предавач</w:t>
                  </w:r>
                  <w:r w:rsidRPr="00FC24E3">
                    <w:rPr>
                      <w:lang/>
                    </w:rPr>
                    <w:t>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A027C8" w:rsidRPr="00FC24E3" w:rsidRDefault="00A027C8" w:rsidP="00A027C8">
                  <w:pPr>
                    <w:ind w:left="113" w:right="113"/>
                    <w:rPr>
                      <w:lang w:val="sr-Cyrl-CS"/>
                    </w:rPr>
                  </w:pPr>
                  <w:r w:rsidRPr="00FC24E3">
                    <w:rPr>
                      <w:lang w:val="sr-Cyrl-CS"/>
                    </w:rPr>
                    <w:t>Проф. стр. студ.-ПСС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A027C8" w:rsidRPr="00FC24E3" w:rsidRDefault="00A027C8" w:rsidP="00A027C8">
                  <w:pPr>
                    <w:rPr>
                      <w:lang/>
                    </w:rPr>
                  </w:pPr>
                  <w:r w:rsidRPr="00FC24E3">
                    <w:rPr>
                      <w:lang w:val="sr-Cyrl-CS"/>
                    </w:rPr>
                    <w:t>Д-Д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:rsidR="00A027C8" w:rsidRPr="00FC24E3" w:rsidRDefault="00A027C8" w:rsidP="00A027C8">
                  <w:r w:rsidRPr="00FC24E3">
                    <w:rPr>
                      <w:lang w:val="sr-Cyrl-CS"/>
                    </w:rPr>
                    <w:t>Ванр.проф.-ВП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A027C8" w:rsidRPr="00FC24E3" w:rsidRDefault="00A027C8" w:rsidP="00A027C8">
                  <w:r w:rsidRPr="00FC24E3">
                    <w:rPr>
                      <w:lang w:val="sr-Cyrl-CS"/>
                    </w:rPr>
                    <w:t>Редов.проф.-РП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:rsidR="00A027C8" w:rsidRPr="00FC24E3" w:rsidRDefault="00A027C8" w:rsidP="00A027C8">
                  <w:pPr>
                    <w:ind w:left="113" w:right="113"/>
                    <w:rPr>
                      <w:lang w:val="sr-Cyrl-CS"/>
                    </w:rPr>
                  </w:pPr>
                  <w:r w:rsidRPr="00FC24E3">
                    <w:rPr>
                      <w:lang w:val="sr-Cyrl-CS"/>
                    </w:rPr>
                    <w:t>Истраживач-И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:rsidR="00A027C8" w:rsidRPr="00FC24E3" w:rsidRDefault="00A027C8" w:rsidP="00A027C8">
                  <w:pPr>
                    <w:rPr>
                      <w:lang w:val="sr-Cyrl-CS"/>
                    </w:rPr>
                  </w:pPr>
                  <w:r w:rsidRPr="00FC24E3">
                    <w:rPr>
                      <w:lang w:val="sr-Cyrl-CS"/>
                    </w:rPr>
                    <w:t>Емеритус-Е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:rsidR="00A027C8" w:rsidRPr="00FC24E3" w:rsidRDefault="00A027C8" w:rsidP="00A027C8">
                  <w:pPr>
                    <w:rPr>
                      <w:lang w:val="sr-Cyrl-CS"/>
                    </w:rPr>
                  </w:pPr>
                  <w:r w:rsidRPr="00FC24E3">
                    <w:rPr>
                      <w:lang w:val="sr-Cyrl-CS"/>
                    </w:rPr>
                    <w:t>Члан Сану-ЧС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A027C8" w:rsidRPr="00FC24E3" w:rsidRDefault="00A027C8" w:rsidP="00A027C8">
                  <w:pPr>
                    <w:rPr>
                      <w:lang w:val="sr-Cyrl-CS"/>
                    </w:rPr>
                  </w:pPr>
                  <w:r w:rsidRPr="00FC24E3">
                    <w:rPr>
                      <w:lang w:val="sr-Cyrl-CS"/>
                    </w:rPr>
                    <w:t>Остали-О</w:t>
                  </w:r>
                </w:p>
              </w:tc>
            </w:tr>
          </w:tbl>
          <w:p w:rsidR="00A027C8" w:rsidRPr="00FC24E3" w:rsidRDefault="00A027C8" w:rsidP="00A027C8">
            <w:pPr>
              <w:tabs>
                <w:tab w:val="left" w:pos="567"/>
              </w:tabs>
              <w:rPr>
                <w:b/>
                <w:lang w:val="sr-Cyrl-CS"/>
              </w:rPr>
            </w:pPr>
          </w:p>
        </w:tc>
      </w:tr>
      <w:tr w:rsidR="00A027C8" w:rsidRPr="00FC24E3" w:rsidTr="00943628">
        <w:trPr>
          <w:trHeight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27C8" w:rsidRPr="00FC24E3" w:rsidRDefault="00A027C8" w:rsidP="00A027C8">
            <w:pPr>
              <w:spacing w:before="60"/>
              <w:ind w:left="57"/>
              <w:rPr>
                <w:sz w:val="22"/>
                <w:szCs w:val="22"/>
                <w:lang/>
              </w:rPr>
            </w:pPr>
            <w:r w:rsidRPr="00FC24E3">
              <w:rPr>
                <w:sz w:val="22"/>
                <w:szCs w:val="22"/>
                <w:lang/>
              </w:rPr>
              <w:t>Ознака извода из пореске пријаве по редним бројевима:</w:t>
            </w:r>
          </w:p>
          <w:p w:rsidR="00A027C8" w:rsidRPr="00FC24E3" w:rsidRDefault="00A027C8" w:rsidP="00A027C8">
            <w:pPr>
              <w:ind w:left="57"/>
              <w:rPr>
                <w:sz w:val="22"/>
                <w:szCs w:val="22"/>
                <w:lang/>
              </w:rPr>
            </w:pPr>
            <w:r w:rsidRPr="00FC24E3">
              <w:rPr>
                <w:sz w:val="22"/>
                <w:szCs w:val="22"/>
                <w:lang/>
              </w:rPr>
              <w:t>1. .....</w:t>
            </w:r>
          </w:p>
          <w:p w:rsidR="00A027C8" w:rsidRPr="00FC24E3" w:rsidRDefault="00A027C8" w:rsidP="00A027C8">
            <w:pPr>
              <w:ind w:left="57"/>
              <w:rPr>
                <w:sz w:val="22"/>
                <w:szCs w:val="22"/>
                <w:lang/>
              </w:rPr>
            </w:pPr>
            <w:r w:rsidRPr="00FC24E3">
              <w:rPr>
                <w:sz w:val="22"/>
                <w:szCs w:val="22"/>
                <w:lang/>
              </w:rPr>
              <w:t>2. .....</w:t>
            </w:r>
          </w:p>
          <w:p w:rsidR="00A027C8" w:rsidRPr="00FC24E3" w:rsidRDefault="00A027C8" w:rsidP="00A027C8">
            <w:pPr>
              <w:ind w:left="57"/>
              <w:rPr>
                <w:sz w:val="22"/>
                <w:szCs w:val="22"/>
                <w:lang/>
              </w:rPr>
            </w:pPr>
            <w:r w:rsidRPr="00FC24E3">
              <w:rPr>
                <w:sz w:val="22"/>
                <w:szCs w:val="22"/>
                <w:lang/>
              </w:rPr>
              <w:t>3. .....</w:t>
            </w:r>
          </w:p>
          <w:p w:rsidR="00A027C8" w:rsidRPr="00FC24E3" w:rsidRDefault="00A027C8" w:rsidP="00A027C8">
            <w:pPr>
              <w:ind w:left="57"/>
              <w:rPr>
                <w:sz w:val="22"/>
                <w:szCs w:val="22"/>
                <w:lang/>
              </w:rPr>
            </w:pPr>
            <w:r w:rsidRPr="00FC24E3">
              <w:rPr>
                <w:sz w:val="22"/>
                <w:szCs w:val="22"/>
                <w:lang/>
              </w:rPr>
              <w:t>Напомена: Ознака на пример 1/5 означава: 1-редни број из извода, а 5 - број у изводу.</w:t>
            </w:r>
          </w:p>
          <w:p w:rsidR="00A027C8" w:rsidRPr="00FC24E3" w:rsidRDefault="00A027C8" w:rsidP="00A027C8">
            <w:pPr>
              <w:spacing w:before="60"/>
              <w:rPr>
                <w:sz w:val="22"/>
                <w:szCs w:val="22"/>
                <w:lang/>
              </w:rPr>
            </w:pPr>
            <w:r w:rsidRPr="00FC24E3">
              <w:rPr>
                <w:bCs/>
                <w:sz w:val="18"/>
                <w:szCs w:val="18"/>
                <w:lang/>
              </w:rPr>
              <w:t>Л</w:t>
            </w:r>
            <w:r w:rsidRPr="00FC24E3">
              <w:rPr>
                <w:bCs/>
                <w:sz w:val="18"/>
                <w:szCs w:val="18"/>
                <w:lang w:val="sr-Cyrl-CS"/>
              </w:rPr>
              <w:t xml:space="preserve">инкови се отварају </w:t>
            </w:r>
            <w:r w:rsidRPr="00FC24E3">
              <w:rPr>
                <w:bCs/>
                <w:sz w:val="18"/>
                <w:szCs w:val="18"/>
              </w:rPr>
              <w:t>CTRL</w:t>
            </w:r>
            <w:r w:rsidRPr="00FC24E3">
              <w:rPr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:rsidR="00033C6F" w:rsidRPr="00FC24E3" w:rsidRDefault="00033C6F" w:rsidP="002760C2"/>
    <w:p w:rsidR="00B35334" w:rsidRPr="00FC24E3" w:rsidRDefault="00033C6F" w:rsidP="00B35334">
      <w:pPr>
        <w:spacing w:after="60"/>
        <w:rPr>
          <w:lang w:val="sr-Cyrl-CS"/>
        </w:rPr>
      </w:pPr>
      <w:r w:rsidRPr="00FC24E3">
        <w:br w:type="page"/>
      </w:r>
      <w:r w:rsidR="00B35334" w:rsidRPr="00FC24E3">
        <w:rPr>
          <w:b/>
          <w:lang w:val="sr-Cyrl-CS"/>
        </w:rPr>
        <w:lastRenderedPageBreak/>
        <w:t>Табела 9.4.</w:t>
      </w:r>
      <w:r w:rsidR="00B35334" w:rsidRPr="00FC24E3">
        <w:rPr>
          <w:lang w:val="sr-Cyrl-CS"/>
        </w:rPr>
        <w:t xml:space="preserve"> Листа осталих ангажованих наставника  - допунски рад  </w:t>
      </w:r>
      <w:r w:rsidR="00B35334" w:rsidRPr="00FC24E3">
        <w:rPr>
          <w:bCs/>
          <w:iCs/>
          <w:lang w:val="sr-Cyrl-CS"/>
        </w:rPr>
        <w:t>на студијском програму</w:t>
      </w:r>
      <w:r w:rsidR="007E5EF2" w:rsidRPr="00FC24E3">
        <w:rPr>
          <w:bCs/>
          <w:iCs/>
          <w:lang w:val="sr-Cyrl-CS"/>
        </w:rPr>
        <w:t xml:space="preserve"> хемијско инжењерство</w:t>
      </w:r>
    </w:p>
    <w:tbl>
      <w:tblPr>
        <w:tblW w:w="50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3"/>
        <w:gridCol w:w="1481"/>
        <w:gridCol w:w="1703"/>
        <w:gridCol w:w="1275"/>
        <w:gridCol w:w="1137"/>
        <w:gridCol w:w="1436"/>
        <w:gridCol w:w="24"/>
        <w:gridCol w:w="2340"/>
        <w:gridCol w:w="12"/>
        <w:gridCol w:w="1960"/>
        <w:gridCol w:w="6"/>
        <w:gridCol w:w="1715"/>
        <w:gridCol w:w="1260"/>
      </w:tblGrid>
      <w:tr w:rsidR="00B35334" w:rsidRPr="00FC24E3" w:rsidTr="00B35334">
        <w:trPr>
          <w:trHeight w:val="34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35334" w:rsidRPr="00FC24E3" w:rsidRDefault="00B35334" w:rsidP="00B35334">
            <w:pPr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35334" w:rsidRPr="00FC24E3" w:rsidRDefault="00B35334" w:rsidP="00B35334">
            <w:pPr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35334" w:rsidRPr="00FC24E3" w:rsidRDefault="00B35334" w:rsidP="00B35334">
            <w:pPr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35334" w:rsidRPr="00FC24E3" w:rsidRDefault="00B35334" w:rsidP="00B35334">
            <w:pPr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/>
              </w:rPr>
              <w:t>З</w:t>
            </w:r>
            <w:r w:rsidRPr="00FC24E3">
              <w:rPr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35334" w:rsidRPr="00FC24E3" w:rsidRDefault="00B35334" w:rsidP="00B35334">
            <w:pPr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 w:val="sr-Cyrl-CS"/>
              </w:rPr>
              <w:t>Датум</w:t>
            </w:r>
          </w:p>
          <w:p w:rsidR="00B35334" w:rsidRPr="00FC24E3" w:rsidRDefault="00B35334" w:rsidP="00B35334">
            <w:pPr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35334" w:rsidRPr="00FC24E3" w:rsidRDefault="00B35334" w:rsidP="00B35334">
            <w:pPr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7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35334" w:rsidRPr="00FC24E3" w:rsidRDefault="00B35334" w:rsidP="00B35334">
            <w:pPr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35334" w:rsidRPr="00FC24E3" w:rsidRDefault="00B35334" w:rsidP="00B35334">
            <w:pPr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35334" w:rsidRPr="00FC24E3" w:rsidRDefault="00B35334" w:rsidP="00B35334">
            <w:pPr>
              <w:rPr>
                <w:sz w:val="16"/>
                <w:szCs w:val="16"/>
                <w:lang w:val="ru-RU"/>
              </w:rPr>
            </w:pPr>
            <w:r w:rsidRPr="00FC24E3">
              <w:rPr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35334" w:rsidRPr="00FC24E3" w:rsidRDefault="00B35334" w:rsidP="00B35334">
            <w:pPr>
              <w:rPr>
                <w:sz w:val="16"/>
                <w:szCs w:val="16"/>
                <w:lang w:val="ru-RU"/>
              </w:rPr>
            </w:pPr>
            <w:r w:rsidRPr="00FC24E3">
              <w:rPr>
                <w:sz w:val="16"/>
                <w:szCs w:val="16"/>
                <w:lang w:val="sr-Cyrl-CS"/>
              </w:rPr>
              <w:t>Рад по уговору у установи (%) – допунски рад</w:t>
            </w:r>
          </w:p>
        </w:tc>
      </w:tr>
      <w:tr w:rsidR="00B35334" w:rsidRPr="00FC24E3" w:rsidTr="00B35334">
        <w:trPr>
          <w:trHeight w:val="34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334" w:rsidRPr="00FC24E3" w:rsidRDefault="00B35334" w:rsidP="0071004F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334" w:rsidRPr="00FC24E3" w:rsidRDefault="00B35334" w:rsidP="00B35334">
            <w:pPr>
              <w:rPr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334" w:rsidRPr="00FC24E3" w:rsidRDefault="00B35334" w:rsidP="00B35334">
            <w:pPr>
              <w:rPr>
                <w:sz w:val="18"/>
                <w:szCs w:val="18"/>
                <w:lang/>
              </w:rPr>
            </w:pPr>
            <w:r w:rsidRPr="00FC24E3">
              <w:rPr>
                <w:sz w:val="18"/>
                <w:szCs w:val="18"/>
                <w:lang/>
              </w:rPr>
              <w:t>Ненад Цакић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334" w:rsidRPr="00FC24E3" w:rsidRDefault="00B35334" w:rsidP="00B35334">
            <w:pPr>
              <w:rPr>
                <w:sz w:val="18"/>
                <w:szCs w:val="18"/>
                <w:lang/>
              </w:rPr>
            </w:pPr>
            <w:r w:rsidRPr="00FC24E3">
              <w:rPr>
                <w:sz w:val="18"/>
                <w:szCs w:val="18"/>
                <w:lang/>
              </w:rPr>
              <w:t>РП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334" w:rsidRPr="00FC24E3" w:rsidRDefault="00B35334" w:rsidP="00B35334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18.06.2014.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334" w:rsidRPr="00FC24E3" w:rsidRDefault="00B35334" w:rsidP="00B35334">
            <w:pPr>
              <w:rPr>
                <w:sz w:val="16"/>
                <w:szCs w:val="16"/>
                <w:lang/>
              </w:rPr>
            </w:pPr>
            <w:r w:rsidRPr="00FC24E3">
              <w:rPr>
                <w:sz w:val="16"/>
                <w:szCs w:val="16"/>
                <w:lang/>
              </w:rPr>
              <w:t>Математика</w:t>
            </w:r>
          </w:p>
        </w:tc>
        <w:tc>
          <w:tcPr>
            <w:tcW w:w="7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334" w:rsidRPr="00FC24E3" w:rsidRDefault="00B35334" w:rsidP="00B35334">
            <w:pPr>
              <w:jc w:val="right"/>
              <w:rPr>
                <w:sz w:val="16"/>
                <w:szCs w:val="16"/>
                <w:lang/>
              </w:rPr>
            </w:pPr>
            <w:r w:rsidRPr="00FC24E3">
              <w:rPr>
                <w:sz w:val="16"/>
                <w:szCs w:val="16"/>
                <w:lang/>
              </w:rPr>
              <w:t>3,82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334" w:rsidRPr="00FC24E3" w:rsidRDefault="00B35334" w:rsidP="00B35334">
            <w:pPr>
              <w:jc w:val="right"/>
              <w:rPr>
                <w:sz w:val="16"/>
                <w:szCs w:val="16"/>
                <w:lang/>
              </w:rPr>
            </w:pPr>
            <w:r w:rsidRPr="00FC24E3">
              <w:rPr>
                <w:sz w:val="16"/>
                <w:szCs w:val="16"/>
                <w:lang/>
              </w:rPr>
              <w:t>3,00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334" w:rsidRPr="00FC24E3" w:rsidRDefault="00B35334" w:rsidP="00B35334">
            <w:pPr>
              <w:jc w:val="right"/>
              <w:rPr>
                <w:sz w:val="16"/>
                <w:szCs w:val="16"/>
                <w:lang/>
              </w:rPr>
            </w:pPr>
            <w:r w:rsidRPr="00FC24E3">
              <w:rPr>
                <w:sz w:val="16"/>
                <w:szCs w:val="16"/>
                <w:lang/>
              </w:rPr>
              <w:t>6,82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334" w:rsidRPr="00FC24E3" w:rsidRDefault="00B35334" w:rsidP="00B35334">
            <w:pPr>
              <w:rPr>
                <w:sz w:val="16"/>
                <w:szCs w:val="16"/>
                <w:lang/>
              </w:rPr>
            </w:pPr>
            <w:r w:rsidRPr="00FC24E3">
              <w:rPr>
                <w:sz w:val="16"/>
                <w:szCs w:val="16"/>
                <w:lang/>
              </w:rPr>
              <w:t>30</w:t>
            </w:r>
          </w:p>
        </w:tc>
      </w:tr>
      <w:tr w:rsidR="005773FA" w:rsidRPr="00FC24E3" w:rsidTr="00B35334">
        <w:trPr>
          <w:trHeight w:val="340"/>
        </w:trPr>
        <w:tc>
          <w:tcPr>
            <w:tcW w:w="1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FA" w:rsidRPr="00FC24E3" w:rsidRDefault="005773FA" w:rsidP="005773FA">
            <w:pPr>
              <w:tabs>
                <w:tab w:val="left" w:pos="567"/>
              </w:tabs>
              <w:jc w:val="left"/>
              <w:rPr>
                <w:b/>
                <w:sz w:val="18"/>
                <w:szCs w:val="18"/>
                <w:lang w:val="sr-Cyrl-CS"/>
              </w:rPr>
            </w:pPr>
            <w:r w:rsidRPr="00FC24E3">
              <w:rPr>
                <w:b/>
                <w:sz w:val="18"/>
                <w:szCs w:val="18"/>
                <w:lang w:val="sr-Cyrl-CS"/>
              </w:rPr>
              <w:t xml:space="preserve">Број наставника: 1 </w:t>
            </w:r>
          </w:p>
        </w:tc>
        <w:tc>
          <w:tcPr>
            <w:tcW w:w="12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FA" w:rsidRPr="00FC24E3" w:rsidRDefault="005773FA" w:rsidP="005773FA">
            <w:pPr>
              <w:tabs>
                <w:tab w:val="left" w:pos="567"/>
              </w:tabs>
              <w:jc w:val="right"/>
              <w:rPr>
                <w:b/>
                <w:sz w:val="18"/>
                <w:szCs w:val="18"/>
                <w:lang w:val="sr-Cyrl-CS"/>
              </w:rPr>
            </w:pPr>
            <w:r w:rsidRPr="00FC24E3">
              <w:rPr>
                <w:b/>
                <w:sz w:val="18"/>
                <w:szCs w:val="18"/>
                <w:lang w:val="sr-Cyrl-CS"/>
              </w:rPr>
              <w:t>Укупно часова активне наставе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FA" w:rsidRPr="00FC24E3" w:rsidRDefault="005773FA" w:rsidP="005773FA">
            <w:pPr>
              <w:jc w:val="right"/>
              <w:rPr>
                <w:sz w:val="16"/>
                <w:szCs w:val="16"/>
                <w:lang/>
              </w:rPr>
            </w:pPr>
            <w:r w:rsidRPr="00FC24E3">
              <w:rPr>
                <w:sz w:val="16"/>
                <w:szCs w:val="16"/>
                <w:lang/>
              </w:rPr>
              <w:t>3,82</w:t>
            </w:r>
          </w:p>
        </w:tc>
        <w:tc>
          <w:tcPr>
            <w:tcW w:w="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FA" w:rsidRPr="00FC24E3" w:rsidRDefault="005773FA" w:rsidP="005773FA">
            <w:pPr>
              <w:jc w:val="right"/>
              <w:rPr>
                <w:sz w:val="16"/>
                <w:szCs w:val="16"/>
                <w:lang/>
              </w:rPr>
            </w:pPr>
            <w:r w:rsidRPr="00FC24E3">
              <w:rPr>
                <w:sz w:val="16"/>
                <w:szCs w:val="16"/>
                <w:lang/>
              </w:rPr>
              <w:t>3,00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FA" w:rsidRPr="00FC24E3" w:rsidRDefault="005773FA" w:rsidP="005773FA">
            <w:pPr>
              <w:jc w:val="right"/>
              <w:rPr>
                <w:sz w:val="16"/>
                <w:szCs w:val="16"/>
                <w:lang/>
              </w:rPr>
            </w:pPr>
            <w:r w:rsidRPr="00FC24E3">
              <w:rPr>
                <w:sz w:val="16"/>
                <w:szCs w:val="16"/>
                <w:lang/>
              </w:rPr>
              <w:t>6,82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FA" w:rsidRPr="00FC24E3" w:rsidRDefault="005773FA" w:rsidP="005773FA"/>
        </w:tc>
      </w:tr>
      <w:tr w:rsidR="005773FA" w:rsidRPr="00FC24E3" w:rsidTr="00B35334">
        <w:trPr>
          <w:trHeight w:val="1516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31"/>
              <w:gridCol w:w="1124"/>
              <w:gridCol w:w="992"/>
              <w:gridCol w:w="705"/>
              <w:gridCol w:w="1273"/>
              <w:gridCol w:w="1127"/>
              <w:gridCol w:w="992"/>
              <w:gridCol w:w="708"/>
              <w:gridCol w:w="846"/>
              <w:gridCol w:w="848"/>
              <w:gridCol w:w="843"/>
              <w:gridCol w:w="638"/>
              <w:gridCol w:w="775"/>
              <w:gridCol w:w="708"/>
            </w:tblGrid>
            <w:tr w:rsidR="005773FA" w:rsidRPr="00FC24E3" w:rsidTr="00B35334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:rsidR="005773FA" w:rsidRPr="00FC24E3" w:rsidRDefault="005773FA" w:rsidP="005773FA">
                  <w:pPr>
                    <w:rPr>
                      <w:lang w:val="sr-Cyrl-CS"/>
                    </w:rPr>
                  </w:pPr>
                  <w:r w:rsidRPr="00FC24E3">
                    <w:rPr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:rsidR="005773FA" w:rsidRPr="00FC24E3" w:rsidRDefault="005773FA" w:rsidP="005773FA">
                  <w:pPr>
                    <w:ind w:left="113" w:right="113"/>
                    <w:rPr>
                      <w:lang w:val="sr-Cyrl-CS"/>
                    </w:rPr>
                  </w:pPr>
                  <w:r w:rsidRPr="00FC24E3">
                    <w:rPr>
                      <w:lang w:val="sr-Cyrl-CS"/>
                    </w:rPr>
                    <w:t>Наставник страног  језика-НСЈ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5773FA" w:rsidRPr="00FC24E3" w:rsidRDefault="005773FA" w:rsidP="005773FA">
                  <w:pPr>
                    <w:rPr>
                      <w:lang w:val="en-US"/>
                    </w:rPr>
                  </w:pPr>
                  <w:r w:rsidRPr="00FC24E3">
                    <w:rPr>
                      <w:lang w:val="sr-Cyrl-CS"/>
                    </w:rPr>
                    <w:t>Наставник вештина-НВ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5773FA" w:rsidRPr="00FC24E3" w:rsidRDefault="005773FA" w:rsidP="005773FA">
                  <w:pPr>
                    <w:rPr>
                      <w:lang/>
                    </w:rPr>
                  </w:pPr>
                  <w:r w:rsidRPr="00FC24E3">
                    <w:rPr>
                      <w:lang/>
                    </w:rPr>
                    <w:t>Предавач-П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:rsidR="005773FA" w:rsidRPr="00FC24E3" w:rsidRDefault="005773FA" w:rsidP="005773FA">
                  <w:pPr>
                    <w:ind w:left="113" w:right="113"/>
                    <w:rPr>
                      <w:lang/>
                    </w:rPr>
                  </w:pPr>
                  <w:r w:rsidRPr="00FC24E3">
                    <w:rPr>
                      <w:lang/>
                    </w:rPr>
                    <w:t xml:space="preserve">Предавач </w:t>
                  </w:r>
                </w:p>
                <w:p w:rsidR="005773FA" w:rsidRPr="00FC24E3" w:rsidRDefault="005773FA" w:rsidP="005773FA">
                  <w:pPr>
                    <w:ind w:left="113" w:right="113"/>
                    <w:rPr>
                      <w:lang/>
                    </w:rPr>
                  </w:pPr>
                  <w:r w:rsidRPr="00FC24E3">
                    <w:rPr>
                      <w:lang/>
                    </w:rPr>
                    <w:t>ван радног односаПРО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:rsidR="005773FA" w:rsidRPr="00FC24E3" w:rsidRDefault="005773FA" w:rsidP="005773FA">
                  <w:pPr>
                    <w:ind w:left="113" w:right="113"/>
                    <w:rPr>
                      <w:lang/>
                    </w:rPr>
                  </w:pPr>
                  <w:r w:rsidRPr="00FC24E3">
                    <w:t>Виши</w:t>
                  </w:r>
                </w:p>
                <w:p w:rsidR="005773FA" w:rsidRPr="00FC24E3" w:rsidRDefault="005773FA" w:rsidP="005773FA">
                  <w:pPr>
                    <w:ind w:left="113" w:right="113"/>
                    <w:rPr>
                      <w:lang/>
                    </w:rPr>
                  </w:pPr>
                  <w:r w:rsidRPr="00FC24E3">
                    <w:t>Предавач</w:t>
                  </w:r>
                  <w:r w:rsidRPr="00FC24E3">
                    <w:rPr>
                      <w:lang/>
                    </w:rPr>
                    <w:t>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5773FA" w:rsidRPr="00FC24E3" w:rsidRDefault="005773FA" w:rsidP="005773FA">
                  <w:pPr>
                    <w:ind w:left="113" w:right="113"/>
                    <w:rPr>
                      <w:lang w:val="sr-Cyrl-CS"/>
                    </w:rPr>
                  </w:pPr>
                  <w:r w:rsidRPr="00FC24E3">
                    <w:rPr>
                      <w:lang w:val="sr-Cyrl-CS"/>
                    </w:rPr>
                    <w:t>Проф. стр. студ.-ПСС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5773FA" w:rsidRPr="00FC24E3" w:rsidRDefault="005773FA" w:rsidP="005773FA">
                  <w:pPr>
                    <w:rPr>
                      <w:lang/>
                    </w:rPr>
                  </w:pPr>
                  <w:r w:rsidRPr="00FC24E3">
                    <w:rPr>
                      <w:lang w:val="sr-Cyrl-CS"/>
                    </w:rPr>
                    <w:t>Д-Д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:rsidR="005773FA" w:rsidRPr="00FC24E3" w:rsidRDefault="005773FA" w:rsidP="005773FA">
                  <w:r w:rsidRPr="00FC24E3">
                    <w:rPr>
                      <w:lang w:val="sr-Cyrl-CS"/>
                    </w:rPr>
                    <w:t>Ванр.проф.-ВП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5773FA" w:rsidRPr="00FC24E3" w:rsidRDefault="005773FA" w:rsidP="005773FA">
                  <w:r w:rsidRPr="00FC24E3">
                    <w:rPr>
                      <w:lang w:val="sr-Cyrl-CS"/>
                    </w:rPr>
                    <w:t>Редов.проф.-РП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:rsidR="005773FA" w:rsidRPr="00FC24E3" w:rsidRDefault="005773FA" w:rsidP="005773FA">
                  <w:pPr>
                    <w:ind w:left="113" w:right="113"/>
                    <w:rPr>
                      <w:lang w:val="sr-Cyrl-CS"/>
                    </w:rPr>
                  </w:pPr>
                  <w:r w:rsidRPr="00FC24E3">
                    <w:rPr>
                      <w:lang w:val="sr-Cyrl-CS"/>
                    </w:rPr>
                    <w:t>Истраживач-И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:rsidR="005773FA" w:rsidRPr="00FC24E3" w:rsidRDefault="005773FA" w:rsidP="005773FA">
                  <w:pPr>
                    <w:rPr>
                      <w:lang w:val="sr-Cyrl-CS"/>
                    </w:rPr>
                  </w:pPr>
                  <w:r w:rsidRPr="00FC24E3">
                    <w:rPr>
                      <w:lang w:val="sr-Cyrl-CS"/>
                    </w:rPr>
                    <w:t>Емеритус-Е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:rsidR="005773FA" w:rsidRPr="00FC24E3" w:rsidRDefault="005773FA" w:rsidP="005773FA">
                  <w:pPr>
                    <w:rPr>
                      <w:lang w:val="sr-Cyrl-CS"/>
                    </w:rPr>
                  </w:pPr>
                  <w:r w:rsidRPr="00FC24E3">
                    <w:rPr>
                      <w:lang w:val="sr-Cyrl-CS"/>
                    </w:rPr>
                    <w:t>Члан Сану-ЧС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5773FA" w:rsidRPr="00FC24E3" w:rsidRDefault="005773FA" w:rsidP="005773FA">
                  <w:pPr>
                    <w:rPr>
                      <w:lang w:val="sr-Cyrl-CS"/>
                    </w:rPr>
                  </w:pPr>
                  <w:r w:rsidRPr="00FC24E3">
                    <w:rPr>
                      <w:lang w:val="sr-Cyrl-CS"/>
                    </w:rPr>
                    <w:t>Остали-О</w:t>
                  </w:r>
                </w:p>
              </w:tc>
            </w:tr>
          </w:tbl>
          <w:p w:rsidR="005773FA" w:rsidRPr="00FC24E3" w:rsidRDefault="005773FA" w:rsidP="005773FA">
            <w:pPr>
              <w:rPr>
                <w:lang/>
              </w:rPr>
            </w:pPr>
          </w:p>
        </w:tc>
      </w:tr>
    </w:tbl>
    <w:p w:rsidR="00B35334" w:rsidRPr="00FC24E3" w:rsidRDefault="00B35334" w:rsidP="00B35334">
      <w:pPr>
        <w:rPr>
          <w:sz w:val="22"/>
          <w:szCs w:val="22"/>
          <w:lang w:val="sr-Cyrl-CS"/>
        </w:rPr>
      </w:pPr>
    </w:p>
    <w:p w:rsidR="00B35334" w:rsidRPr="00FC24E3" w:rsidRDefault="00B35334">
      <w:pPr>
        <w:jc w:val="left"/>
        <w:rPr>
          <w:b/>
          <w:lang w:val="sr-Cyrl-CS"/>
        </w:rPr>
      </w:pPr>
      <w:r w:rsidRPr="00FC24E3">
        <w:rPr>
          <w:b/>
          <w:lang w:val="sr-Cyrl-CS"/>
        </w:rPr>
        <w:br w:type="page"/>
      </w:r>
    </w:p>
    <w:p w:rsidR="00033C6F" w:rsidRPr="00FC24E3" w:rsidRDefault="00033C6F" w:rsidP="00033C6F">
      <w:pPr>
        <w:spacing w:after="60"/>
        <w:rPr>
          <w:lang w:val="sr-Cyrl-CS"/>
        </w:rPr>
      </w:pPr>
      <w:r w:rsidRPr="00FC24E3">
        <w:rPr>
          <w:b/>
          <w:lang w:val="sr-Cyrl-CS"/>
        </w:rPr>
        <w:lastRenderedPageBreak/>
        <w:t xml:space="preserve">Табела </w:t>
      </w:r>
      <w:r w:rsidRPr="00FC24E3">
        <w:rPr>
          <w:b/>
          <w:lang w:val="ru-RU"/>
        </w:rPr>
        <w:t>9.5.</w:t>
      </w:r>
      <w:r w:rsidRPr="00FC24E3">
        <w:rPr>
          <w:lang w:val="sr-Cyrl-CS"/>
        </w:rPr>
        <w:t xml:space="preserve"> </w:t>
      </w:r>
      <w:r w:rsidRPr="00FC24E3">
        <w:rPr>
          <w:lang w:val="ru-RU"/>
        </w:rPr>
        <w:t xml:space="preserve">Листа ангажованих сарадника са пуним радним временом </w:t>
      </w:r>
      <w:r w:rsidRPr="00FC24E3">
        <w:rPr>
          <w:bCs/>
          <w:iCs/>
          <w:lang w:val="sr-Cyrl-CS"/>
        </w:rPr>
        <w:t>на студијском програму</w:t>
      </w:r>
      <w:r w:rsidR="007E5EF2" w:rsidRPr="00FC24E3">
        <w:rPr>
          <w:bCs/>
          <w:iCs/>
          <w:lang w:val="sr-Cyrl-CS"/>
        </w:rPr>
        <w:t xml:space="preserve"> хемијско инжењерство</w:t>
      </w:r>
    </w:p>
    <w:tbl>
      <w:tblPr>
        <w:tblW w:w="50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3"/>
        <w:gridCol w:w="1385"/>
        <w:gridCol w:w="1603"/>
        <w:gridCol w:w="1229"/>
        <w:gridCol w:w="187"/>
        <w:gridCol w:w="1197"/>
        <w:gridCol w:w="1641"/>
        <w:gridCol w:w="2077"/>
        <w:gridCol w:w="1434"/>
        <w:gridCol w:w="1114"/>
        <w:gridCol w:w="1570"/>
        <w:gridCol w:w="909"/>
        <w:gridCol w:w="23"/>
      </w:tblGrid>
      <w:tr w:rsidR="00033C6F" w:rsidRPr="00FC24E3" w:rsidTr="00FC24E3">
        <w:trPr>
          <w:trHeight w:val="340"/>
          <w:tblHeader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FC24E3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FC24E3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FC24E3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FC24E3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</w:rPr>
              <w:t>З</w:t>
            </w:r>
            <w:r w:rsidRPr="00FC24E3">
              <w:rPr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FC24E3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 w:val="sr-Cyrl-CS"/>
              </w:rPr>
              <w:t>Датум</w:t>
            </w:r>
          </w:p>
          <w:p w:rsidR="00033C6F" w:rsidRPr="00FC24E3" w:rsidRDefault="00033C6F" w:rsidP="00FC24E3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FC24E3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FC24E3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</w:rPr>
              <w:t>Редни број Извода (ЕБР – ПУРС) и број у изводу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FC24E3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FC24E3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FC24E3">
            <w:pPr>
              <w:tabs>
                <w:tab w:val="left" w:pos="567"/>
              </w:tabs>
              <w:rPr>
                <w:sz w:val="16"/>
                <w:szCs w:val="16"/>
                <w:lang w:val="ru-RU"/>
              </w:rPr>
            </w:pPr>
            <w:r w:rsidRPr="00FC24E3">
              <w:rPr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FC24E3">
            <w:pPr>
              <w:tabs>
                <w:tab w:val="left" w:pos="567"/>
              </w:tabs>
              <w:rPr>
                <w:sz w:val="16"/>
                <w:szCs w:val="16"/>
                <w:lang w:val="ru-RU"/>
              </w:rPr>
            </w:pPr>
            <w:r w:rsidRPr="00FC24E3">
              <w:rPr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</w:tr>
      <w:tr w:rsidR="00033C6F" w:rsidRPr="00FC24E3" w:rsidTr="00FC24E3">
        <w:trPr>
          <w:trHeight w:val="34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71004F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/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Јелена В Вицановић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А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31.10.2019.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Математика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b/>
                <w:color w:val="FF0000"/>
                <w:sz w:val="16"/>
                <w:szCs w:val="16"/>
                <w:lang w:val="en-US"/>
              </w:rPr>
            </w:pPr>
            <w:r w:rsidRPr="00FC24E3">
              <w:t>1582949903656/171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14,54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14,54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100</w:t>
            </w:r>
          </w:p>
        </w:tc>
      </w:tr>
      <w:tr w:rsidR="00033C6F" w:rsidRPr="00FC24E3" w:rsidTr="00FC24E3">
        <w:trPr>
          <w:trHeight w:val="34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71004F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/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Радослава Н Правиловић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А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01.03.2018.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Хемијско инжењерство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b/>
                <w:sz w:val="16"/>
                <w:szCs w:val="16"/>
                <w:lang w:val="en-US"/>
              </w:rPr>
            </w:pPr>
            <w:r w:rsidRPr="00FC24E3">
              <w:t>1582949903656/124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11,29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11,29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100</w:t>
            </w:r>
          </w:p>
        </w:tc>
      </w:tr>
      <w:tr w:rsidR="00033C6F" w:rsidRPr="00FC24E3" w:rsidTr="00FC24E3">
        <w:trPr>
          <w:trHeight w:val="34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71004F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/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Јасмина Г Фијуљанин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А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14.09.2017.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Математика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b/>
                <w:sz w:val="16"/>
                <w:szCs w:val="16"/>
                <w:lang w:val="en-US"/>
              </w:rPr>
            </w:pPr>
            <w:r w:rsidRPr="00FC24E3">
              <w:t>1582949903656/32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14,40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14,40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100</w:t>
            </w:r>
          </w:p>
        </w:tc>
      </w:tr>
      <w:tr w:rsidR="00033C6F" w:rsidRPr="00FC24E3" w:rsidTr="00FC24E3">
        <w:trPr>
          <w:trHeight w:val="34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71004F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/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Александра П Ђукић Вуковић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АД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06.07.2018.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Биохемијско инжењерство и биотехнологија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pStyle w:val="EMPTYCELLSTYLE"/>
              <w:jc w:val="center"/>
            </w:pPr>
            <w:r w:rsidRPr="00FC24E3">
              <w:t>1582949903656/29</w:t>
            </w:r>
          </w:p>
          <w:p w:rsidR="00033C6F" w:rsidRPr="00FC24E3" w:rsidRDefault="00033C6F" w:rsidP="00FC24E3">
            <w:pPr>
              <w:pStyle w:val="EMPTYCELLSTYLE"/>
              <w:jc w:val="center"/>
              <w:rPr>
                <w:rStyle w:val="Emphasis"/>
                <w:i w:val="0"/>
                <w:iCs w:val="0"/>
                <w:sz w:val="20"/>
              </w:rPr>
            </w:pPr>
            <w:r w:rsidRPr="00FC24E3">
              <w:rPr>
                <w:rStyle w:val="Emphasis"/>
                <w:i w:val="0"/>
                <w:iCs w:val="0"/>
                <w:sz w:val="20"/>
              </w:rPr>
              <w:t>1582949903656/29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  <w:lang w:val="en-US" w:eastAsia="en-US"/>
              </w:rPr>
            </w:pPr>
            <w:r w:rsidRPr="00FC24E3">
              <w:rPr>
                <w:sz w:val="16"/>
                <w:szCs w:val="16"/>
                <w:lang w:val="en-US" w:eastAsia="en-US"/>
              </w:rPr>
              <w:t>7,93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  <w:lang w:val="en-US" w:eastAsia="en-US"/>
              </w:rPr>
            </w:pPr>
            <w:r w:rsidRPr="00FC24E3">
              <w:rPr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7,93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100</w:t>
            </w:r>
          </w:p>
        </w:tc>
      </w:tr>
      <w:tr w:rsidR="00033C6F" w:rsidRPr="00FC24E3" w:rsidTr="00FC24E3">
        <w:trPr>
          <w:trHeight w:val="34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71004F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/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Мила Н Крстајић Пајић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АД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30.01.2020.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Електрохемијa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b/>
                <w:sz w:val="16"/>
                <w:szCs w:val="16"/>
                <w:lang w:val="en-US"/>
              </w:rPr>
            </w:pPr>
            <w:r w:rsidRPr="00FC24E3">
              <w:t>1582949903656/68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6,34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2,00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8,34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100</w:t>
            </w:r>
          </w:p>
        </w:tc>
      </w:tr>
      <w:tr w:rsidR="00033C6F" w:rsidRPr="00FC24E3" w:rsidTr="00FC24E3">
        <w:trPr>
          <w:trHeight w:val="34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71004F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/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Бранислав С Тодић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АД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01.03.2018.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Хемијско инжењерство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b/>
                <w:sz w:val="16"/>
                <w:szCs w:val="16"/>
                <w:lang w:val="en-US"/>
              </w:rPr>
            </w:pPr>
            <w:r w:rsidRPr="00FC24E3">
              <w:t>1582949903656/161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15,78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15,78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100</w:t>
            </w:r>
          </w:p>
        </w:tc>
      </w:tr>
      <w:tr w:rsidR="00033C6F" w:rsidRPr="00FC24E3" w:rsidTr="00FC24E3">
        <w:trPr>
          <w:trHeight w:val="34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71004F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/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rFonts w:eastAsia="Times New Roman"/>
                <w:sz w:val="18"/>
              </w:rPr>
              <w:t>Татјана М Петровић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8"/>
              </w:rPr>
              <w:t>СС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t>05.09.2000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rFonts w:eastAsia="Times New Roman"/>
                <w:sz w:val="18"/>
              </w:rPr>
              <w:t>Електротехника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b/>
                <w:sz w:val="16"/>
                <w:szCs w:val="16"/>
                <w:lang w:val="en-US"/>
              </w:rPr>
            </w:pPr>
            <w:r w:rsidRPr="00FC24E3">
              <w:t>1582949903656/</w:t>
            </w:r>
            <w:r w:rsidRPr="00FC24E3">
              <w:rPr>
                <w:rFonts w:eastAsia="DejaVuSans"/>
                <w:lang w:val="en-US" w:eastAsia="en-US"/>
              </w:rPr>
              <w:t>/117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6,92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6,92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100</w:t>
            </w:r>
          </w:p>
        </w:tc>
      </w:tr>
      <w:tr w:rsidR="00033C6F" w:rsidRPr="00FC24E3" w:rsidTr="00FC24E3">
        <w:trPr>
          <w:trHeight w:val="34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71004F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8"/>
              </w:rPr>
              <w:t>Татјана Ђаков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sz w:val="18"/>
              </w:rPr>
              <w:t>СС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sz w:val="18"/>
              </w:rPr>
              <w:t>23.06.2016.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rFonts w:eastAsia="Times New Roman"/>
                <w:sz w:val="18"/>
              </w:rPr>
              <w:t>Полимерно инжењерство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b/>
                <w:sz w:val="16"/>
                <w:szCs w:val="16"/>
                <w:lang w:val="en-US"/>
              </w:rPr>
            </w:pPr>
            <w:r w:rsidRPr="00FC24E3">
              <w:t>1582949903656/25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1,75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1,75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5B1247" w:rsidRDefault="005B1247" w:rsidP="00FC24E3">
            <w:pPr>
              <w:rPr>
                <w:sz w:val="16"/>
                <w:szCs w:val="16"/>
                <w:lang/>
              </w:rPr>
            </w:pPr>
            <w:r>
              <w:rPr>
                <w:sz w:val="16"/>
                <w:szCs w:val="16"/>
                <w:lang/>
              </w:rPr>
              <w:t>100</w:t>
            </w:r>
          </w:p>
        </w:tc>
      </w:tr>
      <w:tr w:rsidR="005B1247" w:rsidRPr="00FC24E3" w:rsidTr="005B1247">
        <w:trPr>
          <w:trHeight w:val="34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247" w:rsidRPr="00FC24E3" w:rsidRDefault="005B1247" w:rsidP="0071004F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247" w:rsidRDefault="005B1247" w:rsidP="005B1247"/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247" w:rsidRDefault="005B1247" w:rsidP="005B1247">
            <w:r>
              <w:rPr>
                <w:rFonts w:eastAsia="Times New Roman"/>
                <w:sz w:val="18"/>
              </w:rPr>
              <w:t>Соња М Јаковетић Taнасковић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247" w:rsidRDefault="005B1247" w:rsidP="005B1247">
            <w:r>
              <w:rPr>
                <w:rFonts w:eastAsia="Times New Roman"/>
                <w:sz w:val="18"/>
              </w:rPr>
              <w:t>АД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247" w:rsidRDefault="005B1247" w:rsidP="005B1247">
            <w:r>
              <w:rPr>
                <w:rFonts w:eastAsia="Times New Roman"/>
                <w:sz w:val="18"/>
              </w:rPr>
              <w:t>06.07.2018.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247" w:rsidRDefault="005B1247" w:rsidP="005B1247">
            <w:r>
              <w:rPr>
                <w:rFonts w:eastAsia="Times New Roman"/>
                <w:sz w:val="18"/>
              </w:rPr>
              <w:t>Биохемијско инжењерство и биотехнологија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247" w:rsidRPr="0046677D" w:rsidRDefault="005B1247" w:rsidP="005B1247">
            <w:pPr>
              <w:rPr>
                <w:b/>
                <w:sz w:val="16"/>
                <w:szCs w:val="16"/>
                <w:lang w:val="en-US"/>
              </w:rPr>
            </w:pPr>
            <w:r w:rsidRPr="001166E2">
              <w:t>1582949903656</w:t>
            </w:r>
            <w:r>
              <w:t>/47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247" w:rsidRPr="00AA4E39" w:rsidRDefault="005B1247" w:rsidP="005B12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7,18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247" w:rsidRPr="00AA4E39" w:rsidRDefault="005B1247" w:rsidP="005B12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247" w:rsidRPr="00AA4E39" w:rsidRDefault="005B1247" w:rsidP="005B12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7,18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247" w:rsidRPr="00AA4E39" w:rsidRDefault="005B1247" w:rsidP="005B12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A40BFC" w:rsidRPr="00FC24E3" w:rsidTr="005B1247">
        <w:trPr>
          <w:gridAfter w:val="1"/>
          <w:wAfter w:w="8" w:type="pct"/>
          <w:trHeight w:val="340"/>
        </w:trPr>
        <w:tc>
          <w:tcPr>
            <w:tcW w:w="16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FC24E3" w:rsidRDefault="00D63124" w:rsidP="00A40BFC">
            <w:pPr>
              <w:tabs>
                <w:tab w:val="left" w:pos="567"/>
              </w:tabs>
              <w:jc w:val="left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Број сарадника: 9</w:t>
            </w:r>
          </w:p>
        </w:tc>
        <w:tc>
          <w:tcPr>
            <w:tcW w:w="1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FC24E3" w:rsidRDefault="00A40BFC" w:rsidP="00943628">
            <w:pPr>
              <w:tabs>
                <w:tab w:val="left" w:pos="567"/>
              </w:tabs>
              <w:jc w:val="right"/>
              <w:rPr>
                <w:b/>
                <w:sz w:val="18"/>
                <w:szCs w:val="18"/>
                <w:lang w:val="sr-Cyrl-CS"/>
              </w:rPr>
            </w:pPr>
            <w:r w:rsidRPr="00FC24E3">
              <w:rPr>
                <w:b/>
                <w:sz w:val="18"/>
                <w:szCs w:val="18"/>
                <w:lang w:val="sr-Cyrl-CS"/>
              </w:rPr>
              <w:t>Укупно часова активне наставе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5773FA" w:rsidRDefault="005773FA" w:rsidP="00943628">
            <w:pPr>
              <w:tabs>
                <w:tab w:val="left" w:pos="567"/>
              </w:tabs>
              <w:jc w:val="right"/>
              <w:rPr>
                <w:b/>
                <w:sz w:val="18"/>
                <w:szCs w:val="18"/>
                <w:lang w:val="en-GB"/>
              </w:rPr>
            </w:pPr>
            <w:r w:rsidRPr="005773FA">
              <w:rPr>
                <w:b/>
                <w:sz w:val="18"/>
                <w:szCs w:val="18"/>
                <w:lang w:val="en-GB"/>
              </w:rPr>
              <w:t>86,13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5773FA" w:rsidRDefault="005773FA" w:rsidP="00943628">
            <w:pPr>
              <w:rPr>
                <w:b/>
                <w:lang w:val="en-GB"/>
              </w:rPr>
            </w:pPr>
            <w:r w:rsidRPr="005773FA">
              <w:rPr>
                <w:b/>
                <w:lang w:val="en-GB"/>
              </w:rPr>
              <w:t>2,00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5773FA" w:rsidRDefault="005773FA" w:rsidP="00943628">
            <w:pPr>
              <w:rPr>
                <w:b/>
                <w:lang w:val="en-GB"/>
              </w:rPr>
            </w:pPr>
            <w:r w:rsidRPr="005773FA">
              <w:rPr>
                <w:b/>
                <w:lang w:val="en-GB"/>
              </w:rPr>
              <w:t>88,13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FC24E3" w:rsidRDefault="00A40BFC" w:rsidP="00943628"/>
        </w:tc>
      </w:tr>
      <w:tr w:rsidR="00033C6F" w:rsidRPr="00FC24E3" w:rsidTr="00A40BFC">
        <w:trPr>
          <w:trHeight w:val="1816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685"/>
              <w:gridCol w:w="540"/>
              <w:gridCol w:w="691"/>
              <w:gridCol w:w="1111"/>
              <w:gridCol w:w="459"/>
              <w:gridCol w:w="627"/>
              <w:gridCol w:w="865"/>
              <w:gridCol w:w="833"/>
              <w:gridCol w:w="688"/>
              <w:gridCol w:w="691"/>
              <w:gridCol w:w="688"/>
              <w:gridCol w:w="830"/>
              <w:gridCol w:w="688"/>
              <w:gridCol w:w="691"/>
              <w:gridCol w:w="688"/>
              <w:gridCol w:w="459"/>
              <w:gridCol w:w="576"/>
              <w:gridCol w:w="568"/>
            </w:tblGrid>
            <w:tr w:rsidR="00033C6F" w:rsidRPr="00FC24E3" w:rsidTr="00B35334">
              <w:trPr>
                <w:cantSplit/>
                <w:trHeight w:val="1659"/>
                <w:jc w:val="center"/>
              </w:trPr>
              <w:tc>
                <w:tcPr>
                  <w:tcW w:w="634" w:type="pct"/>
                  <w:shd w:val="clear" w:color="auto" w:fill="F2F2F2"/>
                  <w:vAlign w:val="center"/>
                </w:tcPr>
                <w:p w:rsidR="00033C6F" w:rsidRPr="00FC24E3" w:rsidRDefault="00033C6F" w:rsidP="00A40BFC">
                  <w:pPr>
                    <w:rPr>
                      <w:lang w:val="sr-Cyrl-CS"/>
                    </w:rPr>
                  </w:pPr>
                  <w:r w:rsidRPr="00FC24E3">
                    <w:rPr>
                      <w:lang w:val="sr-Cyrl-CS"/>
                    </w:rPr>
                    <w:t>Звања сарадника</w:t>
                  </w:r>
                </w:p>
              </w:tc>
              <w:tc>
                <w:tcPr>
                  <w:tcW w:w="206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A40BFC">
                  <w:r w:rsidRPr="00FC24E3">
                    <w:rPr>
                      <w:lang w:val="sr-Cyrl-CS"/>
                    </w:rPr>
                    <w:t>Сарадниик у настави-СН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A40BFC">
                  <w:r w:rsidRPr="00FC24E3">
                    <w:rPr>
                      <w:lang w:val="sr-Cyrl-CS"/>
                    </w:rPr>
                    <w:t>Сарадниик  ван радног односа-СРО</w:t>
                  </w:r>
                </w:p>
              </w:tc>
              <w:tc>
                <w:tcPr>
                  <w:tcW w:w="419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A40BFC">
                  <w:pPr>
                    <w:rPr>
                      <w:lang w:val="sr-Cyrl-CS"/>
                    </w:rPr>
                  </w:pPr>
                  <w:r w:rsidRPr="00FC24E3">
                    <w:rPr>
                      <w:lang w:val="sr-Cyrl-CS"/>
                    </w:rPr>
                    <w:t>Сарадник за  део практичне -СП</w:t>
                  </w:r>
                </w:p>
                <w:p w:rsidR="00033C6F" w:rsidRPr="00FC24E3" w:rsidRDefault="00033C6F" w:rsidP="00A40BFC">
                  <w:r w:rsidRPr="00FC24E3">
                    <w:rPr>
                      <w:lang w:val="sr-Cyrl-CS"/>
                    </w:rPr>
                    <w:t>наставе/Клинички А-КА</w:t>
                  </w:r>
                </w:p>
              </w:tc>
              <w:tc>
                <w:tcPr>
                  <w:tcW w:w="157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A40BFC">
                  <w:pPr>
                    <w:ind w:left="113" w:right="113"/>
                  </w:pPr>
                  <w:r w:rsidRPr="00FC24E3">
                    <w:rPr>
                      <w:lang w:val="sr-Cyrl-CS"/>
                    </w:rPr>
                    <w:t>А-А</w:t>
                  </w:r>
                </w:p>
              </w:tc>
              <w:tc>
                <w:tcPr>
                  <w:tcW w:w="238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A40BFC">
                  <w:pPr>
                    <w:ind w:left="113" w:right="113"/>
                  </w:pPr>
                  <w:r w:rsidRPr="00FC24E3">
                    <w:t>А са докторатом-АД</w:t>
                  </w:r>
                </w:p>
              </w:tc>
              <w:tc>
                <w:tcPr>
                  <w:tcW w:w="327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A40BFC">
                  <w:pPr>
                    <w:ind w:left="113" w:right="113"/>
                  </w:pPr>
                  <w:r w:rsidRPr="00FC24E3">
                    <w:t>Стипендиста МПНТР Србије</w:t>
                  </w:r>
                  <w:r w:rsidRPr="00FC24E3">
                    <w:rPr>
                      <w:lang w:val="en-US"/>
                    </w:rPr>
                    <w:t>-</w:t>
                  </w:r>
                  <w:r w:rsidRPr="00FC24E3">
                    <w:t>-СМ</w:t>
                  </w:r>
                </w:p>
              </w:tc>
              <w:tc>
                <w:tcPr>
                  <w:tcW w:w="315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A40BFC">
                  <w:pPr>
                    <w:ind w:left="113" w:right="113"/>
                    <w:rPr>
                      <w:lang w:val="sr-Cyrl-CS"/>
                    </w:rPr>
                  </w:pPr>
                  <w:r w:rsidRPr="00FC24E3">
                    <w:rPr>
                      <w:lang w:val="sr-Cyrl-CS"/>
                    </w:rPr>
                    <w:t>ИП-ИП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A40BFC">
                  <w:pPr>
                    <w:ind w:left="113" w:right="113"/>
                    <w:rPr>
                      <w:lang w:val="sr-Cyrl-CS"/>
                    </w:rPr>
                  </w:pPr>
                  <w:r w:rsidRPr="00FC24E3">
                    <w:rPr>
                      <w:lang w:val="sr-Cyrl-CS"/>
                    </w:rPr>
                    <w:t>ИС-ИС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A40BFC">
                  <w:pPr>
                    <w:ind w:left="113" w:right="113"/>
                    <w:rPr>
                      <w:lang w:val="sr-Cyrl-CS"/>
                    </w:rPr>
                  </w:pPr>
                  <w:r w:rsidRPr="00FC24E3">
                    <w:rPr>
                      <w:lang w:val="sr-Cyrl-CS"/>
                    </w:rPr>
                    <w:t>Уметнички сарадник-УС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A40BFC">
                  <w:pPr>
                    <w:ind w:left="113" w:right="113"/>
                  </w:pPr>
                  <w:r w:rsidRPr="00FC24E3">
                    <w:t>Виши уметнички сарадник-ВУС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A40BFC">
                  <w:pPr>
                    <w:ind w:left="113" w:right="113"/>
                  </w:pPr>
                  <w:r w:rsidRPr="00FC24E3">
                    <w:t>Самостални уметнички сарадник-СУС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A40BFC">
                  <w:pPr>
                    <w:ind w:left="113" w:right="113"/>
                  </w:pPr>
                  <w:r w:rsidRPr="00FC24E3">
                    <w:t>Стручни сарадник-СС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A40BFC">
                  <w:pPr>
                    <w:ind w:left="113" w:right="113"/>
                  </w:pPr>
                  <w:r w:rsidRPr="00FC24E3">
                    <w:t>Виши стручни сарадник-ВСС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A40BFC">
                  <w:pPr>
                    <w:ind w:left="113" w:right="113"/>
                  </w:pPr>
                  <w:r w:rsidRPr="00FC24E3">
                    <w:t>Самостални стручни сарадник-ССС</w:t>
                  </w:r>
                </w:p>
              </w:tc>
              <w:tc>
                <w:tcPr>
                  <w:tcW w:w="125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A40BFC">
                  <w:pPr>
                    <w:ind w:left="113" w:right="113"/>
                    <w:rPr>
                      <w:lang w:val="sr-Cyrl-CS"/>
                    </w:rPr>
                  </w:pPr>
                  <w:r w:rsidRPr="00FC24E3">
                    <w:rPr>
                      <w:lang w:val="sr-Cyrl-CS"/>
                    </w:rPr>
                    <w:t>Лектори-Л</w:t>
                  </w:r>
                </w:p>
              </w:tc>
              <w:tc>
                <w:tcPr>
                  <w:tcW w:w="219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A40BFC">
                  <w:pPr>
                    <w:ind w:left="113" w:right="113"/>
                    <w:rPr>
                      <w:lang w:val="sr-Cyrl-CS"/>
                    </w:rPr>
                  </w:pPr>
                  <w:r w:rsidRPr="00FC24E3">
                    <w:rPr>
                      <w:lang w:val="sr-Cyrl-CS"/>
                    </w:rPr>
                    <w:t>Виши лектор-ВЛ</w:t>
                  </w:r>
                </w:p>
              </w:tc>
              <w:tc>
                <w:tcPr>
                  <w:tcW w:w="216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A40BFC">
                  <w:pPr>
                    <w:ind w:left="113" w:right="113"/>
                    <w:rPr>
                      <w:lang w:val="sr-Cyrl-CS"/>
                    </w:rPr>
                  </w:pPr>
                  <w:r w:rsidRPr="00FC24E3">
                    <w:rPr>
                      <w:lang w:val="sr-Cyrl-CS"/>
                    </w:rPr>
                    <w:t>Остали-О</w:t>
                  </w:r>
                </w:p>
              </w:tc>
            </w:tr>
          </w:tbl>
          <w:p w:rsidR="00033C6F" w:rsidRPr="00FC24E3" w:rsidRDefault="00033C6F" w:rsidP="00A40BFC">
            <w:pPr>
              <w:rPr>
                <w:sz w:val="16"/>
                <w:szCs w:val="16"/>
              </w:rPr>
            </w:pPr>
          </w:p>
        </w:tc>
      </w:tr>
      <w:tr w:rsidR="00033C6F" w:rsidRPr="00FC24E3" w:rsidTr="00A40BFC">
        <w:trPr>
          <w:trHeight w:val="166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A40BFC">
            <w:pPr>
              <w:spacing w:before="60"/>
              <w:ind w:left="57"/>
              <w:rPr>
                <w:sz w:val="22"/>
                <w:szCs w:val="22"/>
              </w:rPr>
            </w:pPr>
            <w:r w:rsidRPr="00FC24E3">
              <w:rPr>
                <w:sz w:val="22"/>
                <w:szCs w:val="22"/>
              </w:rPr>
              <w:lastRenderedPageBreak/>
              <w:t>Ознака извода из пореске пријаве по редним бројевима:</w:t>
            </w:r>
          </w:p>
          <w:p w:rsidR="00033C6F" w:rsidRPr="00FC24E3" w:rsidRDefault="00033C6F" w:rsidP="00A40BFC">
            <w:pPr>
              <w:ind w:left="57"/>
              <w:rPr>
                <w:sz w:val="22"/>
                <w:szCs w:val="22"/>
              </w:rPr>
            </w:pPr>
            <w:r w:rsidRPr="00FC24E3">
              <w:rPr>
                <w:sz w:val="22"/>
                <w:szCs w:val="22"/>
              </w:rPr>
              <w:t>1. .....</w:t>
            </w:r>
          </w:p>
          <w:p w:rsidR="00033C6F" w:rsidRPr="00FC24E3" w:rsidRDefault="00033C6F" w:rsidP="00A40BFC">
            <w:pPr>
              <w:ind w:left="57"/>
              <w:rPr>
                <w:sz w:val="22"/>
                <w:szCs w:val="22"/>
              </w:rPr>
            </w:pPr>
            <w:r w:rsidRPr="00FC24E3">
              <w:rPr>
                <w:sz w:val="22"/>
                <w:szCs w:val="22"/>
              </w:rPr>
              <w:t>2. .....</w:t>
            </w:r>
          </w:p>
          <w:p w:rsidR="00033C6F" w:rsidRPr="00FC24E3" w:rsidRDefault="00033C6F" w:rsidP="00A40BFC">
            <w:pPr>
              <w:ind w:left="57"/>
              <w:rPr>
                <w:sz w:val="22"/>
                <w:szCs w:val="22"/>
              </w:rPr>
            </w:pPr>
            <w:r w:rsidRPr="00FC24E3">
              <w:rPr>
                <w:sz w:val="22"/>
                <w:szCs w:val="22"/>
              </w:rPr>
              <w:t>3. .....</w:t>
            </w:r>
          </w:p>
          <w:p w:rsidR="00033C6F" w:rsidRPr="00FC24E3" w:rsidRDefault="00033C6F" w:rsidP="00A40BFC">
            <w:pPr>
              <w:ind w:left="57"/>
              <w:rPr>
                <w:sz w:val="22"/>
                <w:szCs w:val="22"/>
              </w:rPr>
            </w:pPr>
            <w:r w:rsidRPr="00FC24E3">
              <w:rPr>
                <w:sz w:val="22"/>
                <w:szCs w:val="22"/>
              </w:rPr>
              <w:t>Напомена: Ознака на пример 1/5 означава: 1-редни број из извода, а 5 - број у изводу.</w:t>
            </w:r>
          </w:p>
          <w:p w:rsidR="00033C6F" w:rsidRPr="00FC24E3" w:rsidRDefault="00033C6F" w:rsidP="00A40BFC">
            <w:pPr>
              <w:spacing w:before="60"/>
              <w:rPr>
                <w:sz w:val="22"/>
                <w:szCs w:val="22"/>
              </w:rPr>
            </w:pPr>
            <w:r w:rsidRPr="00FC24E3">
              <w:rPr>
                <w:bCs/>
                <w:sz w:val="18"/>
                <w:szCs w:val="18"/>
              </w:rPr>
              <w:t>Л</w:t>
            </w:r>
            <w:r w:rsidRPr="00FC24E3">
              <w:rPr>
                <w:bCs/>
                <w:sz w:val="18"/>
                <w:szCs w:val="18"/>
                <w:lang w:val="sr-Cyrl-CS"/>
              </w:rPr>
              <w:t xml:space="preserve">инкови се отварају </w:t>
            </w:r>
            <w:r w:rsidRPr="00FC24E3">
              <w:rPr>
                <w:bCs/>
                <w:sz w:val="18"/>
                <w:szCs w:val="18"/>
              </w:rPr>
              <w:t>CTRL</w:t>
            </w:r>
            <w:r w:rsidRPr="00FC24E3">
              <w:rPr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:rsidR="00033C6F" w:rsidRPr="00FC24E3" w:rsidRDefault="00033C6F" w:rsidP="00033C6F">
      <w:pPr>
        <w:rPr>
          <w:sz w:val="22"/>
          <w:szCs w:val="22"/>
          <w:lang w:val="ru-RU"/>
        </w:rPr>
      </w:pPr>
    </w:p>
    <w:p w:rsidR="00033C6F" w:rsidRPr="00FC24E3" w:rsidRDefault="00033C6F" w:rsidP="00033C6F">
      <w:pPr>
        <w:spacing w:after="60"/>
        <w:rPr>
          <w:bCs/>
          <w:iCs/>
          <w:lang w:val="sr-Cyrl-CS"/>
        </w:rPr>
      </w:pPr>
      <w:r w:rsidRPr="00FC24E3">
        <w:br w:type="page"/>
      </w:r>
      <w:r w:rsidRPr="00FC24E3">
        <w:rPr>
          <w:b/>
          <w:lang w:val="sr-Cyrl-CS"/>
        </w:rPr>
        <w:lastRenderedPageBreak/>
        <w:t xml:space="preserve">Табела </w:t>
      </w:r>
      <w:r w:rsidRPr="00FC24E3">
        <w:rPr>
          <w:b/>
          <w:lang w:val="ru-RU"/>
        </w:rPr>
        <w:t>9.6.</w:t>
      </w:r>
      <w:r w:rsidRPr="00FC24E3">
        <w:rPr>
          <w:lang w:val="sr-Cyrl-CS"/>
        </w:rPr>
        <w:t xml:space="preserve"> </w:t>
      </w:r>
      <w:r w:rsidRPr="00FC24E3">
        <w:rPr>
          <w:lang w:val="ru-RU"/>
        </w:rPr>
        <w:t xml:space="preserve">Листа ангажованих сарадника са непуним радним временом </w:t>
      </w:r>
      <w:r w:rsidRPr="00FC24E3">
        <w:rPr>
          <w:bCs/>
          <w:iCs/>
          <w:lang w:val="sr-Cyrl-CS"/>
        </w:rPr>
        <w:t xml:space="preserve">на студијском програму </w:t>
      </w:r>
      <w:r w:rsidR="007E5EF2" w:rsidRPr="00FC24E3">
        <w:rPr>
          <w:bCs/>
          <w:iCs/>
          <w:lang/>
        </w:rPr>
        <w:t>х</w:t>
      </w:r>
      <w:r w:rsidRPr="00FC24E3">
        <w:rPr>
          <w:bCs/>
          <w:iCs/>
          <w:lang/>
        </w:rPr>
        <w:t xml:space="preserve">емијско </w:t>
      </w:r>
      <w:r w:rsidRPr="00FC24E3">
        <w:rPr>
          <w:bCs/>
          <w:iCs/>
          <w:lang w:val="sr-Cyrl-CS"/>
        </w:rPr>
        <w:t>инжењерство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1477"/>
        <w:gridCol w:w="1863"/>
        <w:gridCol w:w="946"/>
        <w:gridCol w:w="183"/>
        <w:gridCol w:w="1100"/>
        <w:gridCol w:w="1736"/>
        <w:gridCol w:w="1893"/>
        <w:gridCol w:w="455"/>
        <w:gridCol w:w="979"/>
        <w:gridCol w:w="872"/>
        <w:gridCol w:w="243"/>
        <w:gridCol w:w="1434"/>
        <w:gridCol w:w="136"/>
        <w:gridCol w:w="902"/>
      </w:tblGrid>
      <w:tr w:rsidR="00033C6F" w:rsidRPr="00FC24E3" w:rsidTr="00FC24E3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FC24E3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FC24E3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FC24E3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FC24E3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</w:rPr>
              <w:t>З</w:t>
            </w:r>
            <w:r w:rsidRPr="00FC24E3">
              <w:rPr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FC24E3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 w:val="sr-Cyrl-CS"/>
              </w:rPr>
              <w:t>Датум</w:t>
            </w:r>
          </w:p>
          <w:p w:rsidR="00033C6F" w:rsidRPr="00FC24E3" w:rsidRDefault="00033C6F" w:rsidP="00FC24E3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FC24E3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FC24E3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FC24E3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FC24E3">
              <w:rPr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FC24E3">
            <w:pPr>
              <w:tabs>
                <w:tab w:val="left" w:pos="567"/>
              </w:tabs>
              <w:rPr>
                <w:sz w:val="16"/>
                <w:szCs w:val="16"/>
                <w:lang w:val="ru-RU"/>
              </w:rPr>
            </w:pPr>
            <w:r w:rsidRPr="00FC24E3">
              <w:rPr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33C6F" w:rsidRPr="00FC24E3" w:rsidRDefault="00033C6F" w:rsidP="00FC24E3">
            <w:pPr>
              <w:tabs>
                <w:tab w:val="left" w:pos="567"/>
              </w:tabs>
              <w:rPr>
                <w:sz w:val="16"/>
                <w:szCs w:val="16"/>
                <w:lang w:val="ru-RU"/>
              </w:rPr>
            </w:pPr>
            <w:r w:rsidRPr="00FC24E3">
              <w:rPr>
                <w:sz w:val="16"/>
                <w:szCs w:val="16"/>
                <w:lang w:val="sr-Cyrl-CS"/>
              </w:rPr>
              <w:t>Рад по уговору у установи (%)</w:t>
            </w:r>
          </w:p>
        </w:tc>
      </w:tr>
      <w:tr w:rsidR="00033C6F" w:rsidRPr="00FC24E3" w:rsidTr="00FC24E3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71004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rFonts w:eastAsia="Times New Roman"/>
                <w:sz w:val="18"/>
              </w:rPr>
              <w:t>Тамара Ж Бакић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ИП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29.03.2018.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Аналитичка хемија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7,30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0,00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7,30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r w:rsidRPr="00FC24E3">
              <w:t>30</w:t>
            </w:r>
          </w:p>
        </w:tc>
      </w:tr>
      <w:tr w:rsidR="00033C6F" w:rsidRPr="00FC24E3" w:rsidTr="00FC24E3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71004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rFonts w:eastAsia="Times New Roman"/>
                <w:sz w:val="18"/>
              </w:rPr>
              <w:t>Ивана В Газикаловић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ИП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31.05.2018.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Биохемијско инжењерство и биотехнологија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0,22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0,00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0,22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r w:rsidRPr="00FC24E3">
              <w:t>30</w:t>
            </w:r>
          </w:p>
        </w:tc>
      </w:tr>
      <w:tr w:rsidR="00033C6F" w:rsidRPr="00FC24E3" w:rsidTr="00FC24E3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71004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rFonts w:eastAsia="Times New Roman"/>
                <w:sz w:val="18"/>
              </w:rPr>
              <w:t>Кристина Г Гак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ИП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31.01.2019.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Органска хемија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3,50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0,00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3,50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r w:rsidRPr="00FC24E3">
              <w:t>30</w:t>
            </w:r>
          </w:p>
        </w:tc>
      </w:tr>
      <w:tr w:rsidR="00033C6F" w:rsidRPr="00FC24E3" w:rsidTr="00FC24E3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71004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rFonts w:eastAsia="Times New Roman"/>
                <w:sz w:val="18"/>
              </w:rPr>
              <w:t>Стефан А Ђокић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ИП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06.12.2018.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Физичка хемија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7,19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0,00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7,19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r w:rsidRPr="00FC24E3">
              <w:t>30</w:t>
            </w:r>
          </w:p>
        </w:tc>
      </w:tr>
      <w:tr w:rsidR="00033C6F" w:rsidRPr="00FC24E3" w:rsidTr="00FC24E3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71004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rFonts w:eastAsia="Times New Roman"/>
                <w:sz w:val="18"/>
              </w:rPr>
              <w:t>Јелена Д Лукић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ИП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31.01.2019.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Инжењерство заштите животне средине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4,67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0,00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4,67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r w:rsidRPr="00FC24E3">
              <w:t>30</w:t>
            </w:r>
          </w:p>
        </w:tc>
      </w:tr>
      <w:tr w:rsidR="00033C6F" w:rsidRPr="00FC24E3" w:rsidTr="00FC24E3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71004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rFonts w:eastAsia="Times New Roman"/>
                <w:sz w:val="18"/>
              </w:rPr>
              <w:t>Тамара З Матић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ИП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06.12.2018.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Инжењерство материјала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0,82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0,00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0,82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r w:rsidRPr="00FC24E3">
              <w:t>30</w:t>
            </w:r>
          </w:p>
        </w:tc>
      </w:tr>
      <w:tr w:rsidR="00033C6F" w:rsidRPr="00FC24E3" w:rsidTr="00FC24E3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71004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rFonts w:eastAsia="Times New Roman"/>
                <w:sz w:val="18"/>
              </w:rPr>
              <w:t>Лука Р Матовић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ИС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04.03.2020.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Органска хемија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3,50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0,00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3,50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r w:rsidRPr="00FC24E3">
              <w:t>30</w:t>
            </w:r>
          </w:p>
        </w:tc>
      </w:tr>
      <w:tr w:rsidR="00033C6F" w:rsidRPr="00FC24E3" w:rsidTr="00FC24E3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71004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rFonts w:eastAsia="Times New Roman"/>
                <w:sz w:val="18"/>
              </w:rPr>
              <w:t>Александра Д Машуловић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ИП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23.08.2018.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Органска хемија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3,50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0,00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3,50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r w:rsidRPr="00FC24E3">
              <w:t>30</w:t>
            </w:r>
          </w:p>
        </w:tc>
      </w:tr>
      <w:tr w:rsidR="00033C6F" w:rsidRPr="00FC24E3" w:rsidTr="00FC24E3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71004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rFonts w:eastAsia="Times New Roman"/>
                <w:sz w:val="18"/>
              </w:rPr>
              <w:t>Катарина Р Нешовић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ИС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22.02.2018.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Физичка хемија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4,41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0,00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4,41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r w:rsidRPr="00FC24E3">
              <w:t>30</w:t>
            </w:r>
          </w:p>
        </w:tc>
      </w:tr>
      <w:tr w:rsidR="00033C6F" w:rsidRPr="00FC24E3" w:rsidTr="00FC24E3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71004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rFonts w:eastAsia="Times New Roman"/>
                <w:sz w:val="18"/>
              </w:rPr>
              <w:t>Михаило Б Пауновић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ИС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30.01.2020.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Економија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7,00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0,00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7,00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r w:rsidRPr="00FC24E3">
              <w:t>30</w:t>
            </w:r>
          </w:p>
        </w:tc>
      </w:tr>
      <w:tr w:rsidR="00033C6F" w:rsidRPr="00FC24E3" w:rsidTr="00FC24E3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71004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rFonts w:eastAsia="Times New Roman"/>
                <w:sz w:val="18"/>
              </w:rPr>
              <w:t>Тијана З Станишић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ИП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06.12.2018.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Аналитичка хемија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6,95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0,00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6,95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r w:rsidRPr="00FC24E3">
              <w:t>30</w:t>
            </w:r>
          </w:p>
        </w:tc>
      </w:tr>
      <w:tr w:rsidR="00033C6F" w:rsidRPr="00FC24E3" w:rsidTr="00FC24E3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71004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rFonts w:eastAsia="Times New Roman"/>
                <w:sz w:val="18"/>
              </w:rPr>
              <w:t>Марија С Стевановић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ИП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30.05.2019.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rFonts w:eastAsia="Times New Roman"/>
                <w:sz w:val="18"/>
              </w:rPr>
              <w:t>Инжењерство неорганских хемијских производа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0,45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0,00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0,45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r w:rsidRPr="00FC24E3">
              <w:t>30</w:t>
            </w:r>
          </w:p>
        </w:tc>
      </w:tr>
      <w:tr w:rsidR="00033C6F" w:rsidRPr="00FC24E3" w:rsidTr="00FC24E3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71004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rFonts w:eastAsia="Times New Roman"/>
                <w:sz w:val="18"/>
              </w:rPr>
              <w:t>Вукашин Ђ Угриновић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ИП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r w:rsidRPr="00FC24E3">
              <w:rPr>
                <w:rFonts w:eastAsia="Times New Roman"/>
                <w:sz w:val="18"/>
              </w:rPr>
              <w:t>23.08.2018.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pStyle w:val="EMPTYCELLSTYLE"/>
              <w:jc w:val="center"/>
            </w:pPr>
            <w:r w:rsidRPr="00FC24E3">
              <w:rPr>
                <w:sz w:val="18"/>
              </w:rPr>
              <w:t>Инжењерство неорганских хемијских производа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  <w:lang w:eastAsia="en-US"/>
              </w:rPr>
            </w:pPr>
            <w:r w:rsidRPr="00FC24E3">
              <w:rPr>
                <w:sz w:val="16"/>
                <w:szCs w:val="16"/>
                <w:lang w:eastAsia="en-US"/>
              </w:rPr>
              <w:t>4,63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tabs>
                <w:tab w:val="left" w:pos="1451"/>
              </w:tabs>
              <w:rPr>
                <w:sz w:val="16"/>
                <w:szCs w:val="16"/>
                <w:lang w:eastAsia="en-US"/>
              </w:rPr>
            </w:pPr>
            <w:r w:rsidRPr="00FC24E3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  <w:lang w:eastAsia="en-US"/>
              </w:rPr>
            </w:pPr>
            <w:r w:rsidRPr="00FC24E3">
              <w:rPr>
                <w:sz w:val="16"/>
                <w:szCs w:val="16"/>
                <w:lang w:eastAsia="en-US"/>
              </w:rPr>
              <w:t>4,63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r w:rsidRPr="00FC24E3">
              <w:t>30</w:t>
            </w:r>
          </w:p>
        </w:tc>
      </w:tr>
      <w:tr w:rsidR="00033C6F" w:rsidRPr="00FC24E3" w:rsidTr="00FC24E3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71004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Слободан М Милутиновић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8"/>
                <w:szCs w:val="18"/>
              </w:rPr>
            </w:pPr>
            <w:r w:rsidRPr="00FC24E3">
              <w:rPr>
                <w:rFonts w:eastAsia="Times New Roman"/>
                <w:sz w:val="18"/>
              </w:rPr>
              <w:t>ИП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26.10.2017.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8"/>
                <w:szCs w:val="18"/>
              </w:rPr>
            </w:pPr>
            <w:r w:rsidRPr="00FC24E3">
              <w:rPr>
                <w:rFonts w:eastAsia="Times New Roman"/>
                <w:sz w:val="18"/>
              </w:rPr>
              <w:t>Физика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7,85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7,85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r w:rsidRPr="00FC24E3">
              <w:t>30</w:t>
            </w:r>
          </w:p>
        </w:tc>
      </w:tr>
      <w:tr w:rsidR="00033C6F" w:rsidRPr="00FC24E3" w:rsidTr="00FC24E3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71004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Ксенија Д Милошевић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8"/>
                <w:szCs w:val="18"/>
              </w:rPr>
            </w:pPr>
            <w:r w:rsidRPr="00FC24E3">
              <w:rPr>
                <w:rFonts w:eastAsia="Times New Roman"/>
                <w:sz w:val="18"/>
              </w:rPr>
              <w:t>ИП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8"/>
                <w:szCs w:val="18"/>
              </w:rPr>
            </w:pPr>
            <w:r w:rsidRPr="00FC24E3">
              <w:rPr>
                <w:color w:val="000000"/>
                <w:sz w:val="18"/>
                <w:szCs w:val="18"/>
                <w:shd w:val="clear" w:color="auto" w:fill="EAF0F8"/>
              </w:rPr>
              <w:t>31.01.2019.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Полимерно инжењерство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1,11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1,11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r w:rsidRPr="00FC24E3">
              <w:t>30</w:t>
            </w:r>
          </w:p>
        </w:tc>
      </w:tr>
      <w:tr w:rsidR="00033C6F" w:rsidRPr="00FC24E3" w:rsidTr="00FC24E3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71004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Иван Пешић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8"/>
                <w:szCs w:val="18"/>
              </w:rPr>
            </w:pPr>
            <w:r w:rsidRPr="00FC24E3">
              <w:rPr>
                <w:rFonts w:eastAsia="Times New Roman"/>
                <w:sz w:val="18"/>
              </w:rPr>
              <w:t>ИП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color w:val="FFFFFF"/>
                <w:sz w:val="18"/>
                <w:szCs w:val="18"/>
              </w:rPr>
            </w:pPr>
            <w:r w:rsidRPr="00FC24E3">
              <w:rPr>
                <w:color w:val="000000"/>
                <w:sz w:val="18"/>
                <w:szCs w:val="18"/>
                <w:shd w:val="clear" w:color="auto" w:fill="EAF0F8"/>
              </w:rPr>
              <w:t>30.05.2019.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8"/>
                <w:szCs w:val="18"/>
              </w:rPr>
            </w:pPr>
            <w:r w:rsidRPr="00FC24E3">
              <w:rPr>
                <w:rFonts w:eastAsia="Times New Roman"/>
                <w:sz w:val="18"/>
              </w:rPr>
              <w:t>Инжењерство материјала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7,50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7,50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r w:rsidRPr="00FC24E3">
              <w:t>30</w:t>
            </w:r>
          </w:p>
        </w:tc>
      </w:tr>
      <w:tr w:rsidR="00033C6F" w:rsidRPr="00FC24E3" w:rsidTr="00FC24E3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71004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Јелена Д Божовић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СН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01.10.2019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Аналитичка хемија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4,45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0,00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4,45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r w:rsidRPr="00FC24E3">
              <w:t>30</w:t>
            </w:r>
          </w:p>
        </w:tc>
      </w:tr>
      <w:tr w:rsidR="00033C6F" w:rsidRPr="00FC24E3" w:rsidTr="00FC24E3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71004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Ивана М. Сарић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СН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01.10.2019.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Математика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5,06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0,00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pPr>
              <w:rPr>
                <w:sz w:val="16"/>
                <w:szCs w:val="16"/>
              </w:rPr>
            </w:pPr>
            <w:r w:rsidRPr="00FC24E3">
              <w:rPr>
                <w:sz w:val="16"/>
                <w:szCs w:val="16"/>
              </w:rPr>
              <w:t>5,06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C6F" w:rsidRPr="00FC24E3" w:rsidRDefault="00033C6F" w:rsidP="00FC24E3">
            <w:r w:rsidRPr="00FC24E3">
              <w:t>30</w:t>
            </w:r>
          </w:p>
        </w:tc>
      </w:tr>
      <w:tr w:rsidR="00A40BFC" w:rsidRPr="00FC24E3" w:rsidTr="00FC24E3">
        <w:trPr>
          <w:trHeight w:val="340"/>
        </w:trPr>
        <w:tc>
          <w:tcPr>
            <w:tcW w:w="16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FC24E3" w:rsidRDefault="00A40BFC" w:rsidP="00FC24E3">
            <w:p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  <w:r w:rsidRPr="00FC24E3">
              <w:rPr>
                <w:b/>
                <w:sz w:val="18"/>
                <w:szCs w:val="18"/>
                <w:lang w:val="sr-Cyrl-CS"/>
              </w:rPr>
              <w:lastRenderedPageBreak/>
              <w:t>Број сарадника: 18</w:t>
            </w:r>
          </w:p>
        </w:tc>
        <w:tc>
          <w:tcPr>
            <w:tcW w:w="1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FC24E3" w:rsidRDefault="00A40BFC" w:rsidP="00FC24E3">
            <w:p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  <w:r w:rsidRPr="00FC24E3">
              <w:rPr>
                <w:b/>
                <w:sz w:val="18"/>
                <w:szCs w:val="18"/>
                <w:lang w:val="sr-Cyrl-CS"/>
              </w:rPr>
              <w:t>Укупно часова активне наставе</w:t>
            </w:r>
          </w:p>
        </w:tc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5773FA" w:rsidRDefault="005773FA" w:rsidP="00FC24E3">
            <w:pPr>
              <w:tabs>
                <w:tab w:val="left" w:pos="567"/>
              </w:tabs>
              <w:rPr>
                <w:b/>
                <w:sz w:val="18"/>
                <w:szCs w:val="18"/>
                <w:lang w:val="en-GB"/>
              </w:rPr>
            </w:pPr>
            <w:r w:rsidRPr="005773FA">
              <w:rPr>
                <w:b/>
                <w:sz w:val="18"/>
                <w:szCs w:val="18"/>
                <w:lang w:val="en-GB"/>
              </w:rPr>
              <w:t>80,</w:t>
            </w:r>
            <w:bookmarkStart w:id="0" w:name="_GoBack"/>
            <w:bookmarkEnd w:id="0"/>
            <w:r w:rsidRPr="005773FA">
              <w:rPr>
                <w:b/>
                <w:sz w:val="18"/>
                <w:szCs w:val="18"/>
                <w:lang w:val="en-GB"/>
              </w:rPr>
              <w:t>11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5773FA" w:rsidRDefault="005773FA" w:rsidP="00FC24E3">
            <w:pPr>
              <w:rPr>
                <w:b/>
                <w:lang w:val="en-GB"/>
              </w:rPr>
            </w:pPr>
            <w:r w:rsidRPr="005773FA">
              <w:rPr>
                <w:b/>
                <w:lang w:val="en-GB"/>
              </w:rPr>
              <w:t>0,00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5773FA" w:rsidRDefault="005773FA" w:rsidP="00FC24E3">
            <w:pPr>
              <w:rPr>
                <w:b/>
                <w:lang w:val="en-GB"/>
              </w:rPr>
            </w:pPr>
            <w:r w:rsidRPr="005773FA">
              <w:rPr>
                <w:b/>
                <w:lang w:val="en-GB"/>
              </w:rPr>
              <w:t>5,06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BFC" w:rsidRPr="00FC24E3" w:rsidRDefault="00A40BFC" w:rsidP="00FC24E3"/>
        </w:tc>
      </w:tr>
      <w:tr w:rsidR="00033C6F" w:rsidRPr="00FC24E3" w:rsidTr="00FC24E3">
        <w:trPr>
          <w:trHeight w:val="1746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683"/>
              <w:gridCol w:w="539"/>
              <w:gridCol w:w="689"/>
              <w:gridCol w:w="1108"/>
              <w:gridCol w:w="459"/>
              <w:gridCol w:w="626"/>
              <w:gridCol w:w="863"/>
              <w:gridCol w:w="831"/>
              <w:gridCol w:w="687"/>
              <w:gridCol w:w="690"/>
              <w:gridCol w:w="687"/>
              <w:gridCol w:w="829"/>
              <w:gridCol w:w="687"/>
              <w:gridCol w:w="690"/>
              <w:gridCol w:w="687"/>
              <w:gridCol w:w="459"/>
              <w:gridCol w:w="575"/>
              <w:gridCol w:w="567"/>
            </w:tblGrid>
            <w:tr w:rsidR="00033C6F" w:rsidRPr="00FC24E3" w:rsidTr="00B35334">
              <w:trPr>
                <w:cantSplit/>
                <w:trHeight w:val="1659"/>
                <w:jc w:val="center"/>
              </w:trPr>
              <w:tc>
                <w:tcPr>
                  <w:tcW w:w="634" w:type="pct"/>
                  <w:shd w:val="clear" w:color="auto" w:fill="F2F2F2"/>
                  <w:vAlign w:val="center"/>
                </w:tcPr>
                <w:p w:rsidR="00033C6F" w:rsidRPr="00FC24E3" w:rsidRDefault="00033C6F" w:rsidP="00FC24E3">
                  <w:pPr>
                    <w:rPr>
                      <w:lang w:val="sr-Cyrl-CS"/>
                    </w:rPr>
                  </w:pPr>
                  <w:r w:rsidRPr="00FC24E3">
                    <w:rPr>
                      <w:lang w:val="sr-Cyrl-CS"/>
                    </w:rPr>
                    <w:t>Звања сарадника</w:t>
                  </w:r>
                </w:p>
              </w:tc>
              <w:tc>
                <w:tcPr>
                  <w:tcW w:w="206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FC24E3">
                  <w:r w:rsidRPr="00FC24E3">
                    <w:rPr>
                      <w:lang w:val="sr-Cyrl-CS"/>
                    </w:rPr>
                    <w:t>Сарадниик у настави-СН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FC24E3">
                  <w:r w:rsidRPr="00FC24E3">
                    <w:rPr>
                      <w:lang w:val="sr-Cyrl-CS"/>
                    </w:rPr>
                    <w:t>Сарадниик  ван радног односа-СРО</w:t>
                  </w:r>
                </w:p>
              </w:tc>
              <w:tc>
                <w:tcPr>
                  <w:tcW w:w="419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FC24E3">
                  <w:pPr>
                    <w:rPr>
                      <w:lang w:val="sr-Cyrl-CS"/>
                    </w:rPr>
                  </w:pPr>
                  <w:r w:rsidRPr="00FC24E3">
                    <w:rPr>
                      <w:lang w:val="sr-Cyrl-CS"/>
                    </w:rPr>
                    <w:t>Сарадник за  део практичне -СП</w:t>
                  </w:r>
                </w:p>
                <w:p w:rsidR="00033C6F" w:rsidRPr="00FC24E3" w:rsidRDefault="00033C6F" w:rsidP="00FC24E3">
                  <w:r w:rsidRPr="00FC24E3">
                    <w:rPr>
                      <w:lang w:val="sr-Cyrl-CS"/>
                    </w:rPr>
                    <w:t>наставе/Клинички А-КА</w:t>
                  </w:r>
                </w:p>
              </w:tc>
              <w:tc>
                <w:tcPr>
                  <w:tcW w:w="157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FC24E3">
                  <w:pPr>
                    <w:ind w:left="113" w:right="113"/>
                  </w:pPr>
                  <w:r w:rsidRPr="00FC24E3">
                    <w:rPr>
                      <w:lang w:val="sr-Cyrl-CS"/>
                    </w:rPr>
                    <w:t>А-А</w:t>
                  </w:r>
                </w:p>
              </w:tc>
              <w:tc>
                <w:tcPr>
                  <w:tcW w:w="238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FC24E3">
                  <w:pPr>
                    <w:ind w:left="113" w:right="113"/>
                  </w:pPr>
                  <w:r w:rsidRPr="00FC24E3">
                    <w:t>А са докторатом-АД</w:t>
                  </w:r>
                </w:p>
              </w:tc>
              <w:tc>
                <w:tcPr>
                  <w:tcW w:w="327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FC24E3">
                  <w:pPr>
                    <w:ind w:left="113" w:right="113"/>
                  </w:pPr>
                  <w:r w:rsidRPr="00FC24E3">
                    <w:t>Стипендиста МПНТР Србије</w:t>
                  </w:r>
                  <w:r w:rsidRPr="00FC24E3">
                    <w:rPr>
                      <w:lang w:val="en-US"/>
                    </w:rPr>
                    <w:t>-</w:t>
                  </w:r>
                  <w:r w:rsidRPr="00FC24E3">
                    <w:t>-СМ</w:t>
                  </w:r>
                </w:p>
              </w:tc>
              <w:tc>
                <w:tcPr>
                  <w:tcW w:w="315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FC24E3">
                  <w:pPr>
                    <w:ind w:left="113" w:right="113"/>
                    <w:rPr>
                      <w:lang w:val="sr-Cyrl-CS"/>
                    </w:rPr>
                  </w:pPr>
                  <w:r w:rsidRPr="00FC24E3">
                    <w:rPr>
                      <w:lang w:val="sr-Cyrl-CS"/>
                    </w:rPr>
                    <w:t>ИП-ИП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FC24E3">
                  <w:pPr>
                    <w:ind w:left="113" w:right="113"/>
                    <w:rPr>
                      <w:lang w:val="sr-Cyrl-CS"/>
                    </w:rPr>
                  </w:pPr>
                  <w:r w:rsidRPr="00FC24E3">
                    <w:rPr>
                      <w:lang w:val="sr-Cyrl-CS"/>
                    </w:rPr>
                    <w:t>ИС-ИС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FC24E3">
                  <w:pPr>
                    <w:ind w:left="113" w:right="113"/>
                    <w:rPr>
                      <w:lang w:val="sr-Cyrl-CS"/>
                    </w:rPr>
                  </w:pPr>
                  <w:r w:rsidRPr="00FC24E3">
                    <w:rPr>
                      <w:lang w:val="sr-Cyrl-CS"/>
                    </w:rPr>
                    <w:t>Уметнички сарадник-УС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FC24E3">
                  <w:pPr>
                    <w:ind w:left="113" w:right="113"/>
                  </w:pPr>
                  <w:r w:rsidRPr="00FC24E3">
                    <w:t>Виши уметнички сарадник-ВУС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FC24E3">
                  <w:pPr>
                    <w:ind w:left="113" w:right="113"/>
                  </w:pPr>
                  <w:r w:rsidRPr="00FC24E3">
                    <w:t>Самостални уметнички сарадник-СУС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FC24E3">
                  <w:pPr>
                    <w:ind w:left="113" w:right="113"/>
                  </w:pPr>
                  <w:r w:rsidRPr="00FC24E3">
                    <w:t>Стручни сарадник-СС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FC24E3">
                  <w:pPr>
                    <w:ind w:left="113" w:right="113"/>
                  </w:pPr>
                  <w:r w:rsidRPr="00FC24E3">
                    <w:t>Виши стручни сарадник-ВСС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FC24E3">
                  <w:pPr>
                    <w:ind w:left="113" w:right="113"/>
                  </w:pPr>
                  <w:r w:rsidRPr="00FC24E3">
                    <w:t>Самостални стручни сарадник-ССС</w:t>
                  </w:r>
                </w:p>
              </w:tc>
              <w:tc>
                <w:tcPr>
                  <w:tcW w:w="125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FC24E3">
                  <w:pPr>
                    <w:ind w:left="113" w:right="113"/>
                    <w:rPr>
                      <w:lang w:val="sr-Cyrl-CS"/>
                    </w:rPr>
                  </w:pPr>
                  <w:r w:rsidRPr="00FC24E3">
                    <w:rPr>
                      <w:lang w:val="sr-Cyrl-CS"/>
                    </w:rPr>
                    <w:t>Лектори-Л</w:t>
                  </w:r>
                </w:p>
              </w:tc>
              <w:tc>
                <w:tcPr>
                  <w:tcW w:w="219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FC24E3">
                  <w:pPr>
                    <w:ind w:left="113" w:right="113"/>
                    <w:rPr>
                      <w:lang w:val="sr-Cyrl-CS"/>
                    </w:rPr>
                  </w:pPr>
                  <w:r w:rsidRPr="00FC24E3">
                    <w:rPr>
                      <w:lang w:val="sr-Cyrl-CS"/>
                    </w:rPr>
                    <w:t>Виши лектор-ВЛ</w:t>
                  </w:r>
                </w:p>
              </w:tc>
              <w:tc>
                <w:tcPr>
                  <w:tcW w:w="216" w:type="pct"/>
                  <w:shd w:val="clear" w:color="auto" w:fill="F2F2F2"/>
                  <w:textDirection w:val="btLr"/>
                  <w:vAlign w:val="center"/>
                </w:tcPr>
                <w:p w:rsidR="00033C6F" w:rsidRPr="00FC24E3" w:rsidRDefault="00033C6F" w:rsidP="00FC24E3">
                  <w:pPr>
                    <w:ind w:left="113" w:right="113"/>
                    <w:rPr>
                      <w:lang w:val="sr-Cyrl-CS"/>
                    </w:rPr>
                  </w:pPr>
                  <w:r w:rsidRPr="00FC24E3">
                    <w:rPr>
                      <w:lang w:val="sr-Cyrl-CS"/>
                    </w:rPr>
                    <w:t>Остали-О</w:t>
                  </w:r>
                </w:p>
              </w:tc>
            </w:tr>
          </w:tbl>
          <w:p w:rsidR="00033C6F" w:rsidRPr="00FC24E3" w:rsidRDefault="00033C6F" w:rsidP="00FC24E3">
            <w:pPr>
              <w:tabs>
                <w:tab w:val="left" w:pos="567"/>
              </w:tabs>
              <w:rPr>
                <w:lang w:val="sr-Cyrl-CS"/>
              </w:rPr>
            </w:pPr>
          </w:p>
        </w:tc>
      </w:tr>
    </w:tbl>
    <w:p w:rsidR="00033C6F" w:rsidRPr="00FC24E3" w:rsidRDefault="00033C6F" w:rsidP="002760C2"/>
    <w:p w:rsidR="00033C6F" w:rsidRPr="00FC24E3" w:rsidRDefault="00033C6F" w:rsidP="00033C6F">
      <w:r w:rsidRPr="00FC24E3">
        <w:br w:type="page"/>
      </w:r>
      <w:r w:rsidRPr="00FC24E3">
        <w:rPr>
          <w:b/>
          <w:lang w:val="sr-Cyrl-CS"/>
        </w:rPr>
        <w:lastRenderedPageBreak/>
        <w:t xml:space="preserve">Табела 9.8 </w:t>
      </w:r>
      <w:r w:rsidRPr="00FC24E3">
        <w:rPr>
          <w:iCs/>
          <w:lang w:val="sr-Cyrl-CS"/>
        </w:rPr>
        <w:t>Збирни преглед броја наставника по областима,  и ужим научним областима ангажованих</w:t>
      </w:r>
      <w:r w:rsidRPr="00FC24E3">
        <w:rPr>
          <w:iCs/>
          <w:lang w:val="ru-RU"/>
        </w:rPr>
        <w:t xml:space="preserve"> </w:t>
      </w:r>
      <w:r w:rsidRPr="00FC24E3">
        <w:rPr>
          <w:iCs/>
          <w:lang w:val="sr-Cyrl-CS"/>
        </w:rPr>
        <w:t>на студијском програму</w:t>
      </w:r>
      <w:r w:rsidR="007E5EF2" w:rsidRPr="00FC24E3">
        <w:rPr>
          <w:iCs/>
          <w:lang w:val="sr-Cyrl-CS"/>
        </w:rPr>
        <w:t xml:space="preserve"> </w:t>
      </w:r>
      <w:r w:rsidR="007E5EF2" w:rsidRPr="00FC24E3">
        <w:rPr>
          <w:bCs/>
          <w:iCs/>
          <w:lang w:val="sr-Cyrl-CS"/>
        </w:rPr>
        <w:t>хемијско инжењерство</w:t>
      </w:r>
    </w:p>
    <w:tbl>
      <w:tblPr>
        <w:tblW w:w="51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9"/>
        <w:gridCol w:w="1519"/>
        <w:gridCol w:w="1461"/>
        <w:gridCol w:w="876"/>
        <w:gridCol w:w="906"/>
        <w:gridCol w:w="988"/>
        <w:gridCol w:w="1167"/>
        <w:gridCol w:w="876"/>
        <w:gridCol w:w="1025"/>
        <w:gridCol w:w="437"/>
        <w:gridCol w:w="582"/>
        <w:gridCol w:w="582"/>
        <w:gridCol w:w="1316"/>
        <w:gridCol w:w="728"/>
        <w:gridCol w:w="582"/>
        <w:gridCol w:w="582"/>
        <w:gridCol w:w="982"/>
      </w:tblGrid>
      <w:tr w:rsidR="00033C6F" w:rsidRPr="00FC24E3" w:rsidTr="00B35334">
        <w:trPr>
          <w:cantSplit/>
          <w:trHeight w:val="1435"/>
          <w:jc w:val="center"/>
        </w:trPr>
        <w:tc>
          <w:tcPr>
            <w:tcW w:w="181" w:type="pct"/>
            <w:shd w:val="clear" w:color="auto" w:fill="F2F2F2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FC24E3">
              <w:rPr>
                <w:sz w:val="18"/>
                <w:szCs w:val="18"/>
                <w:lang w:val="sr-Cyrl-CS"/>
              </w:rPr>
              <w:t>Р.Б</w:t>
            </w:r>
          </w:p>
        </w:tc>
        <w:tc>
          <w:tcPr>
            <w:tcW w:w="501" w:type="pct"/>
            <w:shd w:val="clear" w:color="auto" w:fill="F2F2F2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FC24E3">
              <w:rPr>
                <w:sz w:val="18"/>
                <w:szCs w:val="18"/>
                <w:lang w:val="sr-Cyrl-CS"/>
              </w:rPr>
              <w:t>Област</w:t>
            </w:r>
          </w:p>
        </w:tc>
        <w:tc>
          <w:tcPr>
            <w:tcW w:w="482" w:type="pct"/>
            <w:shd w:val="clear" w:color="auto" w:fill="F2F2F2"/>
            <w:vAlign w:val="center"/>
          </w:tcPr>
          <w:p w:rsidR="00033C6F" w:rsidRPr="00FC24E3" w:rsidRDefault="00033C6F" w:rsidP="00B35334">
            <w:pPr>
              <w:spacing w:after="60"/>
              <w:rPr>
                <w:sz w:val="18"/>
                <w:szCs w:val="18"/>
                <w:lang w:val="sr-Cyrl-CS"/>
              </w:rPr>
            </w:pPr>
            <w:r w:rsidRPr="00FC24E3">
              <w:rPr>
                <w:sz w:val="18"/>
                <w:szCs w:val="18"/>
                <w:lang w:val="sr-Cyrl-CS"/>
              </w:rPr>
              <w:t>Ужа научна</w:t>
            </w:r>
            <w:r w:rsidRPr="00FC24E3">
              <w:rPr>
                <w:sz w:val="18"/>
                <w:szCs w:val="18"/>
              </w:rPr>
              <w:t>,</w:t>
            </w:r>
            <w:r w:rsidRPr="00FC24E3">
              <w:rPr>
                <w:sz w:val="18"/>
                <w:szCs w:val="18"/>
                <w:lang w:val="sr-Cyrl-CS"/>
              </w:rPr>
              <w:t xml:space="preserve"> уметничка</w:t>
            </w:r>
            <w:r w:rsidRPr="00FC24E3">
              <w:rPr>
                <w:sz w:val="18"/>
                <w:szCs w:val="18"/>
              </w:rPr>
              <w:t xml:space="preserve"> односно стручна </w:t>
            </w:r>
            <w:r w:rsidRPr="00FC24E3">
              <w:rPr>
                <w:sz w:val="18"/>
                <w:szCs w:val="18"/>
                <w:lang w:val="sr-Cyrl-CS"/>
              </w:rPr>
              <w:t xml:space="preserve"> област</w:t>
            </w:r>
          </w:p>
        </w:tc>
        <w:tc>
          <w:tcPr>
            <w:tcW w:w="289" w:type="pct"/>
            <w:shd w:val="clear" w:color="auto" w:fill="F2F2F2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FC24E3">
              <w:rPr>
                <w:sz w:val="18"/>
                <w:szCs w:val="18"/>
                <w:lang w:val="sr-Cyrl-CS"/>
              </w:rPr>
              <w:t>Настав. стран. језика</w:t>
            </w:r>
          </w:p>
        </w:tc>
        <w:tc>
          <w:tcPr>
            <w:tcW w:w="299" w:type="pct"/>
            <w:shd w:val="clear" w:color="auto" w:fill="F2F2F2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ind w:left="-107"/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  <w:lang w:val="sr-Cyrl-CS"/>
              </w:rPr>
              <w:t>Настав. вештина</w:t>
            </w:r>
          </w:p>
        </w:tc>
        <w:tc>
          <w:tcPr>
            <w:tcW w:w="326" w:type="pct"/>
            <w:shd w:val="clear" w:color="auto" w:fill="F2F2F2"/>
            <w:vAlign w:val="center"/>
          </w:tcPr>
          <w:p w:rsidR="00033C6F" w:rsidRPr="00FC24E3" w:rsidRDefault="00033C6F" w:rsidP="00B35334">
            <w:pPr>
              <w:ind w:left="-73" w:right="-107"/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Предавач</w:t>
            </w:r>
          </w:p>
        </w:tc>
        <w:tc>
          <w:tcPr>
            <w:tcW w:w="385" w:type="pct"/>
            <w:shd w:val="clear" w:color="auto" w:fill="F2F2F2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Предавач ван радног односа</w:t>
            </w:r>
          </w:p>
        </w:tc>
        <w:tc>
          <w:tcPr>
            <w:tcW w:w="289" w:type="pct"/>
            <w:shd w:val="clear" w:color="auto" w:fill="F2F2F2"/>
            <w:vAlign w:val="center"/>
          </w:tcPr>
          <w:p w:rsidR="00033C6F" w:rsidRPr="00FC24E3" w:rsidRDefault="00033C6F" w:rsidP="00B35334">
            <w:pPr>
              <w:ind w:left="-79" w:right="-108"/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Виши</w:t>
            </w:r>
          </w:p>
          <w:p w:rsidR="00033C6F" w:rsidRPr="00FC24E3" w:rsidRDefault="00033C6F" w:rsidP="00B35334">
            <w:pPr>
              <w:ind w:left="-79" w:right="-108"/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</w:rPr>
              <w:t>предавач</w:t>
            </w:r>
          </w:p>
        </w:tc>
        <w:tc>
          <w:tcPr>
            <w:tcW w:w="338" w:type="pct"/>
            <w:shd w:val="clear" w:color="auto" w:fill="F2F2F2"/>
            <w:vAlign w:val="center"/>
          </w:tcPr>
          <w:p w:rsidR="00033C6F" w:rsidRPr="00FC24E3" w:rsidRDefault="00033C6F" w:rsidP="00B35334">
            <w:pPr>
              <w:rPr>
                <w:sz w:val="18"/>
                <w:szCs w:val="18"/>
                <w:lang w:val="sr-Cyrl-CS"/>
              </w:rPr>
            </w:pPr>
            <w:r w:rsidRPr="00FC24E3">
              <w:rPr>
                <w:sz w:val="18"/>
                <w:szCs w:val="18"/>
                <w:lang w:val="sr-Cyrl-CS"/>
              </w:rPr>
              <w:t>Проф. стр.студ.</w:t>
            </w:r>
          </w:p>
        </w:tc>
        <w:tc>
          <w:tcPr>
            <w:tcW w:w="144" w:type="pct"/>
            <w:shd w:val="clear" w:color="auto" w:fill="F2F2F2"/>
            <w:textDirection w:val="btLr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ind w:left="113" w:right="113"/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  <w:lang w:val="sr-Cyrl-CS"/>
              </w:rPr>
              <w:t>Доцент</w:t>
            </w:r>
          </w:p>
        </w:tc>
        <w:tc>
          <w:tcPr>
            <w:tcW w:w="192" w:type="pct"/>
            <w:shd w:val="clear" w:color="auto" w:fill="F2F2F2"/>
            <w:textDirection w:val="btLr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ind w:left="113" w:right="113"/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  <w:lang w:val="sr-Cyrl-CS"/>
              </w:rPr>
              <w:t>Ванр. роф.</w:t>
            </w:r>
          </w:p>
        </w:tc>
        <w:tc>
          <w:tcPr>
            <w:tcW w:w="192" w:type="pct"/>
            <w:shd w:val="clear" w:color="auto" w:fill="F2F2F2"/>
            <w:textDirection w:val="btLr"/>
            <w:vAlign w:val="center"/>
          </w:tcPr>
          <w:p w:rsidR="00033C6F" w:rsidRPr="00FC24E3" w:rsidRDefault="00033C6F" w:rsidP="00B35334">
            <w:pPr>
              <w:ind w:left="-93" w:right="-181"/>
              <w:rPr>
                <w:sz w:val="18"/>
                <w:szCs w:val="18"/>
              </w:rPr>
            </w:pPr>
            <w:r w:rsidRPr="00FC24E3">
              <w:rPr>
                <w:sz w:val="18"/>
                <w:szCs w:val="18"/>
                <w:lang w:val="sr-Cyrl-CS"/>
              </w:rPr>
              <w:t>Редов. проф.</w:t>
            </w:r>
          </w:p>
        </w:tc>
        <w:tc>
          <w:tcPr>
            <w:tcW w:w="434" w:type="pct"/>
            <w:shd w:val="clear" w:color="auto" w:fill="F2F2F2"/>
            <w:vAlign w:val="center"/>
          </w:tcPr>
          <w:p w:rsidR="00033C6F" w:rsidRPr="00FC24E3" w:rsidRDefault="00033C6F" w:rsidP="00B35334">
            <w:pPr>
              <w:ind w:left="-35" w:right="-155"/>
              <w:rPr>
                <w:sz w:val="18"/>
                <w:szCs w:val="18"/>
                <w:lang w:val="sr-Cyrl-CS"/>
              </w:rPr>
            </w:pPr>
            <w:r w:rsidRPr="00FC24E3">
              <w:rPr>
                <w:sz w:val="18"/>
                <w:szCs w:val="18"/>
                <w:lang w:val="sr-Cyrl-CS"/>
              </w:rPr>
              <w:t xml:space="preserve">Научно звања –истраживач </w:t>
            </w:r>
          </w:p>
        </w:tc>
        <w:tc>
          <w:tcPr>
            <w:tcW w:w="240" w:type="pct"/>
            <w:shd w:val="clear" w:color="auto" w:fill="F2F2F2"/>
            <w:textDirection w:val="btLr"/>
            <w:vAlign w:val="center"/>
          </w:tcPr>
          <w:p w:rsidR="00033C6F" w:rsidRPr="00FC24E3" w:rsidRDefault="00033C6F" w:rsidP="00B35334">
            <w:pPr>
              <w:rPr>
                <w:sz w:val="18"/>
                <w:szCs w:val="18"/>
                <w:lang w:val="sr-Cyrl-CS"/>
              </w:rPr>
            </w:pPr>
            <w:r w:rsidRPr="00FC24E3">
              <w:rPr>
                <w:sz w:val="18"/>
                <w:szCs w:val="18"/>
                <w:lang w:val="sr-Cyrl-CS"/>
              </w:rPr>
              <w:t>Емеритуси</w:t>
            </w:r>
          </w:p>
        </w:tc>
        <w:tc>
          <w:tcPr>
            <w:tcW w:w="192" w:type="pct"/>
            <w:shd w:val="clear" w:color="auto" w:fill="F2F2F2"/>
            <w:textDirection w:val="btLr"/>
            <w:vAlign w:val="center"/>
          </w:tcPr>
          <w:p w:rsidR="00033C6F" w:rsidRPr="00FC24E3" w:rsidRDefault="00033C6F" w:rsidP="00B35334">
            <w:pPr>
              <w:rPr>
                <w:sz w:val="18"/>
                <w:szCs w:val="18"/>
                <w:lang w:val="sr-Cyrl-CS"/>
              </w:rPr>
            </w:pPr>
            <w:r w:rsidRPr="00FC24E3">
              <w:rPr>
                <w:sz w:val="18"/>
                <w:szCs w:val="18"/>
                <w:lang w:val="sr-Cyrl-CS"/>
              </w:rPr>
              <w:t xml:space="preserve">Гост.проф. </w:t>
            </w:r>
          </w:p>
        </w:tc>
        <w:tc>
          <w:tcPr>
            <w:tcW w:w="192" w:type="pct"/>
            <w:shd w:val="clear" w:color="auto" w:fill="F2F2F2"/>
            <w:textDirection w:val="btLr"/>
            <w:vAlign w:val="center"/>
          </w:tcPr>
          <w:p w:rsidR="00033C6F" w:rsidRPr="00FC24E3" w:rsidRDefault="00033C6F" w:rsidP="00B35334">
            <w:pPr>
              <w:rPr>
                <w:sz w:val="18"/>
                <w:szCs w:val="18"/>
                <w:lang w:val="sr-Cyrl-CS"/>
              </w:rPr>
            </w:pPr>
            <w:r w:rsidRPr="00FC24E3">
              <w:rPr>
                <w:sz w:val="18"/>
                <w:szCs w:val="18"/>
                <w:lang w:val="sr-Cyrl-CS"/>
              </w:rPr>
              <w:t>Остали</w:t>
            </w:r>
          </w:p>
        </w:tc>
        <w:tc>
          <w:tcPr>
            <w:tcW w:w="324" w:type="pct"/>
            <w:shd w:val="clear" w:color="auto" w:fill="F2F2F2"/>
            <w:vAlign w:val="center"/>
          </w:tcPr>
          <w:p w:rsidR="00033C6F" w:rsidRPr="00FC24E3" w:rsidRDefault="00033C6F" w:rsidP="00B35334">
            <w:pPr>
              <w:ind w:right="-56"/>
              <w:rPr>
                <w:sz w:val="18"/>
                <w:szCs w:val="18"/>
                <w:lang w:val="sr-Cyrl-CS"/>
              </w:rPr>
            </w:pPr>
            <w:r w:rsidRPr="00FC24E3">
              <w:rPr>
                <w:sz w:val="18"/>
                <w:szCs w:val="18"/>
                <w:lang w:val="sr-Cyrl-CS"/>
              </w:rPr>
              <w:t>Укупно</w:t>
            </w:r>
          </w:p>
        </w:tc>
      </w:tr>
      <w:tr w:rsidR="00033C6F" w:rsidRPr="00FC24E3" w:rsidTr="00943628">
        <w:trPr>
          <w:trHeight w:val="346"/>
          <w:jc w:val="center"/>
        </w:trPr>
        <w:tc>
          <w:tcPr>
            <w:tcW w:w="181" w:type="pct"/>
            <w:vAlign w:val="center"/>
          </w:tcPr>
          <w:p w:rsidR="00033C6F" w:rsidRPr="00FC24E3" w:rsidRDefault="00033C6F" w:rsidP="0071004F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1" w:type="pct"/>
            <w:vAlign w:val="center"/>
          </w:tcPr>
          <w:p w:rsidR="00033C6F" w:rsidRPr="00FC24E3" w:rsidRDefault="00033C6F" w:rsidP="00B35334">
            <w:pPr>
              <w:rPr>
                <w:sz w:val="18"/>
                <w:szCs w:val="18"/>
                <w:lang w:val="sr-Cyrl-CS"/>
              </w:rPr>
            </w:pPr>
            <w:r w:rsidRPr="00FC24E3">
              <w:rPr>
                <w:rFonts w:eastAsia="Times New Roman"/>
                <w:sz w:val="18"/>
                <w:szCs w:val="18"/>
              </w:rPr>
              <w:t>Технолошко инжењерство</w:t>
            </w:r>
          </w:p>
        </w:tc>
        <w:tc>
          <w:tcPr>
            <w:tcW w:w="482" w:type="pct"/>
            <w:vAlign w:val="center"/>
          </w:tcPr>
          <w:p w:rsidR="00033C6F" w:rsidRPr="00FC24E3" w:rsidRDefault="00033C6F" w:rsidP="00B35334">
            <w:r w:rsidRPr="00FC24E3">
              <w:rPr>
                <w:rFonts w:eastAsia="Times New Roman"/>
                <w:sz w:val="18"/>
              </w:rPr>
              <w:t>Хемијско инжењерство</w:t>
            </w:r>
          </w:p>
        </w:tc>
        <w:tc>
          <w:tcPr>
            <w:tcW w:w="289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ind w:left="-107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6" w:type="pct"/>
            <w:vAlign w:val="center"/>
          </w:tcPr>
          <w:p w:rsidR="00033C6F" w:rsidRPr="00FC24E3" w:rsidRDefault="00033C6F" w:rsidP="00B35334">
            <w:pPr>
              <w:ind w:left="-73" w:right="-107"/>
              <w:rPr>
                <w:b/>
                <w:sz w:val="16"/>
                <w:szCs w:val="16"/>
              </w:rPr>
            </w:pPr>
          </w:p>
        </w:tc>
        <w:tc>
          <w:tcPr>
            <w:tcW w:w="385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:rsidR="00033C6F" w:rsidRPr="00FC24E3" w:rsidRDefault="00033C6F" w:rsidP="00B35334">
            <w:pPr>
              <w:ind w:left="-79" w:right="-108"/>
              <w:rPr>
                <w:b/>
                <w:sz w:val="16"/>
                <w:szCs w:val="16"/>
              </w:rPr>
            </w:pPr>
          </w:p>
        </w:tc>
        <w:tc>
          <w:tcPr>
            <w:tcW w:w="338" w:type="pct"/>
            <w:vAlign w:val="center"/>
          </w:tcPr>
          <w:p w:rsidR="00033C6F" w:rsidRPr="00FC24E3" w:rsidRDefault="00033C6F" w:rsidP="00B35334">
            <w:pPr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en-US"/>
              </w:rPr>
            </w:pPr>
            <w:r w:rsidRPr="00FC24E3">
              <w:rPr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92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en-US"/>
              </w:rPr>
            </w:pPr>
            <w:r w:rsidRPr="00FC24E3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92" w:type="pct"/>
            <w:vAlign w:val="center"/>
          </w:tcPr>
          <w:p w:rsidR="00033C6F" w:rsidRPr="00FC24E3" w:rsidRDefault="00033C6F" w:rsidP="00B35334">
            <w:pPr>
              <w:ind w:right="-181"/>
              <w:rPr>
                <w:b/>
                <w:sz w:val="16"/>
                <w:szCs w:val="16"/>
                <w:lang w:val="en-US"/>
              </w:rPr>
            </w:pPr>
            <w:r w:rsidRPr="00FC24E3">
              <w:rPr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434" w:type="pct"/>
            <w:vAlign w:val="center"/>
          </w:tcPr>
          <w:p w:rsidR="00033C6F" w:rsidRPr="00FC24E3" w:rsidRDefault="00033C6F" w:rsidP="00B35334">
            <w:pPr>
              <w:ind w:left="-35" w:right="-155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4" w:type="pct"/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18</w:t>
            </w:r>
          </w:p>
        </w:tc>
      </w:tr>
      <w:tr w:rsidR="00033C6F" w:rsidRPr="00FC24E3" w:rsidTr="00943628">
        <w:trPr>
          <w:trHeight w:val="346"/>
          <w:jc w:val="center"/>
        </w:trPr>
        <w:tc>
          <w:tcPr>
            <w:tcW w:w="181" w:type="pct"/>
            <w:vAlign w:val="center"/>
          </w:tcPr>
          <w:p w:rsidR="00033C6F" w:rsidRPr="00FC24E3" w:rsidRDefault="00033C6F" w:rsidP="0071004F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1" w:type="pct"/>
            <w:vAlign w:val="center"/>
          </w:tcPr>
          <w:p w:rsidR="00033C6F" w:rsidRPr="00FC24E3" w:rsidRDefault="00033C6F" w:rsidP="00B35334">
            <w:pPr>
              <w:rPr>
                <w:sz w:val="18"/>
                <w:szCs w:val="18"/>
              </w:rPr>
            </w:pPr>
            <w:r w:rsidRPr="00FC24E3">
              <w:rPr>
                <w:rFonts w:eastAsia="Times New Roman"/>
                <w:sz w:val="18"/>
                <w:szCs w:val="18"/>
              </w:rPr>
              <w:t>Технолошко инжењерство</w:t>
            </w:r>
          </w:p>
        </w:tc>
        <w:tc>
          <w:tcPr>
            <w:tcW w:w="482" w:type="pct"/>
            <w:vAlign w:val="center"/>
          </w:tcPr>
          <w:p w:rsidR="00033C6F" w:rsidRPr="00FC24E3" w:rsidRDefault="00033C6F" w:rsidP="00B35334">
            <w:r w:rsidRPr="00FC24E3">
              <w:rPr>
                <w:rFonts w:eastAsia="Times New Roman"/>
                <w:sz w:val="18"/>
              </w:rPr>
              <w:t>Биохемијско инжењерство и биотехнологија</w:t>
            </w:r>
          </w:p>
        </w:tc>
        <w:tc>
          <w:tcPr>
            <w:tcW w:w="289" w:type="pct"/>
            <w:vAlign w:val="center"/>
          </w:tcPr>
          <w:p w:rsidR="0071004F" w:rsidRPr="0071004F" w:rsidRDefault="0071004F" w:rsidP="0071004F">
            <w:pPr>
              <w:tabs>
                <w:tab w:val="left" w:pos="567"/>
              </w:tabs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299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ind w:left="-107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6" w:type="pct"/>
            <w:vAlign w:val="center"/>
          </w:tcPr>
          <w:p w:rsidR="00033C6F" w:rsidRPr="00FC24E3" w:rsidRDefault="00033C6F" w:rsidP="00B35334">
            <w:pPr>
              <w:ind w:left="-73" w:right="-107"/>
              <w:rPr>
                <w:b/>
                <w:sz w:val="16"/>
                <w:szCs w:val="16"/>
              </w:rPr>
            </w:pPr>
          </w:p>
        </w:tc>
        <w:tc>
          <w:tcPr>
            <w:tcW w:w="385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:rsidR="00033C6F" w:rsidRPr="00FC24E3" w:rsidRDefault="00033C6F" w:rsidP="00B35334">
            <w:pPr>
              <w:ind w:left="-79" w:right="-108"/>
              <w:rPr>
                <w:b/>
                <w:sz w:val="16"/>
                <w:szCs w:val="16"/>
              </w:rPr>
            </w:pPr>
          </w:p>
        </w:tc>
        <w:tc>
          <w:tcPr>
            <w:tcW w:w="338" w:type="pct"/>
            <w:vAlign w:val="center"/>
          </w:tcPr>
          <w:p w:rsidR="00033C6F" w:rsidRPr="00FC24E3" w:rsidRDefault="00033C6F" w:rsidP="00B35334">
            <w:pPr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en-US"/>
              </w:rPr>
            </w:pPr>
            <w:r w:rsidRPr="00FC24E3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92" w:type="pct"/>
            <w:vAlign w:val="center"/>
          </w:tcPr>
          <w:p w:rsidR="00033C6F" w:rsidRPr="00FC24E3" w:rsidRDefault="00033C6F" w:rsidP="00B35334">
            <w:pPr>
              <w:ind w:right="-181"/>
              <w:rPr>
                <w:b/>
                <w:sz w:val="16"/>
                <w:szCs w:val="16"/>
                <w:lang w:val="en-US"/>
              </w:rPr>
            </w:pPr>
            <w:r w:rsidRPr="00FC24E3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434" w:type="pct"/>
            <w:vAlign w:val="center"/>
          </w:tcPr>
          <w:p w:rsidR="00033C6F" w:rsidRPr="00FC24E3" w:rsidRDefault="00033C6F" w:rsidP="00B35334">
            <w:pPr>
              <w:ind w:left="-35" w:right="-155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4" w:type="pct"/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4</w:t>
            </w:r>
          </w:p>
        </w:tc>
      </w:tr>
      <w:tr w:rsidR="00033C6F" w:rsidRPr="00FC24E3" w:rsidTr="00943628">
        <w:trPr>
          <w:trHeight w:val="346"/>
          <w:jc w:val="center"/>
        </w:trPr>
        <w:tc>
          <w:tcPr>
            <w:tcW w:w="181" w:type="pct"/>
            <w:vAlign w:val="center"/>
          </w:tcPr>
          <w:p w:rsidR="00033C6F" w:rsidRPr="00FC24E3" w:rsidRDefault="00033C6F" w:rsidP="0071004F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1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FC24E3">
              <w:rPr>
                <w:rFonts w:eastAsia="Times New Roman"/>
                <w:sz w:val="18"/>
                <w:szCs w:val="18"/>
              </w:rPr>
              <w:t>Технолошко инжењерство</w:t>
            </w:r>
          </w:p>
        </w:tc>
        <w:tc>
          <w:tcPr>
            <w:tcW w:w="482" w:type="pct"/>
            <w:vAlign w:val="center"/>
          </w:tcPr>
          <w:p w:rsidR="00033C6F" w:rsidRPr="00FC24E3" w:rsidRDefault="00033C6F" w:rsidP="00B35334">
            <w:r w:rsidRPr="00FC24E3">
              <w:rPr>
                <w:rFonts w:eastAsia="Times New Roman"/>
                <w:sz w:val="18"/>
              </w:rPr>
              <w:t>Електрохемијa</w:t>
            </w:r>
          </w:p>
        </w:tc>
        <w:tc>
          <w:tcPr>
            <w:tcW w:w="289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ind w:left="-107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6" w:type="pct"/>
            <w:vAlign w:val="center"/>
          </w:tcPr>
          <w:p w:rsidR="00033C6F" w:rsidRPr="00FC24E3" w:rsidRDefault="00033C6F" w:rsidP="00B35334">
            <w:pPr>
              <w:ind w:left="-73" w:right="-107"/>
              <w:rPr>
                <w:b/>
                <w:sz w:val="16"/>
                <w:szCs w:val="16"/>
              </w:rPr>
            </w:pPr>
          </w:p>
        </w:tc>
        <w:tc>
          <w:tcPr>
            <w:tcW w:w="385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:rsidR="00033C6F" w:rsidRPr="00FC24E3" w:rsidRDefault="00033C6F" w:rsidP="00B35334">
            <w:pPr>
              <w:ind w:left="-79" w:right="-108"/>
              <w:rPr>
                <w:b/>
                <w:sz w:val="16"/>
                <w:szCs w:val="16"/>
              </w:rPr>
            </w:pPr>
          </w:p>
        </w:tc>
        <w:tc>
          <w:tcPr>
            <w:tcW w:w="338" w:type="pct"/>
            <w:vAlign w:val="center"/>
          </w:tcPr>
          <w:p w:rsidR="00033C6F" w:rsidRPr="00FC24E3" w:rsidRDefault="00033C6F" w:rsidP="00B35334">
            <w:pPr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033C6F" w:rsidRPr="00FC24E3" w:rsidRDefault="00033C6F" w:rsidP="00B35334">
            <w:pPr>
              <w:ind w:right="-181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4</w:t>
            </w:r>
          </w:p>
        </w:tc>
        <w:tc>
          <w:tcPr>
            <w:tcW w:w="434" w:type="pct"/>
            <w:vAlign w:val="center"/>
          </w:tcPr>
          <w:p w:rsidR="00033C6F" w:rsidRPr="00FC24E3" w:rsidRDefault="00033C6F" w:rsidP="00B35334">
            <w:pPr>
              <w:ind w:left="-35" w:right="-155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4" w:type="pct"/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4</w:t>
            </w:r>
          </w:p>
        </w:tc>
      </w:tr>
      <w:tr w:rsidR="00033C6F" w:rsidRPr="00FC24E3" w:rsidTr="00943628">
        <w:trPr>
          <w:trHeight w:val="346"/>
          <w:jc w:val="center"/>
        </w:trPr>
        <w:tc>
          <w:tcPr>
            <w:tcW w:w="181" w:type="pct"/>
            <w:vAlign w:val="center"/>
          </w:tcPr>
          <w:p w:rsidR="00033C6F" w:rsidRPr="00FC24E3" w:rsidRDefault="00033C6F" w:rsidP="0071004F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1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FC24E3">
              <w:rPr>
                <w:rFonts w:eastAsia="Times New Roman"/>
                <w:sz w:val="18"/>
                <w:szCs w:val="18"/>
              </w:rPr>
              <w:t>Технолошко инжењерство</w:t>
            </w:r>
          </w:p>
        </w:tc>
        <w:tc>
          <w:tcPr>
            <w:tcW w:w="482" w:type="pct"/>
            <w:vAlign w:val="center"/>
          </w:tcPr>
          <w:p w:rsidR="00033C6F" w:rsidRPr="00FC24E3" w:rsidRDefault="00033C6F" w:rsidP="00B35334">
            <w:r w:rsidRPr="00FC24E3">
              <w:rPr>
                <w:rFonts w:eastAsia="Times New Roman"/>
                <w:sz w:val="18"/>
              </w:rPr>
              <w:t>Инжењерство неорганских хемијских производа</w:t>
            </w:r>
          </w:p>
        </w:tc>
        <w:tc>
          <w:tcPr>
            <w:tcW w:w="289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ind w:left="-107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6" w:type="pct"/>
            <w:vAlign w:val="center"/>
          </w:tcPr>
          <w:p w:rsidR="00033C6F" w:rsidRPr="00FC24E3" w:rsidRDefault="00033C6F" w:rsidP="00B35334">
            <w:pPr>
              <w:ind w:left="-73" w:right="-107"/>
              <w:rPr>
                <w:b/>
                <w:sz w:val="16"/>
                <w:szCs w:val="16"/>
              </w:rPr>
            </w:pPr>
          </w:p>
        </w:tc>
        <w:tc>
          <w:tcPr>
            <w:tcW w:w="385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:rsidR="00033C6F" w:rsidRPr="00FC24E3" w:rsidRDefault="00033C6F" w:rsidP="00B35334">
            <w:pPr>
              <w:ind w:left="-79" w:right="-108"/>
              <w:rPr>
                <w:b/>
                <w:sz w:val="16"/>
                <w:szCs w:val="16"/>
              </w:rPr>
            </w:pPr>
          </w:p>
        </w:tc>
        <w:tc>
          <w:tcPr>
            <w:tcW w:w="338" w:type="pct"/>
            <w:vAlign w:val="center"/>
          </w:tcPr>
          <w:p w:rsidR="00033C6F" w:rsidRPr="00FC24E3" w:rsidRDefault="00033C6F" w:rsidP="00B35334">
            <w:pPr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92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033C6F" w:rsidRPr="00FC24E3" w:rsidRDefault="00033C6F" w:rsidP="00B35334">
            <w:pPr>
              <w:ind w:right="-181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4</w:t>
            </w:r>
          </w:p>
        </w:tc>
        <w:tc>
          <w:tcPr>
            <w:tcW w:w="434" w:type="pct"/>
            <w:vAlign w:val="center"/>
          </w:tcPr>
          <w:p w:rsidR="00033C6F" w:rsidRPr="00FC24E3" w:rsidRDefault="00033C6F" w:rsidP="00B35334">
            <w:pPr>
              <w:ind w:left="-35" w:right="-155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4" w:type="pct"/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5</w:t>
            </w:r>
          </w:p>
        </w:tc>
      </w:tr>
      <w:tr w:rsidR="00033C6F" w:rsidRPr="00FC24E3" w:rsidTr="00943628">
        <w:trPr>
          <w:trHeight w:val="346"/>
          <w:jc w:val="center"/>
        </w:trPr>
        <w:tc>
          <w:tcPr>
            <w:tcW w:w="181" w:type="pct"/>
            <w:vAlign w:val="center"/>
          </w:tcPr>
          <w:p w:rsidR="00033C6F" w:rsidRPr="00FC24E3" w:rsidRDefault="00033C6F" w:rsidP="0071004F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1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FC24E3">
              <w:rPr>
                <w:rFonts w:eastAsia="Times New Roman"/>
                <w:sz w:val="18"/>
                <w:szCs w:val="18"/>
              </w:rPr>
              <w:t>Технолошко инжењерство</w:t>
            </w:r>
          </w:p>
        </w:tc>
        <w:tc>
          <w:tcPr>
            <w:tcW w:w="482" w:type="pct"/>
            <w:vAlign w:val="center"/>
          </w:tcPr>
          <w:p w:rsidR="00033C6F" w:rsidRPr="00FC24E3" w:rsidRDefault="00033C6F" w:rsidP="00B35334">
            <w:r w:rsidRPr="00FC24E3">
              <w:rPr>
                <w:rFonts w:eastAsia="Times New Roman"/>
                <w:sz w:val="18"/>
              </w:rPr>
              <w:t>Инжењерство заштите животне средине</w:t>
            </w:r>
          </w:p>
        </w:tc>
        <w:tc>
          <w:tcPr>
            <w:tcW w:w="289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ind w:left="-107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6" w:type="pct"/>
            <w:vAlign w:val="center"/>
          </w:tcPr>
          <w:p w:rsidR="00033C6F" w:rsidRPr="00FC24E3" w:rsidRDefault="00033C6F" w:rsidP="00B35334">
            <w:pPr>
              <w:ind w:left="-73" w:right="-107"/>
              <w:rPr>
                <w:b/>
                <w:sz w:val="16"/>
                <w:szCs w:val="16"/>
              </w:rPr>
            </w:pPr>
          </w:p>
        </w:tc>
        <w:tc>
          <w:tcPr>
            <w:tcW w:w="385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:rsidR="00033C6F" w:rsidRPr="00FC24E3" w:rsidRDefault="00033C6F" w:rsidP="00B35334">
            <w:pPr>
              <w:ind w:left="-79" w:right="-108"/>
              <w:rPr>
                <w:b/>
                <w:sz w:val="16"/>
                <w:szCs w:val="16"/>
              </w:rPr>
            </w:pPr>
          </w:p>
        </w:tc>
        <w:tc>
          <w:tcPr>
            <w:tcW w:w="338" w:type="pct"/>
            <w:vAlign w:val="center"/>
          </w:tcPr>
          <w:p w:rsidR="00033C6F" w:rsidRPr="00FC24E3" w:rsidRDefault="00033C6F" w:rsidP="00B35334">
            <w:pPr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92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033C6F" w:rsidRPr="00FC24E3" w:rsidRDefault="00033C6F" w:rsidP="00B35334">
            <w:pPr>
              <w:ind w:right="-181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434" w:type="pct"/>
            <w:vAlign w:val="center"/>
          </w:tcPr>
          <w:p w:rsidR="00033C6F" w:rsidRPr="00FC24E3" w:rsidRDefault="00033C6F" w:rsidP="00B35334">
            <w:pPr>
              <w:ind w:left="-35" w:right="-155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4" w:type="pct"/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3</w:t>
            </w:r>
          </w:p>
        </w:tc>
      </w:tr>
      <w:tr w:rsidR="00033C6F" w:rsidRPr="00FC24E3" w:rsidTr="00943628">
        <w:trPr>
          <w:trHeight w:val="346"/>
          <w:jc w:val="center"/>
        </w:trPr>
        <w:tc>
          <w:tcPr>
            <w:tcW w:w="181" w:type="pct"/>
            <w:vAlign w:val="center"/>
          </w:tcPr>
          <w:p w:rsidR="00033C6F" w:rsidRPr="00FC24E3" w:rsidRDefault="00033C6F" w:rsidP="0071004F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1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FC24E3">
              <w:rPr>
                <w:rFonts w:eastAsia="Times New Roman"/>
                <w:sz w:val="18"/>
                <w:szCs w:val="18"/>
              </w:rPr>
              <w:t>Технолошко инжењерство</w:t>
            </w:r>
          </w:p>
        </w:tc>
        <w:tc>
          <w:tcPr>
            <w:tcW w:w="482" w:type="pct"/>
            <w:vAlign w:val="center"/>
          </w:tcPr>
          <w:p w:rsidR="00033C6F" w:rsidRPr="00FC24E3" w:rsidRDefault="00033C6F" w:rsidP="00B35334">
            <w:r w:rsidRPr="00FC24E3">
              <w:rPr>
                <w:rFonts w:eastAsia="Times New Roman"/>
                <w:sz w:val="18"/>
              </w:rPr>
              <w:t>Инжењерство материјала</w:t>
            </w:r>
          </w:p>
        </w:tc>
        <w:tc>
          <w:tcPr>
            <w:tcW w:w="289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ind w:left="-107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6" w:type="pct"/>
            <w:vAlign w:val="center"/>
          </w:tcPr>
          <w:p w:rsidR="00033C6F" w:rsidRPr="00FC24E3" w:rsidRDefault="00033C6F" w:rsidP="00B35334">
            <w:pPr>
              <w:ind w:left="-73" w:right="-107"/>
              <w:rPr>
                <w:b/>
                <w:sz w:val="16"/>
                <w:szCs w:val="16"/>
              </w:rPr>
            </w:pPr>
          </w:p>
        </w:tc>
        <w:tc>
          <w:tcPr>
            <w:tcW w:w="385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:rsidR="00033C6F" w:rsidRPr="00FC24E3" w:rsidRDefault="00033C6F" w:rsidP="00B35334">
            <w:pPr>
              <w:ind w:left="-79" w:right="-108"/>
              <w:rPr>
                <w:b/>
                <w:sz w:val="16"/>
                <w:szCs w:val="16"/>
              </w:rPr>
            </w:pPr>
          </w:p>
        </w:tc>
        <w:tc>
          <w:tcPr>
            <w:tcW w:w="338" w:type="pct"/>
            <w:vAlign w:val="center"/>
          </w:tcPr>
          <w:p w:rsidR="00033C6F" w:rsidRPr="00FC24E3" w:rsidRDefault="00033C6F" w:rsidP="00B35334">
            <w:pPr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192" w:type="pct"/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192" w:type="pct"/>
            <w:vAlign w:val="center"/>
          </w:tcPr>
          <w:p w:rsidR="00033C6F" w:rsidRPr="00FC24E3" w:rsidRDefault="00033C6F" w:rsidP="00B35334">
            <w:pPr>
              <w:ind w:right="-181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5</w:t>
            </w:r>
          </w:p>
        </w:tc>
        <w:tc>
          <w:tcPr>
            <w:tcW w:w="434" w:type="pct"/>
            <w:vAlign w:val="center"/>
          </w:tcPr>
          <w:p w:rsidR="00033C6F" w:rsidRPr="00FC24E3" w:rsidRDefault="00033C6F" w:rsidP="00B35334">
            <w:pPr>
              <w:ind w:left="-35" w:right="-155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4" w:type="pct"/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9</w:t>
            </w:r>
          </w:p>
        </w:tc>
      </w:tr>
      <w:tr w:rsidR="00033C6F" w:rsidRPr="00FC24E3" w:rsidTr="00943628">
        <w:trPr>
          <w:trHeight w:val="346"/>
          <w:jc w:val="center"/>
        </w:trPr>
        <w:tc>
          <w:tcPr>
            <w:tcW w:w="18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71004F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FC24E3">
              <w:rPr>
                <w:rFonts w:eastAsia="Times New Roman"/>
                <w:sz w:val="18"/>
                <w:szCs w:val="18"/>
              </w:rPr>
              <w:t>Технолошко инжењерство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r w:rsidRPr="00FC24E3">
              <w:rPr>
                <w:rFonts w:eastAsia="Times New Roman"/>
                <w:sz w:val="18"/>
              </w:rPr>
              <w:t>Полимерно инжењерство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ind w:left="-107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3" w:right="-107"/>
              <w:rPr>
                <w:b/>
                <w:sz w:val="16"/>
                <w:szCs w:val="1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9" w:right="-108"/>
              <w:rPr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181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3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35" w:right="-155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3</w:t>
            </w:r>
          </w:p>
        </w:tc>
      </w:tr>
      <w:tr w:rsidR="00033C6F" w:rsidRPr="00FC24E3" w:rsidTr="00943628">
        <w:trPr>
          <w:trHeight w:val="346"/>
          <w:jc w:val="center"/>
        </w:trPr>
        <w:tc>
          <w:tcPr>
            <w:tcW w:w="18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71004F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FC24E3">
              <w:rPr>
                <w:rFonts w:eastAsia="Times New Roman"/>
                <w:sz w:val="18"/>
                <w:szCs w:val="18"/>
              </w:rPr>
              <w:t>Технолошко инжењерство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r w:rsidRPr="00FC24E3">
              <w:rPr>
                <w:rFonts w:eastAsia="Times New Roman"/>
                <w:sz w:val="18"/>
              </w:rPr>
              <w:t>Контрола квалитета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ind w:left="-107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3" w:right="-107"/>
              <w:rPr>
                <w:b/>
                <w:sz w:val="16"/>
                <w:szCs w:val="1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9" w:right="-108"/>
              <w:rPr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181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35" w:right="-155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2</w:t>
            </w:r>
          </w:p>
        </w:tc>
      </w:tr>
      <w:tr w:rsidR="00033C6F" w:rsidRPr="00FC24E3" w:rsidTr="00943628">
        <w:trPr>
          <w:trHeight w:val="346"/>
          <w:jc w:val="center"/>
        </w:trPr>
        <w:tc>
          <w:tcPr>
            <w:tcW w:w="18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71004F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  <w:r w:rsidRPr="00FC24E3">
              <w:rPr>
                <w:sz w:val="18"/>
                <w:szCs w:val="18"/>
                <w:lang w:val="sr-Cyrl-CS"/>
              </w:rPr>
              <w:t>Технолошко инжењерство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r w:rsidRPr="00FC24E3">
              <w:rPr>
                <w:rFonts w:eastAsia="Times New Roman"/>
                <w:sz w:val="18"/>
              </w:rPr>
              <w:t>Економија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ind w:left="-107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3" w:right="-107"/>
              <w:rPr>
                <w:b/>
                <w:sz w:val="16"/>
                <w:szCs w:val="1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9" w:right="-108"/>
              <w:rPr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181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35" w:right="-155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</w:tr>
      <w:tr w:rsidR="00033C6F" w:rsidRPr="00FC24E3" w:rsidTr="00943628">
        <w:trPr>
          <w:trHeight w:val="346"/>
          <w:jc w:val="center"/>
        </w:trPr>
        <w:tc>
          <w:tcPr>
            <w:tcW w:w="18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71004F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  <w:r w:rsidRPr="00FC24E3">
              <w:rPr>
                <w:sz w:val="18"/>
                <w:szCs w:val="18"/>
                <w:lang w:val="sr-Cyrl-CS"/>
              </w:rPr>
              <w:t>Физичке науке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r w:rsidRPr="00FC24E3">
              <w:rPr>
                <w:rFonts w:eastAsia="Times New Roman"/>
                <w:sz w:val="18"/>
              </w:rPr>
              <w:t>Техничка физика и физичка електроника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ind w:left="-107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3" w:right="-107"/>
              <w:rPr>
                <w:b/>
                <w:sz w:val="16"/>
                <w:szCs w:val="1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9" w:right="-108"/>
              <w:rPr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181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3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35" w:right="-155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3</w:t>
            </w:r>
          </w:p>
        </w:tc>
      </w:tr>
      <w:tr w:rsidR="00033C6F" w:rsidRPr="00FC24E3" w:rsidTr="00943628">
        <w:trPr>
          <w:trHeight w:val="346"/>
          <w:jc w:val="center"/>
        </w:trPr>
        <w:tc>
          <w:tcPr>
            <w:tcW w:w="18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71004F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  <w:r w:rsidRPr="00FC24E3">
              <w:rPr>
                <w:sz w:val="18"/>
                <w:szCs w:val="18"/>
              </w:rPr>
              <w:t>Математичке науке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r w:rsidRPr="00FC24E3">
              <w:rPr>
                <w:rFonts w:eastAsia="Times New Roman"/>
                <w:sz w:val="18"/>
              </w:rPr>
              <w:t>Математика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ind w:left="-107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3" w:right="-107"/>
              <w:rPr>
                <w:b/>
                <w:sz w:val="16"/>
                <w:szCs w:val="1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9" w:right="-108"/>
              <w:rPr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181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35" w:right="-155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3</w:t>
            </w:r>
          </w:p>
        </w:tc>
      </w:tr>
      <w:tr w:rsidR="00033C6F" w:rsidRPr="00FC24E3" w:rsidTr="00943628">
        <w:trPr>
          <w:trHeight w:val="346"/>
          <w:jc w:val="center"/>
        </w:trPr>
        <w:tc>
          <w:tcPr>
            <w:tcW w:w="18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71004F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  <w:r w:rsidRPr="00FC24E3">
              <w:rPr>
                <w:rFonts w:eastAsia="Times New Roman"/>
                <w:sz w:val="18"/>
                <w:szCs w:val="18"/>
              </w:rPr>
              <w:t>Технолошко инжењерство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r w:rsidRPr="00FC24E3">
              <w:rPr>
                <w:rFonts w:eastAsia="Times New Roman"/>
                <w:sz w:val="18"/>
              </w:rPr>
              <w:t>Органска хемија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ind w:left="-107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3" w:right="-107"/>
              <w:rPr>
                <w:b/>
                <w:sz w:val="16"/>
                <w:szCs w:val="1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9" w:right="-108"/>
              <w:rPr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3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181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35" w:right="-155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6</w:t>
            </w:r>
          </w:p>
        </w:tc>
      </w:tr>
      <w:tr w:rsidR="00033C6F" w:rsidRPr="00FC24E3" w:rsidTr="00943628">
        <w:trPr>
          <w:trHeight w:val="346"/>
          <w:jc w:val="center"/>
        </w:trPr>
        <w:tc>
          <w:tcPr>
            <w:tcW w:w="18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71004F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  <w:r w:rsidRPr="00FC24E3">
              <w:rPr>
                <w:sz w:val="18"/>
                <w:szCs w:val="18"/>
                <w:lang w:val="sr-Cyrl-CS"/>
              </w:rPr>
              <w:t>Машинско инжењерство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r w:rsidRPr="00FC24E3">
              <w:rPr>
                <w:rFonts w:eastAsia="Times New Roman"/>
                <w:sz w:val="18"/>
              </w:rPr>
              <w:t>Машинство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ind w:left="-107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3" w:right="-107"/>
              <w:rPr>
                <w:b/>
                <w:sz w:val="16"/>
                <w:szCs w:val="1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9" w:right="-108"/>
              <w:rPr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181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35" w:right="-155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</w:tr>
      <w:tr w:rsidR="00033C6F" w:rsidRPr="00FC24E3" w:rsidTr="00943628">
        <w:trPr>
          <w:trHeight w:val="346"/>
          <w:jc w:val="center"/>
        </w:trPr>
        <w:tc>
          <w:tcPr>
            <w:tcW w:w="18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71004F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  <w:r w:rsidRPr="00FC24E3">
              <w:rPr>
                <w:rFonts w:eastAsia="Times New Roman"/>
                <w:sz w:val="18"/>
                <w:szCs w:val="18"/>
              </w:rPr>
              <w:t>Технолошко инжењерство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r w:rsidRPr="00FC24E3">
              <w:rPr>
                <w:rFonts w:eastAsia="Times New Roman"/>
                <w:sz w:val="18"/>
              </w:rPr>
              <w:t>Физичка хемија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ind w:left="-107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3" w:right="-107"/>
              <w:rPr>
                <w:b/>
                <w:sz w:val="16"/>
                <w:szCs w:val="1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9" w:right="-108"/>
              <w:rPr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181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35" w:right="-155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</w:tr>
      <w:tr w:rsidR="00033C6F" w:rsidRPr="00FC24E3" w:rsidTr="00943628">
        <w:trPr>
          <w:trHeight w:val="346"/>
          <w:jc w:val="center"/>
        </w:trPr>
        <w:tc>
          <w:tcPr>
            <w:tcW w:w="18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71004F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  <w:r w:rsidRPr="00FC24E3">
              <w:rPr>
                <w:rFonts w:eastAsia="Times New Roman"/>
                <w:sz w:val="18"/>
                <w:szCs w:val="18"/>
              </w:rPr>
              <w:t xml:space="preserve">Технолошко </w:t>
            </w:r>
            <w:r w:rsidRPr="00FC24E3">
              <w:rPr>
                <w:rFonts w:eastAsia="Times New Roman"/>
                <w:sz w:val="18"/>
                <w:szCs w:val="18"/>
              </w:rPr>
              <w:lastRenderedPageBreak/>
              <w:t>инжењерство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r w:rsidRPr="00FC24E3">
              <w:rPr>
                <w:rFonts w:eastAsia="Times New Roman"/>
                <w:sz w:val="18"/>
              </w:rPr>
              <w:lastRenderedPageBreak/>
              <w:t xml:space="preserve">Неорганска </w:t>
            </w:r>
            <w:r w:rsidRPr="00FC24E3">
              <w:rPr>
                <w:rFonts w:eastAsia="Times New Roman"/>
                <w:sz w:val="18"/>
              </w:rPr>
              <w:lastRenderedPageBreak/>
              <w:t>хемија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ind w:left="-107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3" w:right="-107"/>
              <w:rPr>
                <w:b/>
                <w:sz w:val="16"/>
                <w:szCs w:val="1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9" w:right="-108"/>
              <w:rPr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181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35" w:right="-155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3</w:t>
            </w:r>
          </w:p>
        </w:tc>
      </w:tr>
      <w:tr w:rsidR="00033C6F" w:rsidRPr="00FC24E3" w:rsidTr="00943628">
        <w:trPr>
          <w:trHeight w:val="346"/>
          <w:jc w:val="center"/>
        </w:trPr>
        <w:tc>
          <w:tcPr>
            <w:tcW w:w="18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71004F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  <w:r w:rsidRPr="00FC24E3">
              <w:rPr>
                <w:rFonts w:eastAsia="Times New Roman"/>
                <w:sz w:val="18"/>
                <w:szCs w:val="18"/>
              </w:rPr>
              <w:t>Технолошко инжењерство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r w:rsidRPr="00FC24E3">
              <w:rPr>
                <w:rFonts w:eastAsia="Times New Roman"/>
                <w:sz w:val="18"/>
              </w:rPr>
              <w:t>Аналитичка хемија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ind w:left="-107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3" w:right="-107"/>
              <w:rPr>
                <w:b/>
                <w:sz w:val="16"/>
                <w:szCs w:val="1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9" w:right="-108"/>
              <w:rPr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181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35" w:right="-155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2</w:t>
            </w:r>
          </w:p>
        </w:tc>
      </w:tr>
      <w:tr w:rsidR="00033C6F" w:rsidRPr="00FC24E3" w:rsidTr="00943628">
        <w:trPr>
          <w:trHeight w:val="346"/>
          <w:jc w:val="center"/>
        </w:trPr>
        <w:tc>
          <w:tcPr>
            <w:tcW w:w="18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71004F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  <w:r w:rsidRPr="00FC24E3">
              <w:rPr>
                <w:sz w:val="18"/>
                <w:szCs w:val="18"/>
                <w:lang w:val="sr-Cyrl-CS"/>
              </w:rPr>
              <w:t>Електротехниичко и рачунарско инжењерство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r w:rsidRPr="00FC24E3">
              <w:rPr>
                <w:rFonts w:eastAsia="Times New Roman"/>
                <w:sz w:val="18"/>
              </w:rPr>
              <w:t>Електротехника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ind w:left="-107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3" w:right="-107"/>
              <w:rPr>
                <w:b/>
                <w:sz w:val="16"/>
                <w:szCs w:val="1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9" w:right="-108"/>
              <w:rPr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181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35" w:right="-155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2</w:t>
            </w:r>
          </w:p>
        </w:tc>
      </w:tr>
      <w:tr w:rsidR="00033C6F" w:rsidRPr="00FC24E3" w:rsidTr="00943628">
        <w:trPr>
          <w:trHeight w:val="346"/>
          <w:jc w:val="center"/>
        </w:trPr>
        <w:tc>
          <w:tcPr>
            <w:tcW w:w="18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71004F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FC24E3">
              <w:rPr>
                <w:sz w:val="18"/>
                <w:szCs w:val="18"/>
                <w:lang w:val="sr-Cyrl-CS"/>
              </w:rPr>
              <w:t>Социолошке науке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r w:rsidRPr="00FC24E3">
              <w:rPr>
                <w:rFonts w:eastAsia="Times New Roman"/>
                <w:sz w:val="18"/>
              </w:rPr>
              <w:t>Социологија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ind w:left="-107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3" w:right="-107"/>
              <w:rPr>
                <w:b/>
                <w:sz w:val="16"/>
                <w:szCs w:val="1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9" w:right="-108"/>
              <w:rPr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181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35" w:right="-155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</w:tr>
      <w:tr w:rsidR="00033C6F" w:rsidRPr="00FC24E3" w:rsidTr="00943628">
        <w:trPr>
          <w:trHeight w:val="346"/>
          <w:jc w:val="center"/>
        </w:trPr>
        <w:tc>
          <w:tcPr>
            <w:tcW w:w="18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71004F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  <w:r w:rsidRPr="00FC24E3">
              <w:rPr>
                <w:rFonts w:eastAsia="Times New Roman"/>
                <w:sz w:val="18"/>
                <w:szCs w:val="18"/>
              </w:rPr>
              <w:t>Технолошко инжењерство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r w:rsidRPr="00FC24E3">
              <w:rPr>
                <w:rFonts w:eastAsia="Times New Roman"/>
                <w:sz w:val="18"/>
              </w:rPr>
              <w:t>Физичка хемија макромолекула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ind w:left="-107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3" w:right="-107"/>
              <w:rPr>
                <w:b/>
                <w:sz w:val="16"/>
                <w:szCs w:val="1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9" w:right="-108"/>
              <w:rPr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181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35" w:right="-155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</w:tr>
      <w:tr w:rsidR="00033C6F" w:rsidRPr="00FC24E3" w:rsidTr="00943628">
        <w:trPr>
          <w:trHeight w:val="346"/>
          <w:jc w:val="center"/>
        </w:trPr>
        <w:tc>
          <w:tcPr>
            <w:tcW w:w="18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71004F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  <w:r w:rsidRPr="00FC24E3">
              <w:rPr>
                <w:rFonts w:eastAsia="Times New Roman"/>
                <w:sz w:val="18"/>
                <w:szCs w:val="18"/>
              </w:rPr>
              <w:t>Технолошко инжењерство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r w:rsidRPr="00FC24E3">
              <w:rPr>
                <w:rFonts w:eastAsia="Times New Roman"/>
                <w:sz w:val="18"/>
                <w:lang/>
              </w:rPr>
              <w:t>Х</w:t>
            </w:r>
            <w:r w:rsidRPr="00FC24E3">
              <w:rPr>
                <w:rFonts w:eastAsia="Times New Roman"/>
                <w:sz w:val="18"/>
              </w:rPr>
              <w:t>емија макромолекула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ind w:left="-107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3" w:right="-107"/>
              <w:rPr>
                <w:b/>
                <w:sz w:val="16"/>
                <w:szCs w:val="1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9" w:right="-108"/>
              <w:rPr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181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35" w:right="-155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</w:tr>
      <w:tr w:rsidR="00033C6F" w:rsidRPr="00FC24E3" w:rsidTr="00943628">
        <w:trPr>
          <w:trHeight w:val="346"/>
          <w:jc w:val="center"/>
        </w:trPr>
        <w:tc>
          <w:tcPr>
            <w:tcW w:w="18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71004F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  <w:r w:rsidRPr="00FC24E3">
              <w:rPr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r w:rsidRPr="00FC24E3">
              <w:rPr>
                <w:rFonts w:eastAsia="Times New Roman"/>
                <w:sz w:val="18"/>
              </w:rPr>
              <w:t>Енглески језик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ind w:left="-107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3" w:right="-107"/>
              <w:rPr>
                <w:b/>
                <w:sz w:val="16"/>
                <w:szCs w:val="1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9" w:right="-108"/>
              <w:rPr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181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35" w:right="-155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</w:tr>
      <w:tr w:rsidR="00033C6F" w:rsidRPr="00FC24E3" w:rsidTr="00943628">
        <w:trPr>
          <w:trHeight w:val="346"/>
          <w:jc w:val="center"/>
        </w:trPr>
        <w:tc>
          <w:tcPr>
            <w:tcW w:w="18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71004F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  <w:r w:rsidRPr="00FC24E3">
              <w:rPr>
                <w:rFonts w:eastAsia="Times New Roman"/>
                <w:sz w:val="18"/>
                <w:szCs w:val="18"/>
              </w:rPr>
              <w:t>Технолошко инжењерство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rPr>
                <w:rFonts w:eastAsia="Times New Roman"/>
                <w:sz w:val="18"/>
              </w:rPr>
            </w:pPr>
            <w:r w:rsidRPr="00FC24E3">
              <w:rPr>
                <w:rFonts w:eastAsia="Times New Roman"/>
                <w:sz w:val="18"/>
              </w:rPr>
              <w:t>Текстилно инжењерство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ind w:left="-107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3" w:right="-107"/>
              <w:rPr>
                <w:b/>
                <w:sz w:val="16"/>
                <w:szCs w:val="1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9" w:right="-108"/>
              <w:rPr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181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35" w:right="-155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2</w:t>
            </w:r>
          </w:p>
        </w:tc>
      </w:tr>
      <w:tr w:rsidR="00033C6F" w:rsidRPr="00FC24E3" w:rsidTr="00943628">
        <w:trPr>
          <w:trHeight w:val="346"/>
          <w:jc w:val="center"/>
        </w:trPr>
        <w:tc>
          <w:tcPr>
            <w:tcW w:w="18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71004F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rFonts w:eastAsia="Times New Roman"/>
                <w:sz w:val="18"/>
                <w:szCs w:val="18"/>
              </w:rPr>
            </w:pPr>
            <w:r w:rsidRPr="00FC24E3">
              <w:rPr>
                <w:sz w:val="18"/>
                <w:szCs w:val="18"/>
                <w:lang w:val="sr-Cyrl-CS"/>
              </w:rPr>
              <w:t>Хемијске науке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rPr>
                <w:rFonts w:eastAsia="Times New Roman"/>
                <w:sz w:val="18"/>
              </w:rPr>
            </w:pPr>
            <w:r w:rsidRPr="00FC24E3">
              <w:rPr>
                <w:rFonts w:eastAsia="Times New Roman"/>
                <w:sz w:val="18"/>
              </w:rPr>
              <w:t>Аналитичка хемија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ind w:left="-107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3" w:right="-107"/>
              <w:rPr>
                <w:b/>
                <w:sz w:val="16"/>
                <w:szCs w:val="1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9" w:right="-108"/>
              <w:rPr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181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35" w:right="-155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</w:tr>
      <w:tr w:rsidR="00033C6F" w:rsidRPr="00FC24E3" w:rsidTr="00943628">
        <w:trPr>
          <w:trHeight w:val="346"/>
          <w:jc w:val="center"/>
        </w:trPr>
        <w:tc>
          <w:tcPr>
            <w:tcW w:w="18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71004F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rFonts w:eastAsia="Times New Roman"/>
                <w:sz w:val="18"/>
                <w:szCs w:val="18"/>
              </w:rPr>
            </w:pPr>
            <w:r w:rsidRPr="00FC24E3">
              <w:rPr>
                <w:sz w:val="18"/>
                <w:szCs w:val="18"/>
                <w:lang w:val="sr-Cyrl-CS"/>
              </w:rPr>
              <w:t>Хемијске науке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rPr>
                <w:rFonts w:eastAsia="Times New Roman"/>
                <w:sz w:val="18"/>
              </w:rPr>
            </w:pPr>
            <w:r w:rsidRPr="00FC24E3">
              <w:rPr>
                <w:rFonts w:eastAsia="Times New Roman"/>
                <w:sz w:val="18"/>
              </w:rPr>
              <w:t>Органска хемија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ind w:left="-107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3" w:right="-107"/>
              <w:rPr>
                <w:b/>
                <w:sz w:val="16"/>
                <w:szCs w:val="1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9" w:right="-108"/>
              <w:rPr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181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35" w:right="-155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</w:tr>
      <w:tr w:rsidR="00033C6F" w:rsidRPr="00FC24E3" w:rsidTr="00943628">
        <w:trPr>
          <w:trHeight w:val="346"/>
          <w:jc w:val="center"/>
        </w:trPr>
        <w:tc>
          <w:tcPr>
            <w:tcW w:w="18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71004F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rFonts w:eastAsia="Times New Roman"/>
                <w:sz w:val="18"/>
                <w:szCs w:val="18"/>
              </w:rPr>
            </w:pPr>
            <w:r w:rsidRPr="00FC24E3">
              <w:rPr>
                <w:sz w:val="18"/>
                <w:szCs w:val="18"/>
                <w:lang w:val="sr-Cyrl-CS"/>
              </w:rPr>
              <w:t>Хемијске науке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r w:rsidRPr="00FC24E3">
              <w:rPr>
                <w:rFonts w:eastAsia="Times New Roman"/>
                <w:sz w:val="18"/>
              </w:rPr>
              <w:t>Неорганска хемија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ind w:left="-107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3" w:right="-107"/>
              <w:rPr>
                <w:b/>
                <w:sz w:val="16"/>
                <w:szCs w:val="1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79" w:right="-108"/>
              <w:rPr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181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left="-35" w:right="-155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033C6F" w:rsidRPr="00FC24E3" w:rsidRDefault="00033C6F" w:rsidP="00B35334">
            <w:pPr>
              <w:ind w:right="-56"/>
              <w:rPr>
                <w:b/>
                <w:sz w:val="16"/>
                <w:szCs w:val="16"/>
                <w:lang w:val="sr-Cyrl-CS"/>
              </w:rPr>
            </w:pPr>
            <w:r w:rsidRPr="00FC24E3">
              <w:rPr>
                <w:b/>
                <w:sz w:val="16"/>
                <w:szCs w:val="16"/>
                <w:lang w:val="sr-Cyrl-CS"/>
              </w:rPr>
              <w:t>1</w:t>
            </w:r>
          </w:p>
        </w:tc>
      </w:tr>
      <w:tr w:rsidR="00033C6F" w:rsidRPr="00940A1D" w:rsidTr="00B35334">
        <w:trPr>
          <w:trHeight w:val="346"/>
          <w:jc w:val="center"/>
        </w:trPr>
        <w:tc>
          <w:tcPr>
            <w:tcW w:w="5000" w:type="pct"/>
            <w:gridSpan w:val="17"/>
            <w:shd w:val="clear" w:color="auto" w:fill="F2F2F2"/>
            <w:vAlign w:val="center"/>
          </w:tcPr>
          <w:p w:rsidR="00033C6F" w:rsidRPr="00FC24E3" w:rsidRDefault="00033C6F" w:rsidP="00B35334">
            <w:pPr>
              <w:ind w:right="-56"/>
              <w:jc w:val="both"/>
              <w:rPr>
                <w:bCs/>
                <w:lang w:val="sr-Cyrl-CS"/>
              </w:rPr>
            </w:pPr>
            <w:r w:rsidRPr="00FC24E3">
              <w:rPr>
                <w:bCs/>
                <w:lang w:val="sr-Cyrl-CS"/>
              </w:rPr>
              <w:t xml:space="preserve">*Податке уносе све </w:t>
            </w:r>
            <w:r w:rsidRPr="00FC24E3">
              <w:rPr>
                <w:bCs/>
              </w:rPr>
              <w:t>високошколске установе</w:t>
            </w:r>
          </w:p>
        </w:tc>
      </w:tr>
    </w:tbl>
    <w:p w:rsidR="00033C6F" w:rsidRPr="006C0B55" w:rsidRDefault="00033C6F" w:rsidP="00033C6F">
      <w:pPr>
        <w:tabs>
          <w:tab w:val="left" w:pos="567"/>
        </w:tabs>
        <w:spacing w:after="60"/>
        <w:jc w:val="both"/>
        <w:rPr>
          <w:sz w:val="22"/>
          <w:szCs w:val="22"/>
          <w:lang w:val="en-US"/>
        </w:rPr>
      </w:pPr>
    </w:p>
    <w:p w:rsidR="00934688" w:rsidRDefault="00934688" w:rsidP="002760C2"/>
    <w:sectPr w:rsidR="00934688" w:rsidSect="00240237">
      <w:footerReference w:type="default" r:id="rId8"/>
      <w:pgSz w:w="16840" w:h="11900" w:orient="landscape" w:code="9"/>
      <w:pgMar w:top="1276" w:right="1134" w:bottom="709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6D6" w:rsidRDefault="006D76D6" w:rsidP="0010335F">
      <w:r>
        <w:separator/>
      </w:r>
    </w:p>
  </w:endnote>
  <w:endnote w:type="continuationSeparator" w:id="0">
    <w:p w:rsidR="006D76D6" w:rsidRDefault="006D76D6" w:rsidP="00103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IOB F+ Helvetica Neue">
    <w:altName w:val="Times New Roman"/>
    <w:charset w:val="00"/>
    <w:family w:val="swiss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7C8" w:rsidRDefault="000B7568">
    <w:pPr>
      <w:pStyle w:val="Footer"/>
      <w:jc w:val="right"/>
    </w:pPr>
    <w:r>
      <w:fldChar w:fldCharType="begin"/>
    </w:r>
    <w:r w:rsidR="00A027C8">
      <w:instrText xml:space="preserve"> PAGE   \* MERGEFORMAT </w:instrText>
    </w:r>
    <w:r>
      <w:fldChar w:fldCharType="separate"/>
    </w:r>
    <w:r w:rsidR="00F556AD">
      <w:rPr>
        <w:noProof/>
      </w:rPr>
      <w:t>12</w:t>
    </w:r>
    <w:r>
      <w:rPr>
        <w:noProof/>
      </w:rPr>
      <w:fldChar w:fldCharType="end"/>
    </w:r>
  </w:p>
  <w:p w:rsidR="00A027C8" w:rsidRDefault="00A027C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6D6" w:rsidRDefault="006D76D6" w:rsidP="0010335F">
      <w:r>
        <w:separator/>
      </w:r>
    </w:p>
  </w:footnote>
  <w:footnote w:type="continuationSeparator" w:id="0">
    <w:p w:rsidR="006D76D6" w:rsidRDefault="006D76D6" w:rsidP="001033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A6753"/>
    <w:multiLevelType w:val="hybridMultilevel"/>
    <w:tmpl w:val="547A2856"/>
    <w:lvl w:ilvl="0" w:tplc="1018E30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332DEF"/>
    <w:multiLevelType w:val="hybridMultilevel"/>
    <w:tmpl w:val="B8D69438"/>
    <w:lvl w:ilvl="0" w:tplc="D7F450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D57406"/>
    <w:multiLevelType w:val="multilevel"/>
    <w:tmpl w:val="04090025"/>
    <w:lvl w:ilvl="0">
      <w:start w:val="1"/>
      <w:numFmt w:val="decimal"/>
      <w:lvlText w:val="%1"/>
      <w:lvlJc w:val="left"/>
      <w:pPr>
        <w:ind w:left="605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40203AD7"/>
    <w:multiLevelType w:val="hybridMultilevel"/>
    <w:tmpl w:val="0F545A2A"/>
    <w:lvl w:ilvl="0" w:tplc="4F06258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AC2DB3"/>
    <w:multiLevelType w:val="multilevel"/>
    <w:tmpl w:val="04090025"/>
    <w:lvl w:ilvl="0">
      <w:start w:val="1"/>
      <w:numFmt w:val="decimal"/>
      <w:lvlText w:val="%1"/>
      <w:lvlJc w:val="left"/>
      <w:pPr>
        <w:ind w:left="605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497C4BE3"/>
    <w:multiLevelType w:val="multilevel"/>
    <w:tmpl w:val="DF3A579C"/>
    <w:lvl w:ilvl="0">
      <w:start w:val="8"/>
      <w:numFmt w:val="decimal"/>
      <w:pStyle w:val="-crtica11130sing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4CDD1095"/>
    <w:multiLevelType w:val="multilevel"/>
    <w:tmpl w:val="081A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>
    <w:nsid w:val="509F2FE7"/>
    <w:multiLevelType w:val="hybridMultilevel"/>
    <w:tmpl w:val="E88CFC9E"/>
    <w:lvl w:ilvl="0" w:tplc="816234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7"/>
  </w:num>
  <w:num w:numId="7">
    <w:abstractNumId w:val="2"/>
  </w:num>
  <w:num w:numId="8">
    <w:abstractNumId w:val="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6611"/>
    <w:rsid w:val="00020EC5"/>
    <w:rsid w:val="00023B9D"/>
    <w:rsid w:val="0002515A"/>
    <w:rsid w:val="00030EEC"/>
    <w:rsid w:val="000313B5"/>
    <w:rsid w:val="000320CA"/>
    <w:rsid w:val="00033C6F"/>
    <w:rsid w:val="0003599B"/>
    <w:rsid w:val="0004131B"/>
    <w:rsid w:val="00044F82"/>
    <w:rsid w:val="00052F64"/>
    <w:rsid w:val="00053DE6"/>
    <w:rsid w:val="00056BA7"/>
    <w:rsid w:val="0005770F"/>
    <w:rsid w:val="00063C37"/>
    <w:rsid w:val="000661BD"/>
    <w:rsid w:val="00072084"/>
    <w:rsid w:val="00073176"/>
    <w:rsid w:val="00073BDF"/>
    <w:rsid w:val="0007408D"/>
    <w:rsid w:val="00080612"/>
    <w:rsid w:val="0008482E"/>
    <w:rsid w:val="00085A7A"/>
    <w:rsid w:val="00090DE5"/>
    <w:rsid w:val="00090FB4"/>
    <w:rsid w:val="000931C4"/>
    <w:rsid w:val="000A208D"/>
    <w:rsid w:val="000A7AEB"/>
    <w:rsid w:val="000B5D92"/>
    <w:rsid w:val="000B5FC6"/>
    <w:rsid w:val="000B7568"/>
    <w:rsid w:val="000B7E85"/>
    <w:rsid w:val="000C705D"/>
    <w:rsid w:val="000C7E2A"/>
    <w:rsid w:val="000D16ED"/>
    <w:rsid w:val="000D401F"/>
    <w:rsid w:val="000D5E8A"/>
    <w:rsid w:val="000E6679"/>
    <w:rsid w:val="000E763F"/>
    <w:rsid w:val="00100EE0"/>
    <w:rsid w:val="00101355"/>
    <w:rsid w:val="0010335F"/>
    <w:rsid w:val="00110B55"/>
    <w:rsid w:val="0011438C"/>
    <w:rsid w:val="0011674E"/>
    <w:rsid w:val="0012083B"/>
    <w:rsid w:val="00124BC4"/>
    <w:rsid w:val="0013094C"/>
    <w:rsid w:val="0013775C"/>
    <w:rsid w:val="00144E5C"/>
    <w:rsid w:val="00152B45"/>
    <w:rsid w:val="00155D1C"/>
    <w:rsid w:val="00161493"/>
    <w:rsid w:val="001675AC"/>
    <w:rsid w:val="00171B2D"/>
    <w:rsid w:val="00175753"/>
    <w:rsid w:val="00177F0C"/>
    <w:rsid w:val="001969E0"/>
    <w:rsid w:val="00197CBA"/>
    <w:rsid w:val="001A1A25"/>
    <w:rsid w:val="001B028B"/>
    <w:rsid w:val="001B0F2F"/>
    <w:rsid w:val="001B2744"/>
    <w:rsid w:val="001B5E02"/>
    <w:rsid w:val="001B628E"/>
    <w:rsid w:val="001B66D2"/>
    <w:rsid w:val="001C038B"/>
    <w:rsid w:val="001C1916"/>
    <w:rsid w:val="001C2B8F"/>
    <w:rsid w:val="001D3403"/>
    <w:rsid w:val="001E316E"/>
    <w:rsid w:val="001F525B"/>
    <w:rsid w:val="0020211C"/>
    <w:rsid w:val="002113B3"/>
    <w:rsid w:val="00211CDA"/>
    <w:rsid w:val="00216234"/>
    <w:rsid w:val="00217313"/>
    <w:rsid w:val="00217DD2"/>
    <w:rsid w:val="0022016B"/>
    <w:rsid w:val="00223B2F"/>
    <w:rsid w:val="002255FD"/>
    <w:rsid w:val="002262D3"/>
    <w:rsid w:val="002273E4"/>
    <w:rsid w:val="002304D6"/>
    <w:rsid w:val="00234485"/>
    <w:rsid w:val="00235080"/>
    <w:rsid w:val="00236324"/>
    <w:rsid w:val="00240237"/>
    <w:rsid w:val="002438FA"/>
    <w:rsid w:val="00245B50"/>
    <w:rsid w:val="00245F99"/>
    <w:rsid w:val="00254EA4"/>
    <w:rsid w:val="00255474"/>
    <w:rsid w:val="00256DDD"/>
    <w:rsid w:val="00257279"/>
    <w:rsid w:val="00260713"/>
    <w:rsid w:val="002608DA"/>
    <w:rsid w:val="0026343E"/>
    <w:rsid w:val="00272465"/>
    <w:rsid w:val="002730D0"/>
    <w:rsid w:val="002760C2"/>
    <w:rsid w:val="00276BBE"/>
    <w:rsid w:val="002828A1"/>
    <w:rsid w:val="00286FA4"/>
    <w:rsid w:val="00291592"/>
    <w:rsid w:val="002929D8"/>
    <w:rsid w:val="002A1078"/>
    <w:rsid w:val="002A21FD"/>
    <w:rsid w:val="002A29B5"/>
    <w:rsid w:val="002A4F72"/>
    <w:rsid w:val="002A7226"/>
    <w:rsid w:val="002B2ECA"/>
    <w:rsid w:val="002B38B8"/>
    <w:rsid w:val="002B6611"/>
    <w:rsid w:val="002C16C7"/>
    <w:rsid w:val="002C6E80"/>
    <w:rsid w:val="002E08A7"/>
    <w:rsid w:val="002E3E0C"/>
    <w:rsid w:val="002E4810"/>
    <w:rsid w:val="002E5716"/>
    <w:rsid w:val="002F02AD"/>
    <w:rsid w:val="00307AB1"/>
    <w:rsid w:val="00307C7A"/>
    <w:rsid w:val="003125D1"/>
    <w:rsid w:val="00315013"/>
    <w:rsid w:val="0032048B"/>
    <w:rsid w:val="00321701"/>
    <w:rsid w:val="00321EC1"/>
    <w:rsid w:val="00323960"/>
    <w:rsid w:val="00327267"/>
    <w:rsid w:val="0034232E"/>
    <w:rsid w:val="00344E0D"/>
    <w:rsid w:val="003463DA"/>
    <w:rsid w:val="003473FB"/>
    <w:rsid w:val="003514F7"/>
    <w:rsid w:val="00356135"/>
    <w:rsid w:val="003577DF"/>
    <w:rsid w:val="003612ED"/>
    <w:rsid w:val="00362E66"/>
    <w:rsid w:val="0036771C"/>
    <w:rsid w:val="003679C0"/>
    <w:rsid w:val="00377495"/>
    <w:rsid w:val="003777AD"/>
    <w:rsid w:val="0038384C"/>
    <w:rsid w:val="00384914"/>
    <w:rsid w:val="00387A29"/>
    <w:rsid w:val="003907AE"/>
    <w:rsid w:val="003943BF"/>
    <w:rsid w:val="003A17D6"/>
    <w:rsid w:val="003A2392"/>
    <w:rsid w:val="003A2698"/>
    <w:rsid w:val="003B38B6"/>
    <w:rsid w:val="003C04C6"/>
    <w:rsid w:val="003C438A"/>
    <w:rsid w:val="003C4FCE"/>
    <w:rsid w:val="003C5151"/>
    <w:rsid w:val="003C657B"/>
    <w:rsid w:val="003C788A"/>
    <w:rsid w:val="003E089C"/>
    <w:rsid w:val="003E48CC"/>
    <w:rsid w:val="003F0376"/>
    <w:rsid w:val="003F1EE9"/>
    <w:rsid w:val="003F4735"/>
    <w:rsid w:val="00400028"/>
    <w:rsid w:val="00406394"/>
    <w:rsid w:val="00410498"/>
    <w:rsid w:val="004112D0"/>
    <w:rsid w:val="00417312"/>
    <w:rsid w:val="00420EFB"/>
    <w:rsid w:val="00422C89"/>
    <w:rsid w:val="0042657D"/>
    <w:rsid w:val="00432F0F"/>
    <w:rsid w:val="004331A8"/>
    <w:rsid w:val="00436FEA"/>
    <w:rsid w:val="004432E4"/>
    <w:rsid w:val="0044441F"/>
    <w:rsid w:val="0045742F"/>
    <w:rsid w:val="004648A4"/>
    <w:rsid w:val="00466E96"/>
    <w:rsid w:val="00472059"/>
    <w:rsid w:val="0048023B"/>
    <w:rsid w:val="004832B3"/>
    <w:rsid w:val="004851FD"/>
    <w:rsid w:val="0048614E"/>
    <w:rsid w:val="004865F0"/>
    <w:rsid w:val="00486BBE"/>
    <w:rsid w:val="00491805"/>
    <w:rsid w:val="00492505"/>
    <w:rsid w:val="00497776"/>
    <w:rsid w:val="004A237E"/>
    <w:rsid w:val="004A2CB0"/>
    <w:rsid w:val="004B1C78"/>
    <w:rsid w:val="004B21E1"/>
    <w:rsid w:val="004C3258"/>
    <w:rsid w:val="004D00A3"/>
    <w:rsid w:val="004D05BC"/>
    <w:rsid w:val="004D407B"/>
    <w:rsid w:val="004F5069"/>
    <w:rsid w:val="005028C3"/>
    <w:rsid w:val="00504594"/>
    <w:rsid w:val="00504EA2"/>
    <w:rsid w:val="00517D5D"/>
    <w:rsid w:val="005214A4"/>
    <w:rsid w:val="00525CDF"/>
    <w:rsid w:val="00526352"/>
    <w:rsid w:val="0053433E"/>
    <w:rsid w:val="00541F9E"/>
    <w:rsid w:val="005453B5"/>
    <w:rsid w:val="00546B6F"/>
    <w:rsid w:val="00547FD5"/>
    <w:rsid w:val="00562A86"/>
    <w:rsid w:val="00567EF7"/>
    <w:rsid w:val="00572347"/>
    <w:rsid w:val="0057442E"/>
    <w:rsid w:val="005773FA"/>
    <w:rsid w:val="00585514"/>
    <w:rsid w:val="00593464"/>
    <w:rsid w:val="00595D8D"/>
    <w:rsid w:val="00597F73"/>
    <w:rsid w:val="005A009A"/>
    <w:rsid w:val="005A7F49"/>
    <w:rsid w:val="005B1247"/>
    <w:rsid w:val="005C1EE2"/>
    <w:rsid w:val="005C755F"/>
    <w:rsid w:val="005D1AE0"/>
    <w:rsid w:val="005D1F9A"/>
    <w:rsid w:val="005E3F4B"/>
    <w:rsid w:val="005E4FA3"/>
    <w:rsid w:val="005E55A3"/>
    <w:rsid w:val="005F2A8A"/>
    <w:rsid w:val="005F2D96"/>
    <w:rsid w:val="005F2E35"/>
    <w:rsid w:val="005F2E5A"/>
    <w:rsid w:val="005F5E39"/>
    <w:rsid w:val="005F68A6"/>
    <w:rsid w:val="0061088D"/>
    <w:rsid w:val="00611C05"/>
    <w:rsid w:val="00611D00"/>
    <w:rsid w:val="00615DA5"/>
    <w:rsid w:val="0062474C"/>
    <w:rsid w:val="00625D3A"/>
    <w:rsid w:val="006307CC"/>
    <w:rsid w:val="006318D3"/>
    <w:rsid w:val="00633AB5"/>
    <w:rsid w:val="0063614F"/>
    <w:rsid w:val="00636891"/>
    <w:rsid w:val="00642918"/>
    <w:rsid w:val="006433FB"/>
    <w:rsid w:val="00645223"/>
    <w:rsid w:val="00646296"/>
    <w:rsid w:val="00656FCB"/>
    <w:rsid w:val="00666F2B"/>
    <w:rsid w:val="00667F0B"/>
    <w:rsid w:val="0067371F"/>
    <w:rsid w:val="00680CF7"/>
    <w:rsid w:val="00682CFE"/>
    <w:rsid w:val="00691273"/>
    <w:rsid w:val="0069317E"/>
    <w:rsid w:val="006961AE"/>
    <w:rsid w:val="006A1B70"/>
    <w:rsid w:val="006A507E"/>
    <w:rsid w:val="006A576D"/>
    <w:rsid w:val="006A6EF5"/>
    <w:rsid w:val="006A7B4E"/>
    <w:rsid w:val="006B288B"/>
    <w:rsid w:val="006C4264"/>
    <w:rsid w:val="006C4966"/>
    <w:rsid w:val="006C51F2"/>
    <w:rsid w:val="006C649A"/>
    <w:rsid w:val="006C7EB5"/>
    <w:rsid w:val="006D0112"/>
    <w:rsid w:val="006D14B6"/>
    <w:rsid w:val="006D2B2A"/>
    <w:rsid w:val="006D5B8E"/>
    <w:rsid w:val="006D76D6"/>
    <w:rsid w:val="006E085F"/>
    <w:rsid w:val="006E0B0F"/>
    <w:rsid w:val="006E1B2F"/>
    <w:rsid w:val="006E2700"/>
    <w:rsid w:val="006E3A7B"/>
    <w:rsid w:val="006E6581"/>
    <w:rsid w:val="006F0E49"/>
    <w:rsid w:val="0071004F"/>
    <w:rsid w:val="00720708"/>
    <w:rsid w:val="007226A7"/>
    <w:rsid w:val="0072331D"/>
    <w:rsid w:val="00723FEE"/>
    <w:rsid w:val="0072436D"/>
    <w:rsid w:val="00726C8A"/>
    <w:rsid w:val="00732981"/>
    <w:rsid w:val="00732BAD"/>
    <w:rsid w:val="00736BC2"/>
    <w:rsid w:val="00737AC9"/>
    <w:rsid w:val="0074353A"/>
    <w:rsid w:val="0075048E"/>
    <w:rsid w:val="007507A9"/>
    <w:rsid w:val="00751631"/>
    <w:rsid w:val="00751733"/>
    <w:rsid w:val="00751847"/>
    <w:rsid w:val="007539E2"/>
    <w:rsid w:val="00754CFE"/>
    <w:rsid w:val="007570AE"/>
    <w:rsid w:val="00757F28"/>
    <w:rsid w:val="00763FD1"/>
    <w:rsid w:val="00777A1F"/>
    <w:rsid w:val="007806AF"/>
    <w:rsid w:val="007859E1"/>
    <w:rsid w:val="00791B43"/>
    <w:rsid w:val="0079426D"/>
    <w:rsid w:val="00794458"/>
    <w:rsid w:val="00795246"/>
    <w:rsid w:val="007A077A"/>
    <w:rsid w:val="007A094B"/>
    <w:rsid w:val="007A311C"/>
    <w:rsid w:val="007A6A15"/>
    <w:rsid w:val="007B07C4"/>
    <w:rsid w:val="007B724D"/>
    <w:rsid w:val="007C6515"/>
    <w:rsid w:val="007D56A6"/>
    <w:rsid w:val="007E5EF2"/>
    <w:rsid w:val="007F041E"/>
    <w:rsid w:val="007F3BF0"/>
    <w:rsid w:val="007F7A57"/>
    <w:rsid w:val="007F7AE0"/>
    <w:rsid w:val="008063C8"/>
    <w:rsid w:val="00806930"/>
    <w:rsid w:val="00810395"/>
    <w:rsid w:val="00817E87"/>
    <w:rsid w:val="00830D8C"/>
    <w:rsid w:val="008335D3"/>
    <w:rsid w:val="00836F5A"/>
    <w:rsid w:val="0085059C"/>
    <w:rsid w:val="00850EF2"/>
    <w:rsid w:val="00854772"/>
    <w:rsid w:val="00857C5D"/>
    <w:rsid w:val="00862ACA"/>
    <w:rsid w:val="00862BA4"/>
    <w:rsid w:val="00863189"/>
    <w:rsid w:val="00866752"/>
    <w:rsid w:val="00866E05"/>
    <w:rsid w:val="0086721D"/>
    <w:rsid w:val="00872582"/>
    <w:rsid w:val="0087338C"/>
    <w:rsid w:val="00876023"/>
    <w:rsid w:val="00877283"/>
    <w:rsid w:val="008804AB"/>
    <w:rsid w:val="00881A18"/>
    <w:rsid w:val="00883FB6"/>
    <w:rsid w:val="00884954"/>
    <w:rsid w:val="00886697"/>
    <w:rsid w:val="00886914"/>
    <w:rsid w:val="0089018E"/>
    <w:rsid w:val="0089019D"/>
    <w:rsid w:val="00894CED"/>
    <w:rsid w:val="008A2218"/>
    <w:rsid w:val="008A30D0"/>
    <w:rsid w:val="008B1A5C"/>
    <w:rsid w:val="008B4CAD"/>
    <w:rsid w:val="008C0E5A"/>
    <w:rsid w:val="008C0F4B"/>
    <w:rsid w:val="008C1B3C"/>
    <w:rsid w:val="008C6B9D"/>
    <w:rsid w:val="008D7A39"/>
    <w:rsid w:val="008E16F5"/>
    <w:rsid w:val="008E4A1C"/>
    <w:rsid w:val="008E770D"/>
    <w:rsid w:val="008F1244"/>
    <w:rsid w:val="0090683F"/>
    <w:rsid w:val="0092172B"/>
    <w:rsid w:val="00921F5E"/>
    <w:rsid w:val="00927849"/>
    <w:rsid w:val="00932CC9"/>
    <w:rsid w:val="00934688"/>
    <w:rsid w:val="00943628"/>
    <w:rsid w:val="009464F9"/>
    <w:rsid w:val="00946B4C"/>
    <w:rsid w:val="0094706B"/>
    <w:rsid w:val="00953A28"/>
    <w:rsid w:val="0095406D"/>
    <w:rsid w:val="00965253"/>
    <w:rsid w:val="00966303"/>
    <w:rsid w:val="009754A1"/>
    <w:rsid w:val="00975B3C"/>
    <w:rsid w:val="00991762"/>
    <w:rsid w:val="00995379"/>
    <w:rsid w:val="009A3CD8"/>
    <w:rsid w:val="009A5BC2"/>
    <w:rsid w:val="009A6BFD"/>
    <w:rsid w:val="009B0137"/>
    <w:rsid w:val="009B11ED"/>
    <w:rsid w:val="009C250B"/>
    <w:rsid w:val="009C6930"/>
    <w:rsid w:val="009D0B2E"/>
    <w:rsid w:val="009D4737"/>
    <w:rsid w:val="009D7458"/>
    <w:rsid w:val="009E3D4B"/>
    <w:rsid w:val="009E7D7E"/>
    <w:rsid w:val="00A00738"/>
    <w:rsid w:val="00A027C8"/>
    <w:rsid w:val="00A02AA4"/>
    <w:rsid w:val="00A035C0"/>
    <w:rsid w:val="00A05B4D"/>
    <w:rsid w:val="00A11631"/>
    <w:rsid w:val="00A127DE"/>
    <w:rsid w:val="00A13D32"/>
    <w:rsid w:val="00A14B50"/>
    <w:rsid w:val="00A1508F"/>
    <w:rsid w:val="00A177F4"/>
    <w:rsid w:val="00A2229B"/>
    <w:rsid w:val="00A27858"/>
    <w:rsid w:val="00A27DDE"/>
    <w:rsid w:val="00A3013E"/>
    <w:rsid w:val="00A31915"/>
    <w:rsid w:val="00A32905"/>
    <w:rsid w:val="00A335F8"/>
    <w:rsid w:val="00A37FA0"/>
    <w:rsid w:val="00A40B4B"/>
    <w:rsid w:val="00A40BFC"/>
    <w:rsid w:val="00A411D6"/>
    <w:rsid w:val="00A41600"/>
    <w:rsid w:val="00A4363A"/>
    <w:rsid w:val="00A5175A"/>
    <w:rsid w:val="00A5407F"/>
    <w:rsid w:val="00A54652"/>
    <w:rsid w:val="00A6647C"/>
    <w:rsid w:val="00A80E5C"/>
    <w:rsid w:val="00A84CB9"/>
    <w:rsid w:val="00A8508E"/>
    <w:rsid w:val="00A9342D"/>
    <w:rsid w:val="00AA7851"/>
    <w:rsid w:val="00AC0C2E"/>
    <w:rsid w:val="00AC12DC"/>
    <w:rsid w:val="00AC23E9"/>
    <w:rsid w:val="00AD577A"/>
    <w:rsid w:val="00AE34A6"/>
    <w:rsid w:val="00AE3F25"/>
    <w:rsid w:val="00AE7E2C"/>
    <w:rsid w:val="00AF267D"/>
    <w:rsid w:val="00AF32F7"/>
    <w:rsid w:val="00AF7F36"/>
    <w:rsid w:val="00B032DD"/>
    <w:rsid w:val="00B10832"/>
    <w:rsid w:val="00B12D77"/>
    <w:rsid w:val="00B15F27"/>
    <w:rsid w:val="00B163B8"/>
    <w:rsid w:val="00B35334"/>
    <w:rsid w:val="00B35FDF"/>
    <w:rsid w:val="00B4117E"/>
    <w:rsid w:val="00B41A5E"/>
    <w:rsid w:val="00B443F3"/>
    <w:rsid w:val="00B446B2"/>
    <w:rsid w:val="00B45F55"/>
    <w:rsid w:val="00B56EDD"/>
    <w:rsid w:val="00B60C7C"/>
    <w:rsid w:val="00B60ED0"/>
    <w:rsid w:val="00B67279"/>
    <w:rsid w:val="00B72CAB"/>
    <w:rsid w:val="00B9036D"/>
    <w:rsid w:val="00B944E7"/>
    <w:rsid w:val="00B96A98"/>
    <w:rsid w:val="00BA1D60"/>
    <w:rsid w:val="00BA5593"/>
    <w:rsid w:val="00BB139D"/>
    <w:rsid w:val="00BB330D"/>
    <w:rsid w:val="00BB37A9"/>
    <w:rsid w:val="00BB3F2D"/>
    <w:rsid w:val="00BC22B6"/>
    <w:rsid w:val="00BC338A"/>
    <w:rsid w:val="00BC3BB2"/>
    <w:rsid w:val="00BC6EEE"/>
    <w:rsid w:val="00BD0EF0"/>
    <w:rsid w:val="00BD2FEF"/>
    <w:rsid w:val="00BE7775"/>
    <w:rsid w:val="00BF407D"/>
    <w:rsid w:val="00C04598"/>
    <w:rsid w:val="00C060B4"/>
    <w:rsid w:val="00C104C2"/>
    <w:rsid w:val="00C10BDE"/>
    <w:rsid w:val="00C12DB7"/>
    <w:rsid w:val="00C13D00"/>
    <w:rsid w:val="00C260A7"/>
    <w:rsid w:val="00C32BE5"/>
    <w:rsid w:val="00C413B2"/>
    <w:rsid w:val="00C44886"/>
    <w:rsid w:val="00C57442"/>
    <w:rsid w:val="00C57AC6"/>
    <w:rsid w:val="00C61C74"/>
    <w:rsid w:val="00C64331"/>
    <w:rsid w:val="00C6487E"/>
    <w:rsid w:val="00C70F8D"/>
    <w:rsid w:val="00C725C8"/>
    <w:rsid w:val="00C7446D"/>
    <w:rsid w:val="00C817A5"/>
    <w:rsid w:val="00C82B42"/>
    <w:rsid w:val="00C83509"/>
    <w:rsid w:val="00C84EE6"/>
    <w:rsid w:val="00C859AA"/>
    <w:rsid w:val="00C86A42"/>
    <w:rsid w:val="00C90364"/>
    <w:rsid w:val="00C91F7C"/>
    <w:rsid w:val="00C9765F"/>
    <w:rsid w:val="00CB77C2"/>
    <w:rsid w:val="00CC1226"/>
    <w:rsid w:val="00CC35AB"/>
    <w:rsid w:val="00CC4C64"/>
    <w:rsid w:val="00CC4E23"/>
    <w:rsid w:val="00CC5A87"/>
    <w:rsid w:val="00CC5E54"/>
    <w:rsid w:val="00CC5E68"/>
    <w:rsid w:val="00CD3981"/>
    <w:rsid w:val="00CD43CD"/>
    <w:rsid w:val="00CD44F3"/>
    <w:rsid w:val="00CD6BAD"/>
    <w:rsid w:val="00CE263E"/>
    <w:rsid w:val="00CE69FD"/>
    <w:rsid w:val="00CF022D"/>
    <w:rsid w:val="00D25B86"/>
    <w:rsid w:val="00D27961"/>
    <w:rsid w:val="00D326D8"/>
    <w:rsid w:val="00D33E36"/>
    <w:rsid w:val="00D35DEE"/>
    <w:rsid w:val="00D41666"/>
    <w:rsid w:val="00D42387"/>
    <w:rsid w:val="00D43FE2"/>
    <w:rsid w:val="00D44116"/>
    <w:rsid w:val="00D54384"/>
    <w:rsid w:val="00D54ABB"/>
    <w:rsid w:val="00D55901"/>
    <w:rsid w:val="00D57414"/>
    <w:rsid w:val="00D57EC8"/>
    <w:rsid w:val="00D63124"/>
    <w:rsid w:val="00D657C5"/>
    <w:rsid w:val="00D73C47"/>
    <w:rsid w:val="00D73FB7"/>
    <w:rsid w:val="00D8083B"/>
    <w:rsid w:val="00D8711C"/>
    <w:rsid w:val="00D90181"/>
    <w:rsid w:val="00D93B68"/>
    <w:rsid w:val="00DA639D"/>
    <w:rsid w:val="00DA7474"/>
    <w:rsid w:val="00DC1896"/>
    <w:rsid w:val="00DD0321"/>
    <w:rsid w:val="00DD623A"/>
    <w:rsid w:val="00DF3438"/>
    <w:rsid w:val="00DF462A"/>
    <w:rsid w:val="00E024C5"/>
    <w:rsid w:val="00E02C4F"/>
    <w:rsid w:val="00E169D4"/>
    <w:rsid w:val="00E21A00"/>
    <w:rsid w:val="00E263D2"/>
    <w:rsid w:val="00E27833"/>
    <w:rsid w:val="00E34C80"/>
    <w:rsid w:val="00E40D1B"/>
    <w:rsid w:val="00E46CB7"/>
    <w:rsid w:val="00E506C2"/>
    <w:rsid w:val="00E527D6"/>
    <w:rsid w:val="00E52F89"/>
    <w:rsid w:val="00E544DA"/>
    <w:rsid w:val="00E77116"/>
    <w:rsid w:val="00E77892"/>
    <w:rsid w:val="00E8227C"/>
    <w:rsid w:val="00E94191"/>
    <w:rsid w:val="00E97411"/>
    <w:rsid w:val="00EA04AE"/>
    <w:rsid w:val="00EA073E"/>
    <w:rsid w:val="00EA0D60"/>
    <w:rsid w:val="00EA3E10"/>
    <w:rsid w:val="00EB203B"/>
    <w:rsid w:val="00EB60B0"/>
    <w:rsid w:val="00EB76B1"/>
    <w:rsid w:val="00EC5A53"/>
    <w:rsid w:val="00ED69EA"/>
    <w:rsid w:val="00EE5FA0"/>
    <w:rsid w:val="00EE7DFC"/>
    <w:rsid w:val="00EF62FF"/>
    <w:rsid w:val="00F02968"/>
    <w:rsid w:val="00F14A20"/>
    <w:rsid w:val="00F15461"/>
    <w:rsid w:val="00F15841"/>
    <w:rsid w:val="00F15FF0"/>
    <w:rsid w:val="00F2372D"/>
    <w:rsid w:val="00F35EF6"/>
    <w:rsid w:val="00F47D8F"/>
    <w:rsid w:val="00F556AD"/>
    <w:rsid w:val="00F71418"/>
    <w:rsid w:val="00F715A0"/>
    <w:rsid w:val="00F72249"/>
    <w:rsid w:val="00F7686E"/>
    <w:rsid w:val="00F818DF"/>
    <w:rsid w:val="00F84035"/>
    <w:rsid w:val="00F94C47"/>
    <w:rsid w:val="00FA06DD"/>
    <w:rsid w:val="00FA092D"/>
    <w:rsid w:val="00FA1F53"/>
    <w:rsid w:val="00FA3F92"/>
    <w:rsid w:val="00FA796A"/>
    <w:rsid w:val="00FC1948"/>
    <w:rsid w:val="00FC24E3"/>
    <w:rsid w:val="00FC615F"/>
    <w:rsid w:val="00FE24B9"/>
    <w:rsid w:val="00FE675F"/>
    <w:rsid w:val="00FE6BB5"/>
    <w:rsid w:val="00FF0771"/>
    <w:rsid w:val="00FF0A94"/>
    <w:rsid w:val="00FF11C4"/>
    <w:rsid w:val="00FF1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99"/>
    <w:lsdException w:name="index heading" w:locked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 w:semiHidden="0" w:unhideWhenUsed="0"/>
    <w:lsdException w:name="List 2" w:locked="1"/>
    <w:lsdException w:name="List 3" w:locked="1"/>
    <w:lsdException w:name="List 4" w:locked="1" w:semiHidden="0" w:unhideWhenUsed="0"/>
    <w:lsdException w:name="List 5" w:locked="1" w:semiHidden="0" w:unhideWhenUsed="0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/>
    <w:lsdException w:name="Table Theme" w:locked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611"/>
    <w:pPr>
      <w:jc w:val="center"/>
    </w:pPr>
    <w:rPr>
      <w:rFonts w:ascii="Times New Roman" w:hAnsi="Times New Roman"/>
      <w:lang w:val="sr-Latn-CS" w:eastAsia="sr-Latn-CS"/>
    </w:rPr>
  </w:style>
  <w:style w:type="paragraph" w:styleId="Heading1">
    <w:name w:val="heading 1"/>
    <w:basedOn w:val="Normal"/>
    <w:next w:val="Normal"/>
    <w:link w:val="Heading1Char1"/>
    <w:qFormat/>
    <w:rsid w:val="002B6611"/>
    <w:pPr>
      <w:keepNext/>
      <w:outlineLvl w:val="0"/>
    </w:pPr>
    <w:rPr>
      <w:b/>
      <w:caps/>
      <w:sz w:val="28"/>
    </w:rPr>
  </w:style>
  <w:style w:type="paragraph" w:styleId="Heading2">
    <w:name w:val="heading 2"/>
    <w:basedOn w:val="Normal"/>
    <w:next w:val="Normal"/>
    <w:link w:val="Heading2Char"/>
    <w:qFormat/>
    <w:rsid w:val="002B6611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6611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B661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B661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B661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B6611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B661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2B6611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ocked/>
    <w:rsid w:val="002B6611"/>
    <w:rPr>
      <w:rFonts w:ascii="Calibri" w:hAnsi="Calibri" w:cs="Times New Roman"/>
      <w:b/>
      <w:bCs/>
      <w:color w:val="345A8A"/>
      <w:sz w:val="32"/>
      <w:szCs w:val="32"/>
      <w:lang w:val="sr-Latn-CS" w:eastAsia="sr-Latn-CS"/>
    </w:rPr>
  </w:style>
  <w:style w:type="character" w:customStyle="1" w:styleId="Heading2Char">
    <w:name w:val="Heading 2 Char"/>
    <w:link w:val="Heading2"/>
    <w:locked/>
    <w:rsid w:val="002B6611"/>
    <w:rPr>
      <w:rFonts w:ascii="Arial" w:hAnsi="Arial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link w:val="Heading3"/>
    <w:locked/>
    <w:rsid w:val="002B6611"/>
    <w:rPr>
      <w:rFonts w:ascii="Arial" w:hAnsi="Arial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link w:val="Heading4"/>
    <w:locked/>
    <w:rsid w:val="002B6611"/>
    <w:rPr>
      <w:rFonts w:ascii="Times New Roman" w:hAnsi="Times New Roman"/>
      <w:b/>
      <w:bCs/>
      <w:sz w:val="28"/>
      <w:szCs w:val="28"/>
      <w:lang w:val="sr-Latn-CS" w:eastAsia="sr-Latn-CS"/>
    </w:rPr>
  </w:style>
  <w:style w:type="character" w:customStyle="1" w:styleId="Heading5Char">
    <w:name w:val="Heading 5 Char"/>
    <w:link w:val="Heading5"/>
    <w:locked/>
    <w:rsid w:val="002B6611"/>
    <w:rPr>
      <w:rFonts w:ascii="Times New Roman" w:hAnsi="Times New Roman"/>
      <w:b/>
      <w:bCs/>
      <w:i/>
      <w:iCs/>
      <w:sz w:val="26"/>
      <w:szCs w:val="26"/>
      <w:lang w:val="sr-Latn-CS" w:eastAsia="sr-Latn-CS"/>
    </w:rPr>
  </w:style>
  <w:style w:type="character" w:customStyle="1" w:styleId="Heading6Char">
    <w:name w:val="Heading 6 Char"/>
    <w:link w:val="Heading6"/>
    <w:locked/>
    <w:rsid w:val="002B6611"/>
    <w:rPr>
      <w:rFonts w:ascii="Times New Roman" w:hAnsi="Times New Roman"/>
      <w:b/>
      <w:bCs/>
      <w:sz w:val="22"/>
      <w:szCs w:val="22"/>
      <w:lang w:val="sr-Latn-CS" w:eastAsia="sr-Latn-CS"/>
    </w:rPr>
  </w:style>
  <w:style w:type="character" w:customStyle="1" w:styleId="Heading7Char">
    <w:name w:val="Heading 7 Char"/>
    <w:link w:val="Heading7"/>
    <w:locked/>
    <w:rsid w:val="002B6611"/>
    <w:rPr>
      <w:rFonts w:ascii="Times New Roman" w:hAnsi="Times New Roman"/>
      <w:lang w:val="sr-Latn-CS" w:eastAsia="sr-Latn-CS"/>
    </w:rPr>
  </w:style>
  <w:style w:type="character" w:customStyle="1" w:styleId="Heading8Char">
    <w:name w:val="Heading 8 Char"/>
    <w:link w:val="Heading8"/>
    <w:locked/>
    <w:rsid w:val="002B6611"/>
    <w:rPr>
      <w:rFonts w:ascii="Times New Roman" w:hAnsi="Times New Roman"/>
      <w:i/>
      <w:iCs/>
      <w:lang w:val="sr-Latn-CS" w:eastAsia="sr-Latn-CS"/>
    </w:rPr>
  </w:style>
  <w:style w:type="character" w:customStyle="1" w:styleId="Heading9Char">
    <w:name w:val="Heading 9 Char"/>
    <w:link w:val="Heading9"/>
    <w:locked/>
    <w:rsid w:val="002B6611"/>
    <w:rPr>
      <w:rFonts w:ascii="Arial" w:hAnsi="Arial"/>
      <w:sz w:val="22"/>
      <w:szCs w:val="22"/>
      <w:lang w:val="sr-Latn-CS" w:eastAsia="sr-Latn-CS"/>
    </w:rPr>
  </w:style>
  <w:style w:type="paragraph" w:styleId="BalloonText">
    <w:name w:val="Balloon Text"/>
    <w:basedOn w:val="Normal"/>
    <w:link w:val="BalloonTextChar"/>
    <w:semiHidden/>
    <w:rsid w:val="002B661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B6611"/>
    <w:rPr>
      <w:rFonts w:ascii="Tahoma" w:hAnsi="Tahoma" w:cs="Tahoma"/>
      <w:sz w:val="16"/>
      <w:szCs w:val="16"/>
      <w:lang w:val="sr-Latn-CS" w:eastAsia="sr-Latn-CS"/>
    </w:rPr>
  </w:style>
  <w:style w:type="character" w:styleId="CommentReference">
    <w:name w:val="annotation reference"/>
    <w:semiHidden/>
    <w:rsid w:val="002B6611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2B6611"/>
  </w:style>
  <w:style w:type="character" w:customStyle="1" w:styleId="CommentTextChar">
    <w:name w:val="Comment Text Char"/>
    <w:link w:val="CommentText"/>
    <w:semiHidden/>
    <w:locked/>
    <w:rsid w:val="002B6611"/>
    <w:rPr>
      <w:rFonts w:ascii="Times New Roman" w:hAnsi="Times New Roman" w:cs="Times New Roman"/>
      <w:sz w:val="20"/>
      <w:szCs w:val="20"/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B6611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2B6611"/>
    <w:rPr>
      <w:rFonts w:ascii="Times New Roman" w:hAnsi="Times New Roman" w:cs="Times New Roman"/>
      <w:b/>
      <w:bCs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2B6611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locked/>
    <w:rsid w:val="002B6611"/>
    <w:rPr>
      <w:rFonts w:ascii="Times New Roman" w:hAnsi="Times New Roman" w:cs="Times New Roman"/>
      <w:sz w:val="20"/>
      <w:szCs w:val="20"/>
      <w:lang w:val="sr-Latn-CS" w:eastAsia="sr-Latn-CS"/>
    </w:rPr>
  </w:style>
  <w:style w:type="character" w:styleId="PageNumber">
    <w:name w:val="page number"/>
    <w:rsid w:val="002B6611"/>
    <w:rPr>
      <w:rFonts w:cs="Times New Roman"/>
    </w:rPr>
  </w:style>
  <w:style w:type="paragraph" w:styleId="BodyText">
    <w:name w:val="Body Text"/>
    <w:basedOn w:val="Normal"/>
    <w:link w:val="BodyTextChar"/>
    <w:rsid w:val="002B6611"/>
  </w:style>
  <w:style w:type="character" w:customStyle="1" w:styleId="BodyTextChar">
    <w:name w:val="Body Text Char"/>
    <w:link w:val="BodyText"/>
    <w:locked/>
    <w:rsid w:val="002B6611"/>
    <w:rPr>
      <w:rFonts w:ascii="Times New Roman" w:hAnsi="Times New Roman" w:cs="Times New Roman"/>
      <w:lang w:val="sr-Latn-CS" w:eastAsia="sr-Latn-CS"/>
    </w:rPr>
  </w:style>
  <w:style w:type="paragraph" w:styleId="Title">
    <w:name w:val="Title"/>
    <w:basedOn w:val="Normal"/>
    <w:link w:val="TitleChar"/>
    <w:qFormat/>
    <w:rsid w:val="002B6611"/>
    <w:rPr>
      <w:b/>
      <w:bCs/>
      <w:lang w:val="sr-Cyrl-CS"/>
    </w:rPr>
  </w:style>
  <w:style w:type="character" w:customStyle="1" w:styleId="TitleChar">
    <w:name w:val="Title Char"/>
    <w:link w:val="Title"/>
    <w:locked/>
    <w:rsid w:val="002B6611"/>
    <w:rPr>
      <w:rFonts w:ascii="Times New Roman" w:hAnsi="Times New Roman" w:cs="Times New Roman"/>
      <w:b/>
      <w:bCs/>
      <w:lang w:val="sr-Cyrl-CS"/>
    </w:rPr>
  </w:style>
  <w:style w:type="table" w:styleId="TableGrid">
    <w:name w:val="Table Grid"/>
    <w:basedOn w:val="TableNormal"/>
    <w:rsid w:val="002B6611"/>
    <w:pPr>
      <w:widowControl w:val="0"/>
      <w:autoSpaceDE w:val="0"/>
      <w:autoSpaceDN w:val="0"/>
      <w:adjustRightInd w:val="0"/>
    </w:pPr>
    <w:rPr>
      <w:rFonts w:ascii="Times New Roman" w:hAnsi="Times New Roman"/>
      <w:lang w:val="uz-Cyrl-UZ" w:eastAsia="uz-Cyrl-U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2B6611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locked/>
    <w:rsid w:val="002B6611"/>
    <w:rPr>
      <w:rFonts w:ascii="Times New Roman" w:hAnsi="Times New Roman" w:cs="Times New Roman"/>
      <w:sz w:val="20"/>
      <w:szCs w:val="20"/>
      <w:lang w:val="sr-Latn-CS" w:eastAsia="sr-Latn-CS"/>
    </w:rPr>
  </w:style>
  <w:style w:type="paragraph" w:styleId="FootnoteText">
    <w:name w:val="footnote text"/>
    <w:basedOn w:val="Normal"/>
    <w:link w:val="FootnoteTextChar"/>
    <w:semiHidden/>
    <w:rsid w:val="002B6611"/>
  </w:style>
  <w:style w:type="character" w:customStyle="1" w:styleId="FootnoteTextChar">
    <w:name w:val="Footnote Text Char"/>
    <w:link w:val="FootnoteText"/>
    <w:semiHidden/>
    <w:locked/>
    <w:rsid w:val="002B6611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rsid w:val="002B6611"/>
    <w:rPr>
      <w:rFonts w:cs="Times New Roman"/>
      <w:vertAlign w:val="superscript"/>
    </w:rPr>
  </w:style>
  <w:style w:type="paragraph" w:styleId="Subtitle">
    <w:name w:val="Subtitle"/>
    <w:basedOn w:val="Normal"/>
    <w:link w:val="SubtitleChar"/>
    <w:qFormat/>
    <w:rsid w:val="002B6611"/>
    <w:pPr>
      <w:spacing w:before="120" w:after="120"/>
    </w:pPr>
    <w:rPr>
      <w:rFonts w:ascii="Verdana" w:hAnsi="Verdana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2B6611"/>
    <w:rPr>
      <w:rFonts w:ascii="Verdana" w:hAnsi="Verdana" w:cs="Verdana"/>
      <w:b/>
      <w:bCs/>
      <w:sz w:val="28"/>
      <w:szCs w:val="28"/>
    </w:rPr>
  </w:style>
  <w:style w:type="paragraph" w:styleId="Caption">
    <w:name w:val="caption"/>
    <w:basedOn w:val="Normal"/>
    <w:next w:val="Normal"/>
    <w:qFormat/>
    <w:rsid w:val="002B6611"/>
    <w:rPr>
      <w:b/>
      <w:bCs/>
      <w:caps/>
      <w:sz w:val="24"/>
      <w:szCs w:val="24"/>
      <w:lang w:val="sr-Cyrl-CS" w:eastAsia="en-US"/>
    </w:rPr>
  </w:style>
  <w:style w:type="character" w:styleId="Hyperlink">
    <w:name w:val="Hyperlink"/>
    <w:rsid w:val="002B6611"/>
    <w:rPr>
      <w:rFonts w:cs="Times New Roman"/>
      <w:color w:val="0000FF"/>
      <w:u w:val="single"/>
    </w:rPr>
  </w:style>
  <w:style w:type="paragraph" w:customStyle="1" w:styleId="Naslov1">
    <w:name w:val="Naslov 1"/>
    <w:basedOn w:val="Normal"/>
    <w:link w:val="Naslov1Char"/>
    <w:rsid w:val="002B6611"/>
    <w:rPr>
      <w:b/>
      <w:caps/>
      <w:sz w:val="28"/>
      <w:lang w:val="sr-Cyrl-CS"/>
    </w:rPr>
  </w:style>
  <w:style w:type="character" w:customStyle="1" w:styleId="Naslov1Char">
    <w:name w:val="Naslov 1 Char"/>
    <w:link w:val="Naslov1"/>
    <w:locked/>
    <w:rsid w:val="002B6611"/>
    <w:rPr>
      <w:rFonts w:ascii="Times New Roman" w:hAnsi="Times New Roman"/>
      <w:b/>
      <w:caps/>
      <w:sz w:val="28"/>
      <w:lang w:val="sr-Cyrl-CS" w:eastAsia="sr-Latn-CS"/>
    </w:rPr>
  </w:style>
  <w:style w:type="paragraph" w:styleId="TOC1">
    <w:name w:val="toc 1"/>
    <w:basedOn w:val="Normal"/>
    <w:next w:val="Normal"/>
    <w:autoRedefine/>
    <w:semiHidden/>
    <w:rsid w:val="002B6611"/>
  </w:style>
  <w:style w:type="paragraph" w:styleId="TOC2">
    <w:name w:val="toc 2"/>
    <w:basedOn w:val="Normal"/>
    <w:next w:val="Normal"/>
    <w:autoRedefine/>
    <w:semiHidden/>
    <w:rsid w:val="002B6611"/>
    <w:pPr>
      <w:ind w:left="200"/>
    </w:pPr>
  </w:style>
  <w:style w:type="table" w:styleId="TableList7">
    <w:name w:val="Table List 7"/>
    <w:basedOn w:val="TableNormal"/>
    <w:rsid w:val="002B6611"/>
    <w:pPr>
      <w:widowControl w:val="0"/>
      <w:autoSpaceDE w:val="0"/>
      <w:autoSpaceDN w:val="0"/>
      <w:adjustRightInd w:val="0"/>
    </w:pPr>
    <w:rPr>
      <w:rFonts w:ascii="Times New Roman" w:hAnsi="Times New Roman"/>
      <w:lang w:val="uz-Cyrl-UZ" w:eastAsia="uz-Cyrl-UZ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3F3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Contemporary">
    <w:name w:val="Table Contemporary"/>
    <w:basedOn w:val="TableSimple1"/>
    <w:rsid w:val="002B6611"/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3F3"/>
    </w:tcPr>
    <w:tblStylePr w:type="firstRow">
      <w:rPr>
        <w:rFonts w:cs="Times New Roman"/>
        <w:b/>
        <w:bCs/>
        <w:color w:val="auto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List1">
    <w:name w:val="Table List 1"/>
    <w:basedOn w:val="TableNormal"/>
    <w:rsid w:val="002B6611"/>
    <w:pPr>
      <w:widowControl w:val="0"/>
      <w:autoSpaceDE w:val="0"/>
      <w:autoSpaceDN w:val="0"/>
      <w:adjustRightInd w:val="0"/>
    </w:pPr>
    <w:rPr>
      <w:rFonts w:ascii="Times New Roman" w:hAnsi="Times New Roman"/>
      <w:lang w:val="uz-Cyrl-UZ" w:eastAsia="uz-Cyrl-UZ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1">
    <w:name w:val="Table Simple 1"/>
    <w:basedOn w:val="TableNormal"/>
    <w:rsid w:val="002B6611"/>
    <w:pPr>
      <w:widowControl w:val="0"/>
      <w:autoSpaceDE w:val="0"/>
      <w:autoSpaceDN w:val="0"/>
      <w:adjustRightInd w:val="0"/>
    </w:pPr>
    <w:rPr>
      <w:rFonts w:ascii="Times New Roman" w:hAnsi="Times New Roman"/>
      <w:lang w:val="uz-Cyrl-UZ" w:eastAsia="uz-Cyrl-UZ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">
    <w:name w:val="Table Style1"/>
    <w:basedOn w:val="TableList1"/>
    <w:rsid w:val="002B6611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2B6611"/>
    <w:pPr>
      <w:autoSpaceDE w:val="0"/>
      <w:autoSpaceDN w:val="0"/>
      <w:adjustRightInd w:val="0"/>
      <w:jc w:val="center"/>
    </w:pPr>
    <w:rPr>
      <w:rFonts w:ascii="POIOB F+ Helvetica Neue" w:hAnsi="POIOB F+ Helvetica Neue"/>
      <w:color w:val="000000"/>
      <w:sz w:val="24"/>
      <w:szCs w:val="24"/>
    </w:rPr>
  </w:style>
  <w:style w:type="character" w:styleId="FollowedHyperlink">
    <w:name w:val="FollowedHyperlink"/>
    <w:rsid w:val="002B6611"/>
    <w:rPr>
      <w:rFonts w:cs="Times New Roman"/>
      <w:color w:val="800080"/>
      <w:u w:val="single"/>
    </w:rPr>
  </w:style>
  <w:style w:type="paragraph" w:styleId="BodyText2">
    <w:name w:val="Body Text 2"/>
    <w:basedOn w:val="Normal"/>
    <w:link w:val="BodyText2Char"/>
    <w:rsid w:val="002B6611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2B6611"/>
    <w:rPr>
      <w:rFonts w:ascii="Times New Roman" w:hAnsi="Times New Roman" w:cs="Times New Roman"/>
      <w:sz w:val="20"/>
      <w:szCs w:val="20"/>
      <w:lang w:val="sr-Latn-CS" w:eastAsia="sr-Latn-CS"/>
    </w:rPr>
  </w:style>
  <w:style w:type="paragraph" w:styleId="ListParagraph">
    <w:name w:val="List Paragraph"/>
    <w:basedOn w:val="Normal"/>
    <w:uiPriority w:val="99"/>
    <w:qFormat/>
    <w:rsid w:val="002B6611"/>
    <w:pPr>
      <w:ind w:left="720"/>
      <w:contextualSpacing/>
    </w:pPr>
  </w:style>
  <w:style w:type="character" w:customStyle="1" w:styleId="Char">
    <w:name w:val="Char"/>
    <w:rsid w:val="002B6611"/>
    <w:rPr>
      <w:sz w:val="24"/>
      <w:lang w:val="sr-Latn-CS" w:eastAsia="sr-Latn-CS"/>
    </w:rPr>
  </w:style>
  <w:style w:type="character" w:customStyle="1" w:styleId="Char5">
    <w:name w:val="Char5"/>
    <w:rsid w:val="002B6611"/>
    <w:rPr>
      <w:rFonts w:ascii="Arial" w:hAnsi="Arial"/>
      <w:b/>
      <w:sz w:val="26"/>
      <w:lang w:val="sr-Latn-CS" w:eastAsia="sr-Latn-CS"/>
    </w:rPr>
  </w:style>
  <w:style w:type="character" w:customStyle="1" w:styleId="Char4">
    <w:name w:val="Char4"/>
    <w:rsid w:val="002B6611"/>
    <w:rPr>
      <w:rFonts w:ascii="Tahoma" w:hAnsi="Tahoma"/>
      <w:sz w:val="16"/>
      <w:lang w:val="sr-Latn-CS" w:eastAsia="sr-Latn-CS"/>
    </w:rPr>
  </w:style>
  <w:style w:type="character" w:customStyle="1" w:styleId="Char3">
    <w:name w:val="Char3"/>
    <w:rsid w:val="002B6611"/>
    <w:rPr>
      <w:lang w:val="sr-Latn-CS" w:eastAsia="sr-Latn-CS"/>
    </w:rPr>
  </w:style>
  <w:style w:type="character" w:customStyle="1" w:styleId="Char2">
    <w:name w:val="Char2"/>
    <w:rsid w:val="002B6611"/>
    <w:rPr>
      <w:lang w:val="sr-Latn-CS" w:eastAsia="sr-Latn-CS"/>
    </w:rPr>
  </w:style>
  <w:style w:type="character" w:customStyle="1" w:styleId="Char1">
    <w:name w:val="Char1"/>
    <w:rsid w:val="002B6611"/>
    <w:rPr>
      <w:lang w:val="sr-Latn-CS" w:eastAsia="sr-Latn-CS"/>
    </w:rPr>
  </w:style>
  <w:style w:type="paragraph" w:customStyle="1" w:styleId="-crtica11130singl">
    <w:name w:val="- crtica 1    11 (3+0) singl"/>
    <w:basedOn w:val="Normal"/>
    <w:rsid w:val="002B6611"/>
    <w:pPr>
      <w:numPr>
        <w:numId w:val="2"/>
      </w:numPr>
    </w:pPr>
    <w:rPr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rsid w:val="002B6611"/>
    <w:pPr>
      <w:shd w:val="clear" w:color="auto" w:fill="FFFFFF"/>
      <w:tabs>
        <w:tab w:val="left" w:pos="595"/>
      </w:tabs>
      <w:spacing w:before="60"/>
      <w:jc w:val="both"/>
    </w:pPr>
    <w:rPr>
      <w:sz w:val="22"/>
      <w:szCs w:val="22"/>
      <w:lang w:val="ru-RU"/>
    </w:rPr>
  </w:style>
  <w:style w:type="character" w:customStyle="1" w:styleId="BodyText3Char">
    <w:name w:val="Body Text 3 Char"/>
    <w:link w:val="BodyText3"/>
    <w:locked/>
    <w:rsid w:val="002B6611"/>
    <w:rPr>
      <w:rFonts w:ascii="Times New Roman" w:hAnsi="Times New Roman" w:cs="Times New Roman"/>
      <w:sz w:val="22"/>
      <w:szCs w:val="22"/>
      <w:shd w:val="clear" w:color="auto" w:fill="FFFFFF"/>
      <w:lang w:val="ru-RU"/>
    </w:rPr>
  </w:style>
  <w:style w:type="paragraph" w:styleId="NormalWeb">
    <w:name w:val="Normal (Web)"/>
    <w:basedOn w:val="Normal"/>
    <w:rsid w:val="002B6611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qFormat/>
    <w:rsid w:val="002B6611"/>
    <w:rPr>
      <w:rFonts w:cs="Times New Roman"/>
      <w:b/>
    </w:rPr>
  </w:style>
  <w:style w:type="paragraph" w:styleId="PlainText">
    <w:name w:val="Plain Text"/>
    <w:basedOn w:val="Normal"/>
    <w:link w:val="PlainTextChar"/>
    <w:rsid w:val="002B6611"/>
    <w:rPr>
      <w:rFonts w:ascii="Courier New" w:hAnsi="Courier New"/>
    </w:rPr>
  </w:style>
  <w:style w:type="character" w:customStyle="1" w:styleId="PlainTextChar">
    <w:name w:val="Plain Text Char"/>
    <w:link w:val="PlainText"/>
    <w:locked/>
    <w:rsid w:val="002B6611"/>
    <w:rPr>
      <w:rFonts w:ascii="Courier New" w:hAnsi="Courier New" w:cs="Courier New"/>
      <w:sz w:val="20"/>
      <w:szCs w:val="20"/>
      <w:lang w:val="sr-Latn-CS" w:eastAsia="sr-Latn-CS"/>
    </w:rPr>
  </w:style>
  <w:style w:type="paragraph" w:customStyle="1" w:styleId="ColorfulList-Accent11">
    <w:name w:val="Colorful List - Accent 11"/>
    <w:basedOn w:val="Normal"/>
    <w:rsid w:val="002B6611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uz-Cyrl-UZ" w:eastAsia="en-US"/>
    </w:rPr>
  </w:style>
  <w:style w:type="character" w:customStyle="1" w:styleId="Heading1Char1">
    <w:name w:val="Heading 1 Char1"/>
    <w:link w:val="Heading1"/>
    <w:locked/>
    <w:rsid w:val="002B6611"/>
    <w:rPr>
      <w:rFonts w:ascii="Times New Roman" w:hAnsi="Times New Roman"/>
      <w:b/>
      <w:caps/>
      <w:sz w:val="28"/>
      <w:lang w:val="sr-Latn-CS"/>
    </w:rPr>
  </w:style>
  <w:style w:type="paragraph" w:customStyle="1" w:styleId="CharCharCharChar1CharCharCharCharCharCharCharChar">
    <w:name w:val="Char Char Char Char1 Char Char Char Char Char Char Char Char"/>
    <w:basedOn w:val="Normal"/>
    <w:rsid w:val="002B6611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HTMLCite">
    <w:name w:val="HTML Cite"/>
    <w:rsid w:val="002B6611"/>
    <w:rPr>
      <w:rFonts w:cs="Times New Roman"/>
      <w:i/>
    </w:rPr>
  </w:style>
  <w:style w:type="paragraph" w:customStyle="1" w:styleId="clan">
    <w:name w:val="clan"/>
    <w:basedOn w:val="Normal"/>
    <w:rsid w:val="002B6611"/>
    <w:pPr>
      <w:spacing w:before="240" w:after="120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Normal1">
    <w:name w:val="Normal1"/>
    <w:basedOn w:val="Normal"/>
    <w:rsid w:val="002B6611"/>
    <w:pPr>
      <w:spacing w:before="100" w:beforeAutospacing="1" w:after="100" w:afterAutospacing="1"/>
    </w:pPr>
    <w:rPr>
      <w:rFonts w:ascii="Arial" w:hAnsi="Arial" w:cs="Arial"/>
      <w:sz w:val="22"/>
      <w:szCs w:val="22"/>
      <w:lang w:val="en-US" w:eastAsia="en-US"/>
    </w:rPr>
  </w:style>
  <w:style w:type="paragraph" w:customStyle="1" w:styleId="EMPTYCELLSTYLE">
    <w:name w:val="EMPTY_CELL_STYLE"/>
    <w:qFormat/>
    <w:rsid w:val="006A6EF5"/>
    <w:rPr>
      <w:rFonts w:ascii="Times New Roman" w:eastAsia="Times New Roman" w:hAnsi="Times New Roman"/>
      <w:sz w:val="1"/>
    </w:rPr>
  </w:style>
  <w:style w:type="character" w:styleId="Emphasis">
    <w:name w:val="Emphasis"/>
    <w:qFormat/>
    <w:rsid w:val="006E0B0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99"/>
    <w:lsdException w:name="index heading" w:locked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 w:semiHidden="0" w:unhideWhenUsed="0"/>
    <w:lsdException w:name="List 2" w:locked="1"/>
    <w:lsdException w:name="List 3" w:locked="1"/>
    <w:lsdException w:name="List 4" w:locked="1" w:semiHidden="0" w:unhideWhenUsed="0"/>
    <w:lsdException w:name="List 5" w:locked="1" w:semiHidden="0" w:unhideWhenUsed="0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/>
    <w:lsdException w:name="Table Theme" w:locked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611"/>
    <w:pPr>
      <w:jc w:val="center"/>
    </w:pPr>
    <w:rPr>
      <w:rFonts w:ascii="Times New Roman" w:hAnsi="Times New Roman"/>
      <w:lang w:val="sr-Latn-CS" w:eastAsia="sr-Latn-CS"/>
    </w:rPr>
  </w:style>
  <w:style w:type="paragraph" w:styleId="Heading1">
    <w:name w:val="heading 1"/>
    <w:basedOn w:val="Normal"/>
    <w:next w:val="Normal"/>
    <w:link w:val="Heading1Char1"/>
    <w:qFormat/>
    <w:rsid w:val="002B6611"/>
    <w:pPr>
      <w:keepNext/>
      <w:outlineLvl w:val="0"/>
    </w:pPr>
    <w:rPr>
      <w:b/>
      <w:caps/>
      <w:sz w:val="28"/>
    </w:rPr>
  </w:style>
  <w:style w:type="paragraph" w:styleId="Heading2">
    <w:name w:val="heading 2"/>
    <w:basedOn w:val="Normal"/>
    <w:next w:val="Normal"/>
    <w:link w:val="Heading2Char"/>
    <w:qFormat/>
    <w:rsid w:val="002B6611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6611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B661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B661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B661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B6611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B661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2B6611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ocked/>
    <w:rsid w:val="002B6611"/>
    <w:rPr>
      <w:rFonts w:ascii="Calibri" w:hAnsi="Calibri" w:cs="Times New Roman"/>
      <w:b/>
      <w:bCs/>
      <w:color w:val="345A8A"/>
      <w:sz w:val="32"/>
      <w:szCs w:val="32"/>
      <w:lang w:val="sr-Latn-CS" w:eastAsia="sr-Latn-CS"/>
    </w:rPr>
  </w:style>
  <w:style w:type="character" w:customStyle="1" w:styleId="Heading2Char">
    <w:name w:val="Heading 2 Char"/>
    <w:link w:val="Heading2"/>
    <w:locked/>
    <w:rsid w:val="002B6611"/>
    <w:rPr>
      <w:rFonts w:ascii="Arial" w:hAnsi="Arial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link w:val="Heading3"/>
    <w:locked/>
    <w:rsid w:val="002B6611"/>
    <w:rPr>
      <w:rFonts w:ascii="Arial" w:hAnsi="Arial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link w:val="Heading4"/>
    <w:locked/>
    <w:rsid w:val="002B6611"/>
    <w:rPr>
      <w:rFonts w:ascii="Times New Roman" w:hAnsi="Times New Roman"/>
      <w:b/>
      <w:bCs/>
      <w:sz w:val="28"/>
      <w:szCs w:val="28"/>
      <w:lang w:val="sr-Latn-CS" w:eastAsia="sr-Latn-CS"/>
    </w:rPr>
  </w:style>
  <w:style w:type="character" w:customStyle="1" w:styleId="Heading5Char">
    <w:name w:val="Heading 5 Char"/>
    <w:link w:val="Heading5"/>
    <w:locked/>
    <w:rsid w:val="002B6611"/>
    <w:rPr>
      <w:rFonts w:ascii="Times New Roman" w:hAnsi="Times New Roman"/>
      <w:b/>
      <w:bCs/>
      <w:i/>
      <w:iCs/>
      <w:sz w:val="26"/>
      <w:szCs w:val="26"/>
      <w:lang w:val="sr-Latn-CS" w:eastAsia="sr-Latn-CS"/>
    </w:rPr>
  </w:style>
  <w:style w:type="character" w:customStyle="1" w:styleId="Heading6Char">
    <w:name w:val="Heading 6 Char"/>
    <w:link w:val="Heading6"/>
    <w:locked/>
    <w:rsid w:val="002B6611"/>
    <w:rPr>
      <w:rFonts w:ascii="Times New Roman" w:hAnsi="Times New Roman"/>
      <w:b/>
      <w:bCs/>
      <w:sz w:val="22"/>
      <w:szCs w:val="22"/>
      <w:lang w:val="sr-Latn-CS" w:eastAsia="sr-Latn-CS"/>
    </w:rPr>
  </w:style>
  <w:style w:type="character" w:customStyle="1" w:styleId="Heading7Char">
    <w:name w:val="Heading 7 Char"/>
    <w:link w:val="Heading7"/>
    <w:locked/>
    <w:rsid w:val="002B6611"/>
    <w:rPr>
      <w:rFonts w:ascii="Times New Roman" w:hAnsi="Times New Roman"/>
      <w:lang w:val="sr-Latn-CS" w:eastAsia="sr-Latn-CS"/>
    </w:rPr>
  </w:style>
  <w:style w:type="character" w:customStyle="1" w:styleId="Heading8Char">
    <w:name w:val="Heading 8 Char"/>
    <w:link w:val="Heading8"/>
    <w:locked/>
    <w:rsid w:val="002B6611"/>
    <w:rPr>
      <w:rFonts w:ascii="Times New Roman" w:hAnsi="Times New Roman"/>
      <w:i/>
      <w:iCs/>
      <w:lang w:val="sr-Latn-CS" w:eastAsia="sr-Latn-CS"/>
    </w:rPr>
  </w:style>
  <w:style w:type="character" w:customStyle="1" w:styleId="Heading9Char">
    <w:name w:val="Heading 9 Char"/>
    <w:link w:val="Heading9"/>
    <w:locked/>
    <w:rsid w:val="002B6611"/>
    <w:rPr>
      <w:rFonts w:ascii="Arial" w:hAnsi="Arial"/>
      <w:sz w:val="22"/>
      <w:szCs w:val="22"/>
      <w:lang w:val="sr-Latn-CS" w:eastAsia="sr-Latn-CS"/>
    </w:rPr>
  </w:style>
  <w:style w:type="paragraph" w:styleId="BalloonText">
    <w:name w:val="Balloon Text"/>
    <w:basedOn w:val="Normal"/>
    <w:link w:val="BalloonTextChar"/>
    <w:semiHidden/>
    <w:rsid w:val="002B661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B6611"/>
    <w:rPr>
      <w:rFonts w:ascii="Tahoma" w:hAnsi="Tahoma" w:cs="Tahoma"/>
      <w:sz w:val="16"/>
      <w:szCs w:val="16"/>
      <w:lang w:val="sr-Latn-CS" w:eastAsia="sr-Latn-CS"/>
    </w:rPr>
  </w:style>
  <w:style w:type="character" w:styleId="CommentReference">
    <w:name w:val="annotation reference"/>
    <w:semiHidden/>
    <w:rsid w:val="002B6611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2B6611"/>
  </w:style>
  <w:style w:type="character" w:customStyle="1" w:styleId="CommentTextChar">
    <w:name w:val="Comment Text Char"/>
    <w:link w:val="CommentText"/>
    <w:semiHidden/>
    <w:locked/>
    <w:rsid w:val="002B6611"/>
    <w:rPr>
      <w:rFonts w:ascii="Times New Roman" w:hAnsi="Times New Roman" w:cs="Times New Roman"/>
      <w:sz w:val="20"/>
      <w:szCs w:val="20"/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B6611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2B6611"/>
    <w:rPr>
      <w:rFonts w:ascii="Times New Roman" w:hAnsi="Times New Roman" w:cs="Times New Roman"/>
      <w:b/>
      <w:bCs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2B6611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locked/>
    <w:rsid w:val="002B6611"/>
    <w:rPr>
      <w:rFonts w:ascii="Times New Roman" w:hAnsi="Times New Roman" w:cs="Times New Roman"/>
      <w:sz w:val="20"/>
      <w:szCs w:val="20"/>
      <w:lang w:val="sr-Latn-CS" w:eastAsia="sr-Latn-CS"/>
    </w:rPr>
  </w:style>
  <w:style w:type="character" w:styleId="PageNumber">
    <w:name w:val="page number"/>
    <w:rsid w:val="002B6611"/>
    <w:rPr>
      <w:rFonts w:cs="Times New Roman"/>
    </w:rPr>
  </w:style>
  <w:style w:type="paragraph" w:styleId="BodyText">
    <w:name w:val="Body Text"/>
    <w:basedOn w:val="Normal"/>
    <w:link w:val="BodyTextChar"/>
    <w:rsid w:val="002B6611"/>
  </w:style>
  <w:style w:type="character" w:customStyle="1" w:styleId="BodyTextChar">
    <w:name w:val="Body Text Char"/>
    <w:link w:val="BodyText"/>
    <w:locked/>
    <w:rsid w:val="002B6611"/>
    <w:rPr>
      <w:rFonts w:ascii="Times New Roman" w:hAnsi="Times New Roman" w:cs="Times New Roman"/>
      <w:lang w:val="sr-Latn-CS" w:eastAsia="sr-Latn-CS"/>
    </w:rPr>
  </w:style>
  <w:style w:type="paragraph" w:styleId="Title">
    <w:name w:val="Title"/>
    <w:basedOn w:val="Normal"/>
    <w:link w:val="TitleChar"/>
    <w:qFormat/>
    <w:rsid w:val="002B6611"/>
    <w:rPr>
      <w:b/>
      <w:bCs/>
      <w:lang w:val="sr-Cyrl-CS"/>
    </w:rPr>
  </w:style>
  <w:style w:type="character" w:customStyle="1" w:styleId="TitleChar">
    <w:name w:val="Title Char"/>
    <w:link w:val="Title"/>
    <w:locked/>
    <w:rsid w:val="002B6611"/>
    <w:rPr>
      <w:rFonts w:ascii="Times New Roman" w:hAnsi="Times New Roman" w:cs="Times New Roman"/>
      <w:b/>
      <w:bCs/>
      <w:lang w:val="sr-Cyrl-CS"/>
    </w:rPr>
  </w:style>
  <w:style w:type="table" w:styleId="TableGrid">
    <w:name w:val="Table Grid"/>
    <w:basedOn w:val="TableNormal"/>
    <w:rsid w:val="002B6611"/>
    <w:pPr>
      <w:widowControl w:val="0"/>
      <w:autoSpaceDE w:val="0"/>
      <w:autoSpaceDN w:val="0"/>
      <w:adjustRightInd w:val="0"/>
    </w:pPr>
    <w:rPr>
      <w:rFonts w:ascii="Times New Roman" w:hAnsi="Times New Roman"/>
      <w:lang w:val="uz-Cyrl-UZ" w:eastAsia="uz-Cyrl-U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2B6611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locked/>
    <w:rsid w:val="002B6611"/>
    <w:rPr>
      <w:rFonts w:ascii="Times New Roman" w:hAnsi="Times New Roman" w:cs="Times New Roman"/>
      <w:sz w:val="20"/>
      <w:szCs w:val="20"/>
      <w:lang w:val="sr-Latn-CS" w:eastAsia="sr-Latn-CS"/>
    </w:rPr>
  </w:style>
  <w:style w:type="paragraph" w:styleId="FootnoteText">
    <w:name w:val="footnote text"/>
    <w:basedOn w:val="Normal"/>
    <w:link w:val="FootnoteTextChar"/>
    <w:semiHidden/>
    <w:rsid w:val="002B6611"/>
  </w:style>
  <w:style w:type="character" w:customStyle="1" w:styleId="FootnoteTextChar">
    <w:name w:val="Footnote Text Char"/>
    <w:link w:val="FootnoteText"/>
    <w:semiHidden/>
    <w:locked/>
    <w:rsid w:val="002B6611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rsid w:val="002B6611"/>
    <w:rPr>
      <w:rFonts w:cs="Times New Roman"/>
      <w:vertAlign w:val="superscript"/>
    </w:rPr>
  </w:style>
  <w:style w:type="paragraph" w:styleId="Subtitle">
    <w:name w:val="Subtitle"/>
    <w:basedOn w:val="Normal"/>
    <w:link w:val="SubtitleChar"/>
    <w:qFormat/>
    <w:rsid w:val="002B6611"/>
    <w:pPr>
      <w:spacing w:before="120" w:after="120"/>
    </w:pPr>
    <w:rPr>
      <w:rFonts w:ascii="Verdana" w:hAnsi="Verdana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2B6611"/>
    <w:rPr>
      <w:rFonts w:ascii="Verdana" w:hAnsi="Verdana" w:cs="Verdana"/>
      <w:b/>
      <w:bCs/>
      <w:sz w:val="28"/>
      <w:szCs w:val="28"/>
    </w:rPr>
  </w:style>
  <w:style w:type="paragraph" w:styleId="Caption">
    <w:name w:val="caption"/>
    <w:basedOn w:val="Normal"/>
    <w:next w:val="Normal"/>
    <w:qFormat/>
    <w:rsid w:val="002B6611"/>
    <w:rPr>
      <w:b/>
      <w:bCs/>
      <w:caps/>
      <w:sz w:val="24"/>
      <w:szCs w:val="24"/>
      <w:lang w:val="sr-Cyrl-CS" w:eastAsia="en-US"/>
    </w:rPr>
  </w:style>
  <w:style w:type="character" w:styleId="Hyperlink">
    <w:name w:val="Hyperlink"/>
    <w:rsid w:val="002B6611"/>
    <w:rPr>
      <w:rFonts w:cs="Times New Roman"/>
      <w:color w:val="0000FF"/>
      <w:u w:val="single"/>
    </w:rPr>
  </w:style>
  <w:style w:type="paragraph" w:customStyle="1" w:styleId="Naslov1">
    <w:name w:val="Naslov 1"/>
    <w:basedOn w:val="Normal"/>
    <w:link w:val="Naslov1Char"/>
    <w:rsid w:val="002B6611"/>
    <w:rPr>
      <w:b/>
      <w:caps/>
      <w:sz w:val="28"/>
      <w:lang w:val="sr-Cyrl-CS"/>
    </w:rPr>
  </w:style>
  <w:style w:type="character" w:customStyle="1" w:styleId="Naslov1Char">
    <w:name w:val="Naslov 1 Char"/>
    <w:link w:val="Naslov1"/>
    <w:locked/>
    <w:rsid w:val="002B6611"/>
    <w:rPr>
      <w:rFonts w:ascii="Times New Roman" w:hAnsi="Times New Roman"/>
      <w:b/>
      <w:caps/>
      <w:sz w:val="28"/>
      <w:lang w:val="sr-Cyrl-CS" w:eastAsia="sr-Latn-CS"/>
    </w:rPr>
  </w:style>
  <w:style w:type="paragraph" w:styleId="TOC1">
    <w:name w:val="toc 1"/>
    <w:basedOn w:val="Normal"/>
    <w:next w:val="Normal"/>
    <w:autoRedefine/>
    <w:semiHidden/>
    <w:rsid w:val="002B6611"/>
  </w:style>
  <w:style w:type="paragraph" w:styleId="TOC2">
    <w:name w:val="toc 2"/>
    <w:basedOn w:val="Normal"/>
    <w:next w:val="Normal"/>
    <w:autoRedefine/>
    <w:semiHidden/>
    <w:rsid w:val="002B6611"/>
    <w:pPr>
      <w:ind w:left="200"/>
    </w:pPr>
  </w:style>
  <w:style w:type="table" w:styleId="TableList7">
    <w:name w:val="Table List 7"/>
    <w:basedOn w:val="TableNormal"/>
    <w:rsid w:val="002B6611"/>
    <w:pPr>
      <w:widowControl w:val="0"/>
      <w:autoSpaceDE w:val="0"/>
      <w:autoSpaceDN w:val="0"/>
      <w:adjustRightInd w:val="0"/>
    </w:pPr>
    <w:rPr>
      <w:rFonts w:ascii="Times New Roman" w:hAnsi="Times New Roman"/>
      <w:lang w:val="uz-Cyrl-UZ" w:eastAsia="uz-Cyrl-UZ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shd w:val="clear" w:color="auto" w:fill="F3F3F3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Contemporary">
    <w:name w:val="Table Contemporary"/>
    <w:basedOn w:val="TableSimple1"/>
    <w:rsid w:val="002B6611"/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18" w:space="0" w:color="FFFFFF"/>
        <w:insideV w:val="single" w:sz="18" w:space="0" w:color="FFFFFF"/>
      </w:tblBorders>
    </w:tblPr>
    <w:tcPr>
      <w:shd w:val="clear" w:color="auto" w:fill="F3F3F3"/>
    </w:tcPr>
    <w:tblStylePr w:type="firstRow">
      <w:rPr>
        <w:rFonts w:cs="Times New Roman"/>
        <w:b/>
        <w:bCs/>
        <w:color w:val="auto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List1">
    <w:name w:val="Table List 1"/>
    <w:basedOn w:val="TableNormal"/>
    <w:rsid w:val="002B6611"/>
    <w:pPr>
      <w:widowControl w:val="0"/>
      <w:autoSpaceDE w:val="0"/>
      <w:autoSpaceDN w:val="0"/>
      <w:adjustRightInd w:val="0"/>
    </w:pPr>
    <w:rPr>
      <w:rFonts w:ascii="Times New Roman" w:hAnsi="Times New Roman"/>
      <w:lang w:val="uz-Cyrl-UZ" w:eastAsia="uz-Cyrl-UZ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1">
    <w:name w:val="Table Simple 1"/>
    <w:basedOn w:val="TableNormal"/>
    <w:rsid w:val="002B6611"/>
    <w:pPr>
      <w:widowControl w:val="0"/>
      <w:autoSpaceDE w:val="0"/>
      <w:autoSpaceDN w:val="0"/>
      <w:adjustRightInd w:val="0"/>
    </w:pPr>
    <w:rPr>
      <w:rFonts w:ascii="Times New Roman" w:hAnsi="Times New Roman"/>
      <w:lang w:val="uz-Cyrl-UZ" w:eastAsia="uz-Cyrl-UZ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">
    <w:name w:val="Table Style1"/>
    <w:basedOn w:val="TableList1"/>
    <w:rsid w:val="002B6611"/>
    <w:tblPr/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2B6611"/>
    <w:pPr>
      <w:autoSpaceDE w:val="0"/>
      <w:autoSpaceDN w:val="0"/>
      <w:adjustRightInd w:val="0"/>
      <w:jc w:val="center"/>
    </w:pPr>
    <w:rPr>
      <w:rFonts w:ascii="POIOB F+ Helvetica Neue" w:hAnsi="POIOB F+ Helvetica Neue"/>
      <w:color w:val="000000"/>
      <w:sz w:val="24"/>
      <w:szCs w:val="24"/>
    </w:rPr>
  </w:style>
  <w:style w:type="character" w:styleId="FollowedHyperlink">
    <w:name w:val="FollowedHyperlink"/>
    <w:rsid w:val="002B6611"/>
    <w:rPr>
      <w:rFonts w:cs="Times New Roman"/>
      <w:color w:val="800080"/>
      <w:u w:val="single"/>
    </w:rPr>
  </w:style>
  <w:style w:type="paragraph" w:styleId="BodyText2">
    <w:name w:val="Body Text 2"/>
    <w:basedOn w:val="Normal"/>
    <w:link w:val="BodyText2Char"/>
    <w:rsid w:val="002B6611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2B6611"/>
    <w:rPr>
      <w:rFonts w:ascii="Times New Roman" w:hAnsi="Times New Roman" w:cs="Times New Roman"/>
      <w:sz w:val="20"/>
      <w:szCs w:val="20"/>
      <w:lang w:val="sr-Latn-CS" w:eastAsia="sr-Latn-CS"/>
    </w:rPr>
  </w:style>
  <w:style w:type="paragraph" w:styleId="ListParagraph">
    <w:name w:val="List Paragraph"/>
    <w:basedOn w:val="Normal"/>
    <w:uiPriority w:val="99"/>
    <w:qFormat/>
    <w:rsid w:val="002B6611"/>
    <w:pPr>
      <w:ind w:left="720"/>
      <w:contextualSpacing/>
    </w:pPr>
  </w:style>
  <w:style w:type="character" w:customStyle="1" w:styleId="Char">
    <w:name w:val="Char"/>
    <w:rsid w:val="002B6611"/>
    <w:rPr>
      <w:sz w:val="24"/>
      <w:lang w:val="sr-Latn-CS" w:eastAsia="sr-Latn-CS"/>
    </w:rPr>
  </w:style>
  <w:style w:type="character" w:customStyle="1" w:styleId="Char5">
    <w:name w:val="Char5"/>
    <w:rsid w:val="002B6611"/>
    <w:rPr>
      <w:rFonts w:ascii="Arial" w:hAnsi="Arial"/>
      <w:b/>
      <w:sz w:val="26"/>
      <w:lang w:val="sr-Latn-CS" w:eastAsia="sr-Latn-CS"/>
    </w:rPr>
  </w:style>
  <w:style w:type="character" w:customStyle="1" w:styleId="Char4">
    <w:name w:val="Char4"/>
    <w:rsid w:val="002B6611"/>
    <w:rPr>
      <w:rFonts w:ascii="Tahoma" w:hAnsi="Tahoma"/>
      <w:sz w:val="16"/>
      <w:lang w:val="sr-Latn-CS" w:eastAsia="sr-Latn-CS"/>
    </w:rPr>
  </w:style>
  <w:style w:type="character" w:customStyle="1" w:styleId="Char3">
    <w:name w:val="Char3"/>
    <w:rsid w:val="002B6611"/>
    <w:rPr>
      <w:lang w:val="sr-Latn-CS" w:eastAsia="sr-Latn-CS"/>
    </w:rPr>
  </w:style>
  <w:style w:type="character" w:customStyle="1" w:styleId="Char2">
    <w:name w:val="Char2"/>
    <w:rsid w:val="002B6611"/>
    <w:rPr>
      <w:lang w:val="sr-Latn-CS" w:eastAsia="sr-Latn-CS"/>
    </w:rPr>
  </w:style>
  <w:style w:type="character" w:customStyle="1" w:styleId="Char1">
    <w:name w:val="Char1"/>
    <w:rsid w:val="002B6611"/>
    <w:rPr>
      <w:lang w:val="sr-Latn-CS" w:eastAsia="sr-Latn-CS"/>
    </w:rPr>
  </w:style>
  <w:style w:type="paragraph" w:customStyle="1" w:styleId="-crtica11130singl">
    <w:name w:val="- crtica 1    11 (3+0) singl"/>
    <w:basedOn w:val="Normal"/>
    <w:rsid w:val="002B6611"/>
    <w:pPr>
      <w:numPr>
        <w:numId w:val="2"/>
      </w:numPr>
    </w:pPr>
    <w:rPr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rsid w:val="002B6611"/>
    <w:pPr>
      <w:shd w:val="clear" w:color="auto" w:fill="FFFFFF"/>
      <w:tabs>
        <w:tab w:val="left" w:pos="595"/>
      </w:tabs>
      <w:spacing w:before="60"/>
      <w:jc w:val="both"/>
    </w:pPr>
    <w:rPr>
      <w:sz w:val="22"/>
      <w:szCs w:val="22"/>
      <w:lang w:val="ru-RU"/>
    </w:rPr>
  </w:style>
  <w:style w:type="character" w:customStyle="1" w:styleId="BodyText3Char">
    <w:name w:val="Body Text 3 Char"/>
    <w:link w:val="BodyText3"/>
    <w:locked/>
    <w:rsid w:val="002B6611"/>
    <w:rPr>
      <w:rFonts w:ascii="Times New Roman" w:hAnsi="Times New Roman" w:cs="Times New Roman"/>
      <w:sz w:val="22"/>
      <w:szCs w:val="22"/>
      <w:shd w:val="clear" w:color="auto" w:fill="FFFFFF"/>
      <w:lang w:val="ru-RU"/>
    </w:rPr>
  </w:style>
  <w:style w:type="paragraph" w:styleId="NormalWeb">
    <w:name w:val="Normal (Web)"/>
    <w:basedOn w:val="Normal"/>
    <w:rsid w:val="002B6611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qFormat/>
    <w:rsid w:val="002B6611"/>
    <w:rPr>
      <w:rFonts w:cs="Times New Roman"/>
      <w:b/>
    </w:rPr>
  </w:style>
  <w:style w:type="paragraph" w:styleId="PlainText">
    <w:name w:val="Plain Text"/>
    <w:basedOn w:val="Normal"/>
    <w:link w:val="PlainTextChar"/>
    <w:rsid w:val="002B6611"/>
    <w:rPr>
      <w:rFonts w:ascii="Courier New" w:hAnsi="Courier New"/>
    </w:rPr>
  </w:style>
  <w:style w:type="character" w:customStyle="1" w:styleId="PlainTextChar">
    <w:name w:val="Plain Text Char"/>
    <w:link w:val="PlainText"/>
    <w:locked/>
    <w:rsid w:val="002B6611"/>
    <w:rPr>
      <w:rFonts w:ascii="Courier New" w:hAnsi="Courier New" w:cs="Courier New"/>
      <w:sz w:val="20"/>
      <w:szCs w:val="20"/>
      <w:lang w:val="sr-Latn-CS" w:eastAsia="sr-Latn-CS"/>
    </w:rPr>
  </w:style>
  <w:style w:type="paragraph" w:customStyle="1" w:styleId="ColorfulList-Accent11">
    <w:name w:val="Colorful List - Accent 11"/>
    <w:basedOn w:val="Normal"/>
    <w:rsid w:val="002B6611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uz-Cyrl-UZ" w:eastAsia="en-US"/>
    </w:rPr>
  </w:style>
  <w:style w:type="character" w:customStyle="1" w:styleId="Heading1Char1">
    <w:name w:val="Heading 1 Char1"/>
    <w:link w:val="Heading1"/>
    <w:locked/>
    <w:rsid w:val="002B6611"/>
    <w:rPr>
      <w:rFonts w:ascii="Times New Roman" w:hAnsi="Times New Roman"/>
      <w:b/>
      <w:caps/>
      <w:sz w:val="28"/>
      <w:lang w:val="sr-Latn-CS"/>
    </w:rPr>
  </w:style>
  <w:style w:type="paragraph" w:customStyle="1" w:styleId="CharCharCharChar1CharCharCharCharCharCharCharChar">
    <w:name w:val="Char Char Char Char1 Char Char Char Char Char Char Char Char"/>
    <w:basedOn w:val="Normal"/>
    <w:rsid w:val="002B6611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HTMLCite">
    <w:name w:val="HTML Cite"/>
    <w:rsid w:val="002B6611"/>
    <w:rPr>
      <w:rFonts w:cs="Times New Roman"/>
      <w:i/>
    </w:rPr>
  </w:style>
  <w:style w:type="paragraph" w:customStyle="1" w:styleId="clan">
    <w:name w:val="clan"/>
    <w:basedOn w:val="Normal"/>
    <w:rsid w:val="002B6611"/>
    <w:pPr>
      <w:spacing w:before="240" w:after="120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Normal1">
    <w:name w:val="Normal1"/>
    <w:basedOn w:val="Normal"/>
    <w:rsid w:val="002B6611"/>
    <w:pPr>
      <w:spacing w:before="100" w:beforeAutospacing="1" w:after="100" w:afterAutospacing="1"/>
    </w:pPr>
    <w:rPr>
      <w:rFonts w:ascii="Arial" w:hAnsi="Arial" w:cs="Arial"/>
      <w:sz w:val="22"/>
      <w:szCs w:val="22"/>
      <w:lang w:val="en-US" w:eastAsia="en-US"/>
    </w:rPr>
  </w:style>
  <w:style w:type="paragraph" w:customStyle="1" w:styleId="EMPTYCELLSTYLE">
    <w:name w:val="EMPTY_CELL_STYLE"/>
    <w:qFormat/>
    <w:rsid w:val="006A6EF5"/>
    <w:rPr>
      <w:rFonts w:ascii="Times New Roman" w:eastAsia="Times New Roman" w:hAnsi="Times New Roman"/>
      <w:sz w:val="1"/>
    </w:rPr>
  </w:style>
  <w:style w:type="character" w:styleId="Emphasis">
    <w:name w:val="Emphasis"/>
    <w:qFormat/>
    <w:rsid w:val="006E0B0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4B716-6026-44B7-A72F-D12462335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2800</Words>
  <Characters>15965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УПУТСТВА ЗА ПРИПРЕМУ ДОКУМЕНТАЦИЈЕ ЗА АКРЕДИТАЦИЈУ ВИСОКОШКОЛСКЕ УСТАНОВЕ</vt:lpstr>
    </vt:vector>
  </TitlesOfParts>
  <Company/>
  <LinksUpToDate>false</LinksUpToDate>
  <CharactersWithSpaces>18728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УПУТСТВА ЗА ПРИПРЕМУ ДОКУМЕНТАЦИЈЕ ЗА АКРЕДИТАЦИЈУ ВИСОКОШКОЛСКЕ УСТАНОВЕ</dc:title>
  <dc:creator>Sofija Pekic Quarrie</dc:creator>
  <cp:lastModifiedBy>Mirjana K</cp:lastModifiedBy>
  <cp:revision>4</cp:revision>
  <dcterms:created xsi:type="dcterms:W3CDTF">2020-06-01T14:13:00Z</dcterms:created>
  <dcterms:modified xsi:type="dcterms:W3CDTF">2020-06-02T17:19:00Z</dcterms:modified>
</cp:coreProperties>
</file>